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CEA93" w14:textId="77777777" w:rsidR="004A5327" w:rsidRDefault="00735DDA" w:rsidP="004A5327">
      <w:pPr>
        <w:pStyle w:val="Ttulo1"/>
        <w:shd w:val="clear" w:color="auto" w:fill="2D2F31"/>
        <w:spacing w:before="0"/>
        <w:rPr>
          <w:rFonts w:ascii="Roboto" w:eastAsia="Times New Roman" w:hAnsi="Roboto" w:cs="Times New Roman"/>
          <w:color w:val="FFFFFF"/>
          <w:lang w:val="es-PA" w:eastAsia="es-PA"/>
        </w:rPr>
      </w:pPr>
      <w:hyperlink r:id="rId5" w:history="1">
        <w:r w:rsidR="004A5327">
          <w:rPr>
            <w:rStyle w:val="Hipervnculo"/>
            <w:rFonts w:ascii="var(--font-stack-text)" w:hAnsi="var(--font-stack-text)"/>
            <w:b/>
            <w:bCs/>
            <w:color w:val="FFFFFF"/>
          </w:rPr>
          <w:t>Javascript Essentials</w:t>
        </w:r>
      </w:hyperlink>
    </w:p>
    <w:p w14:paraId="131C8FAD" w14:textId="62D48926" w:rsidR="00F04318" w:rsidRDefault="00F04318" w:rsidP="00924CC6">
      <w:pPr>
        <w:ind w:left="720" w:hanging="720"/>
        <w:rPr>
          <w:lang w:val="es-PA"/>
        </w:rPr>
      </w:pPr>
    </w:p>
    <w:p w14:paraId="6DC4765D" w14:textId="7FC83559" w:rsidR="00811D52" w:rsidRPr="00811D52" w:rsidRDefault="00EE1AAF" w:rsidP="00811D52">
      <w:pPr>
        <w:pStyle w:val="Ttulo1"/>
        <w:shd w:val="clear" w:color="auto" w:fill="2D2F31"/>
        <w:spacing w:before="0"/>
        <w:rPr>
          <w:rFonts w:ascii="Roboto" w:eastAsia="Times New Roman" w:hAnsi="Roboto" w:cs="Times New Roman"/>
          <w:color w:val="FFFFFF"/>
          <w:sz w:val="20"/>
          <w:szCs w:val="20"/>
          <w:lang w:val="es-PA" w:eastAsia="es-PA"/>
        </w:rPr>
      </w:pPr>
      <w:hyperlink r:id="rId6" w:history="1">
        <w:r w:rsidR="00811D52" w:rsidRPr="00811D52">
          <w:rPr>
            <w:rStyle w:val="Hipervnculo"/>
            <w:rFonts w:ascii="var(--font-stack-text)" w:hAnsi="var(--font-stack-text)"/>
            <w:b/>
            <w:bCs/>
            <w:color w:val="FFFFFF"/>
            <w:sz w:val="20"/>
            <w:szCs w:val="20"/>
          </w:rPr>
          <w:t>Introducción</w:t>
        </w:r>
      </w:hyperlink>
    </w:p>
    <w:p w14:paraId="0E9E663A" w14:textId="77777777" w:rsidR="00811D52" w:rsidRDefault="00811D52" w:rsidP="00924CC6">
      <w:pPr>
        <w:ind w:left="720" w:hanging="720"/>
        <w:rPr>
          <w:lang w:val="es-PA"/>
        </w:rPr>
      </w:pPr>
    </w:p>
    <w:p w14:paraId="6E38D84F" w14:textId="73510BE0" w:rsidR="004A5327" w:rsidRDefault="004A5327" w:rsidP="00FE5259">
      <w:pPr>
        <w:ind w:left="720" w:hanging="720"/>
        <w:rPr>
          <w:lang w:val="es-PA"/>
        </w:rPr>
      </w:pPr>
      <w:r w:rsidRPr="004A5327">
        <w:rPr>
          <w:noProof/>
          <w:lang w:val="es-PA"/>
        </w:rPr>
        <w:drawing>
          <wp:inline distT="0" distB="0" distL="0" distR="0" wp14:anchorId="1E19CC0D" wp14:editId="350E34C6">
            <wp:extent cx="2351569" cy="1253925"/>
            <wp:effectExtent l="76200" t="76200" r="67945" b="800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60932" cy="12589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418BEF" w14:textId="0CBA5145" w:rsidR="004A5327" w:rsidRPr="00AA463F" w:rsidRDefault="003F6AC9" w:rsidP="004A5327">
      <w:pPr>
        <w:ind w:left="720" w:hanging="720"/>
        <w:jc w:val="both"/>
      </w:pPr>
      <w:r>
        <w:rPr>
          <w:lang w:val="es-PA"/>
        </w:rPr>
        <w:t>Autor: Brandan Lke en 1995 en 10 días</w:t>
      </w:r>
      <w:r w:rsidR="00AA463F">
        <w:rPr>
          <w:lang w:val="es-PA"/>
        </w:rPr>
        <w:t xml:space="preserve">. </w:t>
      </w:r>
      <w:r w:rsidR="00AA463F" w:rsidRPr="00AA463F">
        <w:t>Netscape – Sun Microsystem. Y I</w:t>
      </w:r>
      <w:r w:rsidR="00AA463F">
        <w:t>nternet explorer 3 lo utilizo como J</w:t>
      </w:r>
      <w:r w:rsidR="00CF4176">
        <w:t>S</w:t>
      </w:r>
      <w:r w:rsidR="00AA463F">
        <w:t>cript.</w:t>
      </w:r>
    </w:p>
    <w:p w14:paraId="183A1B31" w14:textId="2A055D7F" w:rsidR="00A87E48" w:rsidRDefault="00A87E48" w:rsidP="00A87E48">
      <w:pPr>
        <w:ind w:left="720" w:hanging="720"/>
        <w:rPr>
          <w:lang w:val="es-PA"/>
        </w:rPr>
      </w:pPr>
      <w:r w:rsidRPr="00A87E48">
        <w:rPr>
          <w:noProof/>
          <w:lang w:val="es-PA"/>
        </w:rPr>
        <w:drawing>
          <wp:inline distT="0" distB="0" distL="0" distR="0" wp14:anchorId="58E910A3" wp14:editId="23EE2AFD">
            <wp:extent cx="2365343" cy="1157612"/>
            <wp:effectExtent l="76200" t="76200" r="73660" b="8064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98444" cy="11738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E09566" w14:textId="42526043" w:rsidR="00744E23" w:rsidRDefault="00744E23" w:rsidP="00A87E48">
      <w:pPr>
        <w:ind w:left="720" w:hanging="720"/>
        <w:rPr>
          <w:lang w:val="es-PA"/>
        </w:rPr>
      </w:pPr>
      <w:r>
        <w:rPr>
          <w:lang w:val="es-PA"/>
        </w:rPr>
        <w:t>Muchos cambios y mejoras 2009 y 2017</w:t>
      </w:r>
    </w:p>
    <w:p w14:paraId="6D43CEE4" w14:textId="6601540B" w:rsidR="00943D62" w:rsidRDefault="00943D62" w:rsidP="00A87E48">
      <w:pPr>
        <w:ind w:left="720" w:hanging="720"/>
        <w:rPr>
          <w:lang w:val="es-PA"/>
        </w:rPr>
      </w:pPr>
      <w:r w:rsidRPr="00943D62">
        <w:rPr>
          <w:noProof/>
          <w:lang w:val="es-PA"/>
        </w:rPr>
        <w:drawing>
          <wp:inline distT="0" distB="0" distL="0" distR="0" wp14:anchorId="5C020961" wp14:editId="3250E089">
            <wp:extent cx="2403514" cy="1259342"/>
            <wp:effectExtent l="76200" t="76200" r="73025" b="7429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2411" cy="12640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D062A7" w14:textId="73656AD8" w:rsidR="00744E23" w:rsidRDefault="00744E23" w:rsidP="00A87E48">
      <w:pPr>
        <w:ind w:left="720" w:hanging="720"/>
        <w:rPr>
          <w:lang w:val="es-PA"/>
        </w:rPr>
      </w:pPr>
    </w:p>
    <w:p w14:paraId="14C0D9EE" w14:textId="3BB8EE5C" w:rsidR="00744E23" w:rsidRDefault="00744E23" w:rsidP="00A87E48">
      <w:pPr>
        <w:ind w:left="720" w:hanging="720"/>
        <w:rPr>
          <w:lang w:val="es-PA"/>
        </w:rPr>
      </w:pPr>
      <w:r>
        <w:rPr>
          <w:noProof/>
        </w:rPr>
        <w:drawing>
          <wp:inline distT="0" distB="0" distL="0" distR="0" wp14:anchorId="3BBDBD1F" wp14:editId="33B57768">
            <wp:extent cx="2380505" cy="1325814"/>
            <wp:effectExtent l="76200" t="95250" r="77470" b="10350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1548" cy="134310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D1105" w14:textId="60699B9A" w:rsidR="009B50CB" w:rsidRDefault="009B50CB" w:rsidP="00A87E48">
      <w:pPr>
        <w:ind w:left="720" w:hanging="720"/>
        <w:rPr>
          <w:lang w:val="es-PA"/>
        </w:rPr>
      </w:pPr>
      <w:r w:rsidRPr="009B50CB">
        <w:rPr>
          <w:lang w:val="es-PA"/>
        </w:rPr>
        <w:t>https://www.ecma-international.org/</w:t>
      </w:r>
    </w:p>
    <w:p w14:paraId="0424E87F" w14:textId="59137FCE" w:rsidR="00811D52" w:rsidRDefault="009B50CB" w:rsidP="00A87E48">
      <w:pPr>
        <w:ind w:left="720" w:hanging="720"/>
        <w:rPr>
          <w:lang w:val="es-PA"/>
        </w:rPr>
      </w:pPr>
      <w:r w:rsidRPr="009B50CB">
        <w:rPr>
          <w:noProof/>
          <w:lang w:val="es-PA"/>
        </w:rPr>
        <w:drawing>
          <wp:inline distT="0" distB="0" distL="0" distR="0" wp14:anchorId="3E53223E" wp14:editId="7EF1F7AC">
            <wp:extent cx="2388536" cy="1355593"/>
            <wp:effectExtent l="76200" t="95250" r="69215" b="9271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9403" cy="13617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1AF945" w14:textId="77777777" w:rsidR="00811D52" w:rsidRDefault="00811D52">
      <w:pPr>
        <w:rPr>
          <w:lang w:val="es-PA"/>
        </w:rPr>
      </w:pPr>
      <w:r>
        <w:rPr>
          <w:lang w:val="es-PA"/>
        </w:rPr>
        <w:br w:type="page"/>
      </w:r>
    </w:p>
    <w:p w14:paraId="229FB344" w14:textId="1C52249A" w:rsidR="00115F03" w:rsidRPr="00115F03" w:rsidRDefault="00EE1AAF" w:rsidP="00115F03">
      <w:pPr>
        <w:pStyle w:val="Ttulo1"/>
        <w:shd w:val="clear" w:color="auto" w:fill="2D2F31"/>
        <w:spacing w:before="0"/>
        <w:rPr>
          <w:rFonts w:ascii="Roboto" w:eastAsia="Times New Roman" w:hAnsi="Roboto" w:cs="Times New Roman"/>
          <w:color w:val="FFFFFF"/>
          <w:sz w:val="20"/>
          <w:szCs w:val="20"/>
          <w:lang w:val="es-PA" w:eastAsia="es-PA"/>
        </w:rPr>
      </w:pPr>
      <w:hyperlink r:id="rId12" w:history="1">
        <w:r w:rsidR="00115F03" w:rsidRPr="00FE5259">
          <w:rPr>
            <w:rStyle w:val="Hipervnculo"/>
            <w:rFonts w:ascii="var(--font-stack-text)" w:hAnsi="var(--font-stack-text)"/>
            <w:b/>
            <w:bCs/>
            <w:color w:val="FFFFFF"/>
            <w:sz w:val="20"/>
            <w:szCs w:val="20"/>
            <w:u w:val="none"/>
            <w:lang w:val="es-PA"/>
          </w:rPr>
          <w:t>Como</w:t>
        </w:r>
      </w:hyperlink>
      <w:r w:rsidR="00115F03" w:rsidRPr="00FE5259">
        <w:rPr>
          <w:rFonts w:ascii="Roboto" w:hAnsi="Roboto"/>
          <w:b/>
          <w:bCs/>
          <w:color w:val="FFFFFF"/>
          <w:sz w:val="20"/>
          <w:szCs w:val="20"/>
          <w:lang w:val="es-PA"/>
        </w:rPr>
        <w:t xml:space="preserve"> trabaja JavaScript</w:t>
      </w:r>
    </w:p>
    <w:p w14:paraId="474C66E0" w14:textId="77777777" w:rsidR="009B50CB" w:rsidRDefault="009B50CB" w:rsidP="00A87E48">
      <w:pPr>
        <w:ind w:left="720" w:hanging="720"/>
        <w:rPr>
          <w:lang w:val="es-PA"/>
        </w:rPr>
      </w:pPr>
    </w:p>
    <w:p w14:paraId="74D9AB31" w14:textId="2EE9D166" w:rsidR="00744E23" w:rsidRDefault="00FE5259" w:rsidP="00A87E48">
      <w:pPr>
        <w:ind w:left="720" w:hanging="720"/>
        <w:rPr>
          <w:lang w:val="es-PA"/>
        </w:rPr>
      </w:pPr>
      <w:r>
        <w:rPr>
          <w:lang w:val="es-PA"/>
        </w:rPr>
        <w:t>Este es un lenguaje JS. Esto lo entiende el programador no lo entiende la máquina.</w:t>
      </w:r>
    </w:p>
    <w:p w14:paraId="4C995238" w14:textId="1E8E0B1B" w:rsidR="00FE5259" w:rsidRDefault="00FE5259" w:rsidP="00FE5259">
      <w:pPr>
        <w:ind w:left="720" w:hanging="720"/>
        <w:rPr>
          <w:lang w:val="es-PA"/>
        </w:rPr>
      </w:pPr>
      <w:r>
        <w:rPr>
          <w:noProof/>
        </w:rPr>
        <w:drawing>
          <wp:inline distT="0" distB="0" distL="0" distR="0" wp14:anchorId="08A031C7" wp14:editId="77691E45">
            <wp:extent cx="1600467" cy="1251124"/>
            <wp:effectExtent l="95250" t="76200" r="95250" b="8255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18346" cy="12651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AB0510" w14:textId="393078A3" w:rsidR="00FE5259" w:rsidRDefault="00FE5259" w:rsidP="00A87E48">
      <w:pPr>
        <w:ind w:left="720" w:hanging="720"/>
        <w:rPr>
          <w:lang w:val="es-PA"/>
        </w:rPr>
      </w:pPr>
      <w:r>
        <w:rPr>
          <w:lang w:val="es-PA"/>
        </w:rPr>
        <w:t>Este en un lenguaje que entiende la máquina</w:t>
      </w:r>
      <w:r w:rsidR="00EB0666">
        <w:rPr>
          <w:lang w:val="es-PA"/>
        </w:rPr>
        <w:t>. Unos y ceros</w:t>
      </w:r>
    </w:p>
    <w:p w14:paraId="49C08B88" w14:textId="613EEC20" w:rsidR="00F04318" w:rsidRDefault="00E57EB9">
      <w:pPr>
        <w:rPr>
          <w:lang w:val="es-PA"/>
        </w:rPr>
      </w:pPr>
      <w:r>
        <w:rPr>
          <w:noProof/>
        </w:rPr>
        <w:drawing>
          <wp:inline distT="0" distB="0" distL="0" distR="0" wp14:anchorId="61DDCFA0" wp14:editId="335B34F7">
            <wp:extent cx="818020" cy="983236"/>
            <wp:effectExtent l="57150" t="76200" r="58420" b="8382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7096" cy="994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F5600B" w14:textId="3A128C55" w:rsidR="00EB0666" w:rsidRDefault="00EB0666">
      <w:pPr>
        <w:rPr>
          <w:lang w:val="es-PA"/>
        </w:rPr>
      </w:pPr>
      <w:r>
        <w:rPr>
          <w:lang w:val="es-PA"/>
        </w:rPr>
        <w:t>Los navegadores manejan diferentes APP que controlan ciertos aspectos del programa</w:t>
      </w:r>
    </w:p>
    <w:p w14:paraId="749E74BD" w14:textId="24406734" w:rsidR="00EB0666" w:rsidRDefault="00EB0666">
      <w:pPr>
        <w:rPr>
          <w:lang w:val="es-PA"/>
        </w:rPr>
      </w:pPr>
      <w:r>
        <w:rPr>
          <w:noProof/>
        </w:rPr>
        <w:drawing>
          <wp:inline distT="0" distB="0" distL="0" distR="0" wp14:anchorId="4A3496AC" wp14:editId="3B4CD619">
            <wp:extent cx="3426460" cy="838670"/>
            <wp:effectExtent l="95250" t="76200" r="97790" b="7620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1380" cy="8447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C3EFBC" w14:textId="7DE4AD4B" w:rsidR="0058055D" w:rsidRDefault="0058055D">
      <w:pPr>
        <w:rPr>
          <w:lang w:val="es-PA"/>
        </w:rPr>
      </w:pPr>
      <w:r>
        <w:rPr>
          <w:lang w:val="es-PA"/>
        </w:rPr>
        <w:t>El navegador maneja tres programas</w:t>
      </w:r>
    </w:p>
    <w:p w14:paraId="48D915D9" w14:textId="63AEE89A" w:rsidR="00A33D7D" w:rsidRDefault="00A33D7D">
      <w:pPr>
        <w:rPr>
          <w:lang w:val="es-PA"/>
        </w:rPr>
      </w:pPr>
      <w:r>
        <w:rPr>
          <w:noProof/>
        </w:rPr>
        <w:drawing>
          <wp:inline distT="0" distB="0" distL="0" distR="0" wp14:anchorId="481E4DD6" wp14:editId="65E659AB">
            <wp:extent cx="2636798" cy="1679665"/>
            <wp:effectExtent l="76200" t="95250" r="68580" b="9207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53240" cy="16901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A4D8F9" w14:textId="03218695" w:rsidR="0058055D" w:rsidRDefault="0058055D" w:rsidP="0058055D">
      <w:pPr>
        <w:pStyle w:val="Prrafodelista"/>
        <w:numPr>
          <w:ilvl w:val="0"/>
          <w:numId w:val="41"/>
        </w:numPr>
        <w:rPr>
          <w:lang w:val="es-PA"/>
        </w:rPr>
      </w:pPr>
      <w:r>
        <w:rPr>
          <w:lang w:val="es-PA"/>
        </w:rPr>
        <w:t>HTML: Página estructurada que es la que se muestra visualmente</w:t>
      </w:r>
    </w:p>
    <w:p w14:paraId="68BBF569" w14:textId="2F58B890" w:rsidR="0058055D" w:rsidRDefault="0058055D" w:rsidP="0058055D">
      <w:pPr>
        <w:pStyle w:val="Prrafodelista"/>
        <w:ind w:left="360"/>
        <w:rPr>
          <w:lang w:val="es-PA"/>
        </w:rPr>
      </w:pPr>
      <w:r>
        <w:rPr>
          <w:noProof/>
        </w:rPr>
        <w:drawing>
          <wp:inline distT="0" distB="0" distL="0" distR="0" wp14:anchorId="52C193F2" wp14:editId="2CD4B0B0">
            <wp:extent cx="2375948" cy="1810424"/>
            <wp:effectExtent l="76200" t="95250" r="81915" b="9461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8136" cy="1834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D306B" wp14:editId="75F038C4">
            <wp:extent cx="1275701" cy="1816908"/>
            <wp:effectExtent l="76200" t="95250" r="77470" b="8826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88493" cy="18351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E61734" w14:textId="77777777" w:rsidR="00A33D7D" w:rsidRDefault="00A33D7D">
      <w:pPr>
        <w:rPr>
          <w:lang w:val="es-PA"/>
        </w:rPr>
      </w:pPr>
      <w:r>
        <w:rPr>
          <w:lang w:val="es-PA"/>
        </w:rPr>
        <w:br w:type="page"/>
      </w:r>
    </w:p>
    <w:p w14:paraId="105FB3F6" w14:textId="510AD6FA" w:rsidR="0058055D" w:rsidRDefault="0058055D" w:rsidP="0058055D">
      <w:pPr>
        <w:pStyle w:val="Prrafodelista"/>
        <w:numPr>
          <w:ilvl w:val="0"/>
          <w:numId w:val="41"/>
        </w:numPr>
        <w:rPr>
          <w:lang w:val="es-PA"/>
        </w:rPr>
      </w:pPr>
      <w:r>
        <w:rPr>
          <w:lang w:val="es-PA"/>
        </w:rPr>
        <w:lastRenderedPageBreak/>
        <w:t xml:space="preserve">CCS: </w:t>
      </w:r>
      <w:r w:rsidR="00395B45">
        <w:rPr>
          <w:lang w:val="es-PA"/>
        </w:rPr>
        <w:t>Debe asegurar que nuestro dispositivo (Layout) se despliegue (Reder) correctamente</w:t>
      </w:r>
      <w:r w:rsidR="000A349D">
        <w:rPr>
          <w:lang w:val="es-PA"/>
        </w:rPr>
        <w:t xml:space="preserve">. </w:t>
      </w:r>
    </w:p>
    <w:p w14:paraId="75AA4895" w14:textId="74C19054" w:rsidR="000A349D" w:rsidRDefault="00EE0DD0" w:rsidP="00D0601E">
      <w:pPr>
        <w:pStyle w:val="Prrafodelista"/>
        <w:ind w:left="0"/>
        <w:rPr>
          <w:lang w:val="es-PA"/>
        </w:rPr>
      </w:pPr>
      <w:r>
        <w:rPr>
          <w:noProof/>
        </w:rPr>
        <w:drawing>
          <wp:inline distT="0" distB="0" distL="0" distR="0" wp14:anchorId="78BA6787" wp14:editId="2FACBDFA">
            <wp:extent cx="2296846" cy="1507911"/>
            <wp:effectExtent l="76200" t="95250" r="84455" b="9271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5308" cy="15200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CAECB6" w14:textId="2259C309" w:rsidR="000A349D" w:rsidRDefault="000A349D" w:rsidP="00A33D7D">
      <w:pPr>
        <w:rPr>
          <w:lang w:val="es-PA"/>
        </w:rPr>
      </w:pPr>
      <w:r>
        <w:rPr>
          <w:lang w:val="es-PA"/>
        </w:rPr>
        <w:t xml:space="preserve">Juntos el HTML y el CSS despliegan las </w:t>
      </w:r>
      <w:r w:rsidR="00A33D7D">
        <w:rPr>
          <w:lang w:val="es-PA"/>
        </w:rPr>
        <w:t>páginas</w:t>
      </w:r>
      <w:r>
        <w:rPr>
          <w:lang w:val="es-PA"/>
        </w:rPr>
        <w:t xml:space="preserve"> al </w:t>
      </w:r>
      <w:r w:rsidR="00A33D7D">
        <w:rPr>
          <w:lang w:val="es-PA"/>
        </w:rPr>
        <w:t>Navegador</w:t>
      </w:r>
    </w:p>
    <w:p w14:paraId="6D3E2965" w14:textId="37208565" w:rsidR="00EE0DD0" w:rsidRDefault="00D75114" w:rsidP="00D0601E">
      <w:pPr>
        <w:pStyle w:val="Prrafodelista"/>
        <w:ind w:left="0"/>
        <w:rPr>
          <w:lang w:val="es-PA"/>
        </w:rPr>
      </w:pPr>
      <w:r>
        <w:rPr>
          <w:noProof/>
        </w:rPr>
        <w:drawing>
          <wp:inline distT="0" distB="0" distL="0" distR="0" wp14:anchorId="6D3722DF" wp14:editId="395A5FB0">
            <wp:extent cx="2331452" cy="1477578"/>
            <wp:effectExtent l="76200" t="95250" r="69215" b="10414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1771" cy="14841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C52727" w14:textId="2489FE6C" w:rsidR="00EE0DD0" w:rsidRDefault="00E14E94" w:rsidP="0058055D">
      <w:pPr>
        <w:pStyle w:val="Prrafodelista"/>
        <w:numPr>
          <w:ilvl w:val="0"/>
          <w:numId w:val="41"/>
        </w:numPr>
        <w:rPr>
          <w:lang w:val="es-PA"/>
        </w:rPr>
      </w:pPr>
      <w:r>
        <w:rPr>
          <w:lang w:val="es-PA"/>
        </w:rPr>
        <w:t>JavaScript Engine</w:t>
      </w:r>
      <w:r w:rsidR="009F59C8">
        <w:rPr>
          <w:lang w:val="es-PA"/>
        </w:rPr>
        <w:t xml:space="preserve">. Dependiendo del navegador puede tener </w:t>
      </w:r>
      <w:r w:rsidR="00980F0D">
        <w:rPr>
          <w:lang w:val="es-PA"/>
        </w:rPr>
        <w:t>diferente nombre</w:t>
      </w:r>
    </w:p>
    <w:p w14:paraId="492A0D36" w14:textId="66CDFE8D" w:rsidR="009F59C8" w:rsidRPr="000970B8" w:rsidRDefault="009F59C8" w:rsidP="009F59C8">
      <w:pPr>
        <w:pStyle w:val="Prrafodelista"/>
        <w:numPr>
          <w:ilvl w:val="1"/>
          <w:numId w:val="41"/>
        </w:numPr>
      </w:pPr>
      <w:r w:rsidRPr="000970B8">
        <w:t>Google Chrome: V-8 engine</w:t>
      </w:r>
      <w:r w:rsidR="00A22F5F" w:rsidRPr="000970B8">
        <w:t xml:space="preserve"> (JIT Compiler)</w:t>
      </w:r>
    </w:p>
    <w:p w14:paraId="4A99D579" w14:textId="75EE51B6" w:rsidR="009F59C8" w:rsidRDefault="009F59C8" w:rsidP="009F59C8">
      <w:pPr>
        <w:pStyle w:val="Prrafodelista"/>
        <w:numPr>
          <w:ilvl w:val="1"/>
          <w:numId w:val="41"/>
        </w:numPr>
        <w:rPr>
          <w:lang w:val="es-PA"/>
        </w:rPr>
      </w:pPr>
      <w:r>
        <w:rPr>
          <w:lang w:val="es-PA"/>
        </w:rPr>
        <w:t>Firefox: spidemonkey</w:t>
      </w:r>
    </w:p>
    <w:p w14:paraId="52C1AC5A" w14:textId="5885659C" w:rsidR="009F59C8" w:rsidRDefault="009F59C8" w:rsidP="009F59C8">
      <w:pPr>
        <w:pStyle w:val="Prrafodelista"/>
        <w:numPr>
          <w:ilvl w:val="1"/>
          <w:numId w:val="41"/>
        </w:numPr>
        <w:rPr>
          <w:lang w:val="es-PA"/>
        </w:rPr>
      </w:pPr>
      <w:r>
        <w:rPr>
          <w:lang w:val="es-PA"/>
        </w:rPr>
        <w:t>Safari: Night Pro</w:t>
      </w:r>
    </w:p>
    <w:p w14:paraId="1097FF25" w14:textId="56600188" w:rsidR="009F59C8" w:rsidRDefault="009F59C8" w:rsidP="009F59C8">
      <w:pPr>
        <w:pStyle w:val="Prrafodelista"/>
        <w:numPr>
          <w:ilvl w:val="1"/>
          <w:numId w:val="41"/>
        </w:numPr>
        <w:rPr>
          <w:lang w:val="es-PA"/>
        </w:rPr>
      </w:pPr>
      <w:r>
        <w:rPr>
          <w:lang w:val="es-PA"/>
        </w:rPr>
        <w:t>IEEE: Chikara</w:t>
      </w:r>
    </w:p>
    <w:p w14:paraId="6CA2447E" w14:textId="5CF24BB3" w:rsidR="009F59C8" w:rsidRDefault="009F59C8" w:rsidP="009F59C8">
      <w:pPr>
        <w:pStyle w:val="Prrafodelista"/>
        <w:ind w:left="0"/>
        <w:rPr>
          <w:lang w:val="es-PA"/>
        </w:rPr>
      </w:pPr>
      <w:r>
        <w:rPr>
          <w:noProof/>
        </w:rPr>
        <w:drawing>
          <wp:inline distT="0" distB="0" distL="0" distR="0" wp14:anchorId="6BDF10A7" wp14:editId="4192AD58">
            <wp:extent cx="2911620" cy="1569386"/>
            <wp:effectExtent l="95250" t="95250" r="79375" b="8826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24491" cy="15763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F0365" w14:textId="5C1A59AA" w:rsidR="00980F0D" w:rsidRDefault="00980F0D" w:rsidP="009F59C8">
      <w:pPr>
        <w:pStyle w:val="Prrafodelista"/>
        <w:ind w:left="0"/>
        <w:rPr>
          <w:lang w:val="es-PA"/>
        </w:rPr>
      </w:pPr>
      <w:r>
        <w:rPr>
          <w:lang w:val="es-PA"/>
        </w:rPr>
        <w:t>Lenguaje legible por el humano y convertido luego a lenguaje de máquina para que sigan nuestras instrucciones</w:t>
      </w:r>
      <w:r w:rsidR="00A60400">
        <w:rPr>
          <w:lang w:val="es-PA"/>
        </w:rPr>
        <w:t>. Un interprete o en algunas ocasiones un compilador como JIT Compiler.</w:t>
      </w:r>
    </w:p>
    <w:p w14:paraId="1312D5FB" w14:textId="107D23E1" w:rsidR="00980F0D" w:rsidRDefault="00980F0D" w:rsidP="009F59C8">
      <w:pPr>
        <w:pStyle w:val="Prrafodelista"/>
        <w:ind w:left="0"/>
        <w:rPr>
          <w:lang w:val="es-PA"/>
        </w:rPr>
      </w:pPr>
      <w:r>
        <w:rPr>
          <w:noProof/>
        </w:rPr>
        <w:drawing>
          <wp:inline distT="0" distB="0" distL="0" distR="0" wp14:anchorId="1318397B" wp14:editId="20810750">
            <wp:extent cx="2922136" cy="858065"/>
            <wp:effectExtent l="95250" t="76200" r="69215" b="7556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0615" cy="8664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D61FF8" w14:textId="1DC0A203" w:rsidR="000970B8" w:rsidRDefault="000970B8" w:rsidP="009F59C8">
      <w:pPr>
        <w:pStyle w:val="Prrafodelista"/>
        <w:ind w:left="0"/>
        <w:rPr>
          <w:lang w:val="es-PA"/>
        </w:rPr>
      </w:pPr>
      <w:r>
        <w:rPr>
          <w:lang w:val="es-PA"/>
        </w:rPr>
        <w:t>De manera muy muy rápida</w:t>
      </w:r>
    </w:p>
    <w:p w14:paraId="40F6E1EC" w14:textId="20E5FE00" w:rsidR="000970B8" w:rsidRDefault="000970B8" w:rsidP="009F59C8">
      <w:pPr>
        <w:pStyle w:val="Prrafodelista"/>
        <w:ind w:left="0"/>
        <w:rPr>
          <w:lang w:val="es-PA"/>
        </w:rPr>
      </w:pPr>
      <w:r>
        <w:rPr>
          <w:noProof/>
        </w:rPr>
        <w:drawing>
          <wp:inline distT="0" distB="0" distL="0" distR="0" wp14:anchorId="02AEE6BF" wp14:editId="2B3AF95D">
            <wp:extent cx="3114642" cy="944592"/>
            <wp:effectExtent l="95250" t="76200" r="86360" b="844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3142" cy="9471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4E03E4" w14:textId="4C744AA3" w:rsidR="00877853" w:rsidRDefault="00877853" w:rsidP="009F59C8">
      <w:pPr>
        <w:pStyle w:val="Prrafodelista"/>
        <w:ind w:left="0"/>
        <w:rPr>
          <w:lang w:val="es-PA"/>
        </w:rPr>
      </w:pPr>
      <w:r>
        <w:rPr>
          <w:lang w:val="es-PA"/>
        </w:rPr>
        <w:lastRenderedPageBreak/>
        <w:t>El código JS es un formato que cualquiera puede ver y leer. Es flexible y expandible.</w:t>
      </w:r>
    </w:p>
    <w:p w14:paraId="24603771" w14:textId="2563D8E1" w:rsidR="00877853" w:rsidRDefault="00E674BB" w:rsidP="009F59C8">
      <w:pPr>
        <w:pStyle w:val="Prrafodelista"/>
        <w:ind w:left="0"/>
        <w:rPr>
          <w:lang w:val="es-PA"/>
        </w:rPr>
      </w:pPr>
      <w:r w:rsidRPr="00E674BB">
        <w:rPr>
          <w:noProof/>
          <w:lang w:val="es-PA"/>
        </w:rPr>
        <w:drawing>
          <wp:inline distT="0" distB="0" distL="0" distR="0" wp14:anchorId="0283F9B2" wp14:editId="2181B8C1">
            <wp:extent cx="2792279" cy="1339998"/>
            <wp:effectExtent l="95250" t="95250" r="84455" b="8890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5847" cy="13513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7A6E43" w14:textId="77777777" w:rsidR="00A33D7D" w:rsidRDefault="00A33D7D" w:rsidP="009F59C8">
      <w:pPr>
        <w:pStyle w:val="Prrafodelista"/>
        <w:ind w:left="0"/>
        <w:rPr>
          <w:lang w:val="es-PA"/>
        </w:rPr>
      </w:pPr>
    </w:p>
    <w:p w14:paraId="2111A602" w14:textId="77777777" w:rsidR="00980F0D" w:rsidRDefault="00980F0D" w:rsidP="009F59C8">
      <w:pPr>
        <w:pStyle w:val="Prrafodelista"/>
        <w:ind w:left="0"/>
        <w:rPr>
          <w:lang w:val="es-PA"/>
        </w:rPr>
      </w:pPr>
    </w:p>
    <w:p w14:paraId="071E25B1" w14:textId="7AE20C6E" w:rsidR="00B26811" w:rsidRPr="00115F03" w:rsidRDefault="00B26811" w:rsidP="00B26811">
      <w:pPr>
        <w:pStyle w:val="Ttulo1"/>
        <w:shd w:val="clear" w:color="auto" w:fill="2D2F31"/>
        <w:spacing w:before="0"/>
        <w:rPr>
          <w:rFonts w:ascii="Roboto" w:eastAsia="Times New Roman" w:hAnsi="Roboto" w:cs="Times New Roman"/>
          <w:color w:val="FFFFFF"/>
          <w:sz w:val="20"/>
          <w:szCs w:val="20"/>
          <w:lang w:val="es-PA" w:eastAsia="es-PA"/>
        </w:rPr>
      </w:pPr>
      <w:r w:rsidRPr="00E17636">
        <w:rPr>
          <w:rFonts w:ascii="Roboto" w:hAnsi="Roboto"/>
          <w:b/>
          <w:bCs/>
          <w:color w:val="FFFFFF"/>
          <w:sz w:val="20"/>
          <w:szCs w:val="20"/>
          <w:lang w:val="es-PA"/>
        </w:rPr>
        <w:t>Consola de</w:t>
      </w:r>
      <w:r w:rsidRPr="00FE5259">
        <w:rPr>
          <w:rFonts w:ascii="Roboto" w:hAnsi="Roboto"/>
          <w:b/>
          <w:bCs/>
          <w:color w:val="FFFFFF"/>
          <w:sz w:val="20"/>
          <w:szCs w:val="20"/>
          <w:lang w:val="es-PA"/>
        </w:rPr>
        <w:t xml:space="preserve"> JavaScript</w:t>
      </w:r>
    </w:p>
    <w:p w14:paraId="4CB93046" w14:textId="1116736B" w:rsidR="00E14E94" w:rsidRDefault="00E17636" w:rsidP="00B26811">
      <w:pPr>
        <w:rPr>
          <w:lang w:val="es-PA"/>
        </w:rPr>
      </w:pPr>
      <w:r>
        <w:rPr>
          <w:lang w:val="es-PA"/>
        </w:rPr>
        <w:t>Es una simple interfaz de texto que permite entrar comandos y ver respuestas</w:t>
      </w:r>
    </w:p>
    <w:p w14:paraId="25567EDA" w14:textId="666F9913" w:rsidR="00E17636" w:rsidRDefault="00E17636" w:rsidP="00B26811">
      <w:pPr>
        <w:rPr>
          <w:lang w:val="es-PA"/>
        </w:rPr>
      </w:pPr>
    </w:p>
    <w:p w14:paraId="62504B90" w14:textId="2408B0C8" w:rsidR="00E17636" w:rsidRDefault="00E17636" w:rsidP="00B26811">
      <w:pPr>
        <w:rPr>
          <w:lang w:val="es-PA"/>
        </w:rPr>
      </w:pPr>
      <w:r>
        <w:rPr>
          <w:lang w:val="es-PA"/>
        </w:rPr>
        <w:t>Las computadoras viejas contaban con esta interfaz de textos para interactuar</w:t>
      </w:r>
    </w:p>
    <w:p w14:paraId="69A09150" w14:textId="654CD291" w:rsidR="00E17636" w:rsidRDefault="00E17636" w:rsidP="00B26811">
      <w:pPr>
        <w:rPr>
          <w:lang w:val="es-PA"/>
        </w:rPr>
      </w:pPr>
      <w:r>
        <w:rPr>
          <w:noProof/>
        </w:rPr>
        <w:drawing>
          <wp:inline distT="0" distB="0" distL="0" distR="0" wp14:anchorId="72462A91" wp14:editId="668A65C8">
            <wp:extent cx="1885280" cy="1313749"/>
            <wp:effectExtent l="95250" t="95250" r="77470" b="9652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02247" cy="132557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6F8AA" w14:textId="703761D6" w:rsidR="00536FC0" w:rsidRDefault="00536FC0" w:rsidP="00B26811">
      <w:pPr>
        <w:rPr>
          <w:lang w:val="es-PA"/>
        </w:rPr>
      </w:pPr>
      <w:r>
        <w:rPr>
          <w:lang w:val="es-PA"/>
        </w:rPr>
        <w:t>Luego surgieron las interfaces graficas que mejoraron los procesos de comandos de manera visual, pero el uso de interfaz de texto permite realizar tareas y procesos de manera manual y permiten ver errores o buscar data o procesos</w:t>
      </w:r>
      <w:r w:rsidR="00EE0AAC">
        <w:rPr>
          <w:lang w:val="es-PA"/>
        </w:rPr>
        <w:t xml:space="preserve"> a través de comandos</w:t>
      </w:r>
      <w:r>
        <w:rPr>
          <w:lang w:val="es-PA"/>
        </w:rPr>
        <w:t>.</w:t>
      </w:r>
    </w:p>
    <w:p w14:paraId="7FBE9680" w14:textId="17B133E6" w:rsidR="00536FC0" w:rsidRDefault="00536FC0" w:rsidP="00B26811">
      <w:pPr>
        <w:rPr>
          <w:lang w:val="es-PA"/>
        </w:rPr>
      </w:pPr>
      <w:r>
        <w:rPr>
          <w:noProof/>
        </w:rPr>
        <w:drawing>
          <wp:inline distT="0" distB="0" distL="0" distR="0" wp14:anchorId="4DD1E8B7" wp14:editId="58CD6CDD">
            <wp:extent cx="2769736" cy="1109095"/>
            <wp:effectExtent l="76200" t="76200" r="69215" b="7239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5050" cy="11152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20BA6D" w14:textId="5E535AD9" w:rsidR="00EE0AAC" w:rsidRDefault="00EE0AAC" w:rsidP="00B26811">
      <w:pPr>
        <w:rPr>
          <w:lang w:val="es-PA"/>
        </w:rPr>
      </w:pPr>
      <w:r>
        <w:rPr>
          <w:lang w:val="es-PA"/>
        </w:rPr>
        <w:t>JavaScript tiene su propia consola</w:t>
      </w:r>
      <w:r w:rsidR="00390DD0">
        <w:rPr>
          <w:lang w:val="es-PA"/>
        </w:rPr>
        <w:t xml:space="preserve"> que permite entrar comandos que con tomados por el interpretador o compilador del navegador </w:t>
      </w:r>
      <w:r w:rsidR="00A00281">
        <w:rPr>
          <w:lang w:val="es-PA"/>
        </w:rPr>
        <w:t xml:space="preserve">(unos y ceros) </w:t>
      </w:r>
      <w:r w:rsidR="00390DD0">
        <w:rPr>
          <w:lang w:val="es-PA"/>
        </w:rPr>
        <w:t>y retornar una salida</w:t>
      </w:r>
      <w:r w:rsidR="00A00281">
        <w:rPr>
          <w:lang w:val="es-PA"/>
        </w:rPr>
        <w:t xml:space="preserve"> (legibles por el humano)</w:t>
      </w:r>
    </w:p>
    <w:p w14:paraId="7B7C7A50" w14:textId="57750F30" w:rsidR="00313401" w:rsidRDefault="00390DD0" w:rsidP="00B26811">
      <w:pPr>
        <w:rPr>
          <w:lang w:val="es-PA"/>
        </w:rPr>
      </w:pPr>
      <w:r>
        <w:rPr>
          <w:noProof/>
        </w:rPr>
        <w:drawing>
          <wp:inline distT="0" distB="0" distL="0" distR="0" wp14:anchorId="719CCEB3" wp14:editId="4E072C6A">
            <wp:extent cx="2674364" cy="1157195"/>
            <wp:effectExtent l="76200" t="76200" r="69215" b="8128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5704" cy="11707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13401">
        <w:rPr>
          <w:noProof/>
        </w:rPr>
        <w:drawing>
          <wp:inline distT="0" distB="0" distL="0" distR="0" wp14:anchorId="057AA40D" wp14:editId="0260D26B">
            <wp:extent cx="2661579" cy="1147498"/>
            <wp:effectExtent l="76200" t="76200" r="81915" b="7175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4317" cy="11616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5B20C0" w14:textId="3531032A" w:rsidR="00A00281" w:rsidRDefault="00A00281" w:rsidP="00B26811">
      <w:pPr>
        <w:rPr>
          <w:lang w:val="es-PA"/>
        </w:rPr>
      </w:pPr>
      <w:r>
        <w:rPr>
          <w:lang w:val="es-PA"/>
        </w:rPr>
        <w:lastRenderedPageBreak/>
        <w:t xml:space="preserve">Las respuestas son en lenguaje </w:t>
      </w:r>
      <w:r w:rsidR="00437305">
        <w:rPr>
          <w:lang w:val="es-PA"/>
        </w:rPr>
        <w:t>comprensible por el humano (</w:t>
      </w:r>
      <w:r w:rsidR="007522AF">
        <w:rPr>
          <w:lang w:val="es-PA"/>
        </w:rPr>
        <w:t>salidas simples y básicas</w:t>
      </w:r>
      <w:r w:rsidR="00437305">
        <w:rPr>
          <w:lang w:val="es-PA"/>
        </w:rPr>
        <w:t>)</w:t>
      </w:r>
    </w:p>
    <w:p w14:paraId="40D486BF" w14:textId="4DF3A093" w:rsidR="00A71856" w:rsidRDefault="00A00281" w:rsidP="00B26811">
      <w:pPr>
        <w:rPr>
          <w:lang w:val="es-PA"/>
        </w:rPr>
      </w:pPr>
      <w:r>
        <w:rPr>
          <w:noProof/>
        </w:rPr>
        <w:drawing>
          <wp:inline distT="0" distB="0" distL="0" distR="0" wp14:anchorId="213B0152" wp14:editId="67F7621B">
            <wp:extent cx="2535545" cy="1914023"/>
            <wp:effectExtent l="76200" t="95250" r="74930" b="8636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5573" cy="19366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63FF72" w14:textId="69313580" w:rsidR="007E2F3D" w:rsidRDefault="007E2F3D" w:rsidP="00B26811">
      <w:pPr>
        <w:rPr>
          <w:lang w:val="es-PA"/>
        </w:rPr>
      </w:pPr>
      <w:r>
        <w:rPr>
          <w:lang w:val="es-PA"/>
        </w:rPr>
        <w:t>En la consola además se pueden responder errores del compilador y esta además ayuda a la depuración del código (debug)</w:t>
      </w:r>
    </w:p>
    <w:p w14:paraId="1FDE5554" w14:textId="3C3EE4CC" w:rsidR="00B477BB" w:rsidRDefault="00B477BB" w:rsidP="00B26811">
      <w:pPr>
        <w:rPr>
          <w:lang w:val="es-PA"/>
        </w:rPr>
      </w:pPr>
      <w:r>
        <w:rPr>
          <w:noProof/>
        </w:rPr>
        <w:drawing>
          <wp:inline distT="0" distB="0" distL="0" distR="0" wp14:anchorId="2B2C9581" wp14:editId="7CD60CE1">
            <wp:extent cx="2801821" cy="1067633"/>
            <wp:effectExtent l="95250" t="76200" r="74930" b="7556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5323" cy="10727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DC3EAC" w14:textId="51E5E289" w:rsidR="0009297E" w:rsidRDefault="0009297E" w:rsidP="00B26811">
      <w:pPr>
        <w:rPr>
          <w:lang w:val="es-PA"/>
        </w:rPr>
      </w:pPr>
      <w:r>
        <w:rPr>
          <w:lang w:val="es-PA"/>
        </w:rPr>
        <w:t>Los navegadores ya cuentan con consola y depuradores para los desarrolladores</w:t>
      </w:r>
      <w:r w:rsidR="00B06280">
        <w:rPr>
          <w:lang w:val="es-PA"/>
        </w:rPr>
        <w:t xml:space="preserve"> (Inspector)</w:t>
      </w:r>
    </w:p>
    <w:p w14:paraId="7B3085A5" w14:textId="23F057A1" w:rsidR="005C4C30" w:rsidRDefault="005C4C30" w:rsidP="00B26811">
      <w:pPr>
        <w:rPr>
          <w:lang w:val="es-PA"/>
        </w:rPr>
      </w:pPr>
      <w:r>
        <w:rPr>
          <w:noProof/>
        </w:rPr>
        <w:drawing>
          <wp:inline distT="0" distB="0" distL="0" distR="0" wp14:anchorId="565E8897" wp14:editId="734EC75A">
            <wp:extent cx="2889049" cy="601740"/>
            <wp:effectExtent l="95250" t="76200" r="83185" b="8445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9151" cy="6100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B9218" w14:textId="0070384C" w:rsidR="00B06280" w:rsidRDefault="00B06280" w:rsidP="00B26811">
      <w:pPr>
        <w:rPr>
          <w:lang w:val="es-PA"/>
        </w:rPr>
      </w:pPr>
      <w:r>
        <w:rPr>
          <w:noProof/>
        </w:rPr>
        <w:drawing>
          <wp:inline distT="0" distB="0" distL="0" distR="0" wp14:anchorId="62D43469" wp14:editId="049BBE64">
            <wp:extent cx="2858748" cy="2477054"/>
            <wp:effectExtent l="95250" t="95250" r="75565" b="9525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74721" cy="24908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2C67E4" w14:textId="318CD0A7" w:rsidR="005C4C30" w:rsidRDefault="005C4C30" w:rsidP="00B26811">
      <w:pPr>
        <w:rPr>
          <w:lang w:val="es-PA"/>
        </w:rPr>
      </w:pPr>
      <w:r>
        <w:rPr>
          <w:lang w:val="es-PA"/>
        </w:rPr>
        <w:t>Actualmente estas herramientas te permiten modificar el dom y los ccs</w:t>
      </w:r>
      <w:r w:rsidR="00373F8E">
        <w:rPr>
          <w:lang w:val="es-PA"/>
        </w:rPr>
        <w:t>.</w:t>
      </w:r>
    </w:p>
    <w:p w14:paraId="022D6CEA" w14:textId="77777777" w:rsidR="00373F8E" w:rsidRDefault="00373F8E" w:rsidP="00B26811">
      <w:pPr>
        <w:rPr>
          <w:lang w:val="es-PA"/>
        </w:rPr>
      </w:pPr>
    </w:p>
    <w:p w14:paraId="226414FA" w14:textId="77777777" w:rsidR="00373F8E" w:rsidRDefault="00373F8E">
      <w:pPr>
        <w:rPr>
          <w:lang w:val="es-PA"/>
        </w:rPr>
      </w:pPr>
      <w:r>
        <w:rPr>
          <w:lang w:val="es-PA"/>
        </w:rPr>
        <w:br w:type="page"/>
      </w:r>
    </w:p>
    <w:p w14:paraId="47B28F7F" w14:textId="62C7B47D" w:rsidR="00373F8E" w:rsidRPr="00373F8E" w:rsidRDefault="00373F8E" w:rsidP="00373F8E">
      <w:pPr>
        <w:rPr>
          <w:lang w:val="es-PA"/>
        </w:rPr>
      </w:pPr>
      <w:r w:rsidRPr="00373F8E">
        <w:rPr>
          <w:lang w:val="es-PA"/>
        </w:rPr>
        <w:lastRenderedPageBreak/>
        <w:t>En el caso de safari hay que habilitar la opción de poder ver el inspector</w:t>
      </w:r>
    </w:p>
    <w:p w14:paraId="3100806A" w14:textId="3173B4A3" w:rsidR="00373F8E" w:rsidRPr="00373F8E" w:rsidRDefault="00373F8E" w:rsidP="00373F8E">
      <w:pPr>
        <w:rPr>
          <w:lang w:val="es-PA"/>
        </w:rPr>
      </w:pPr>
      <w:r w:rsidRPr="00373F8E">
        <w:rPr>
          <w:noProof/>
          <w:lang w:val="es-PA"/>
        </w:rPr>
        <w:drawing>
          <wp:inline distT="0" distB="0" distL="0" distR="0" wp14:anchorId="3EE59E3E" wp14:editId="3DF45E05">
            <wp:extent cx="2551937" cy="1512236"/>
            <wp:effectExtent l="76200" t="95250" r="77470" b="8826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58891" cy="15163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2E5A1" w14:textId="315D8229" w:rsidR="005C4C30" w:rsidRDefault="005C4C30" w:rsidP="00B26811">
      <w:pPr>
        <w:rPr>
          <w:lang w:val="es-PA"/>
        </w:rPr>
      </w:pPr>
    </w:p>
    <w:p w14:paraId="6B5729E5" w14:textId="77777777" w:rsidR="00D0601E" w:rsidRDefault="00D0601E" w:rsidP="00B26811">
      <w:pPr>
        <w:rPr>
          <w:lang w:val="es-PA"/>
        </w:rPr>
      </w:pPr>
    </w:p>
    <w:p w14:paraId="48FD1D65" w14:textId="558BB12C" w:rsidR="00D0601E" w:rsidRPr="00115F03" w:rsidRDefault="00D0601E" w:rsidP="00D0601E">
      <w:pPr>
        <w:pStyle w:val="Ttulo1"/>
        <w:shd w:val="clear" w:color="auto" w:fill="2D2F31"/>
        <w:spacing w:before="0"/>
        <w:rPr>
          <w:rFonts w:ascii="Roboto" w:eastAsia="Times New Roman" w:hAnsi="Roboto" w:cs="Times New Roman"/>
          <w:color w:val="FFFFFF"/>
          <w:sz w:val="20"/>
          <w:szCs w:val="20"/>
          <w:lang w:val="es-PA" w:eastAsia="es-PA"/>
        </w:rPr>
      </w:pPr>
      <w:r>
        <w:rPr>
          <w:rFonts w:ascii="Roboto" w:hAnsi="Roboto"/>
          <w:b/>
          <w:bCs/>
          <w:color w:val="FFFFFF"/>
          <w:sz w:val="20"/>
          <w:szCs w:val="20"/>
          <w:lang w:val="es-PA"/>
        </w:rPr>
        <w:t>Objetos</w:t>
      </w:r>
      <w:r w:rsidRPr="00E17636">
        <w:rPr>
          <w:rFonts w:ascii="Roboto" w:hAnsi="Roboto"/>
          <w:b/>
          <w:bCs/>
          <w:color w:val="FFFFFF"/>
          <w:sz w:val="20"/>
          <w:szCs w:val="20"/>
          <w:lang w:val="es-PA"/>
        </w:rPr>
        <w:t xml:space="preserve"> </w:t>
      </w:r>
      <w:r>
        <w:rPr>
          <w:rFonts w:ascii="Roboto" w:hAnsi="Roboto"/>
          <w:b/>
          <w:bCs/>
          <w:color w:val="FFFFFF"/>
          <w:sz w:val="20"/>
          <w:szCs w:val="20"/>
          <w:lang w:val="es-PA"/>
        </w:rPr>
        <w:t>en</w:t>
      </w:r>
      <w:r w:rsidRPr="00FE5259">
        <w:rPr>
          <w:rFonts w:ascii="Roboto" w:hAnsi="Roboto"/>
          <w:b/>
          <w:bCs/>
          <w:color w:val="FFFFFF"/>
          <w:sz w:val="20"/>
          <w:szCs w:val="20"/>
          <w:lang w:val="es-PA"/>
        </w:rPr>
        <w:t xml:space="preserve"> JavaScript</w:t>
      </w:r>
    </w:p>
    <w:p w14:paraId="782A0ED4" w14:textId="65D13B38" w:rsidR="0009297E" w:rsidRDefault="0009297E" w:rsidP="00B26811">
      <w:pPr>
        <w:rPr>
          <w:lang w:val="es-PA"/>
        </w:rPr>
      </w:pPr>
    </w:p>
    <w:p w14:paraId="26D9CA1B" w14:textId="088FAAF4" w:rsidR="00157A30" w:rsidRDefault="00DF3ABC" w:rsidP="00B26811">
      <w:pPr>
        <w:rPr>
          <w:lang w:val="es-PA"/>
        </w:rPr>
      </w:pPr>
      <w:r>
        <w:rPr>
          <w:lang w:val="es-PA"/>
        </w:rPr>
        <w:t>Los nombres</w:t>
      </w:r>
      <w:r w:rsidR="00157A30">
        <w:rPr>
          <w:lang w:val="es-PA"/>
        </w:rPr>
        <w:t xml:space="preserve"> (Noun) definen </w:t>
      </w:r>
      <w:r>
        <w:rPr>
          <w:lang w:val="es-PA"/>
        </w:rPr>
        <w:t xml:space="preserve">o describen </w:t>
      </w:r>
      <w:r w:rsidR="00157A30">
        <w:rPr>
          <w:lang w:val="es-PA"/>
        </w:rPr>
        <w:t>el objeto y sus propiedades las características</w:t>
      </w:r>
      <w:r>
        <w:rPr>
          <w:lang w:val="es-PA"/>
        </w:rPr>
        <w:t xml:space="preserve"> (Adjectives)</w:t>
      </w:r>
    </w:p>
    <w:p w14:paraId="44F0B42D" w14:textId="613CFD16" w:rsidR="00157A30" w:rsidRDefault="00157A30" w:rsidP="00B26811">
      <w:pPr>
        <w:rPr>
          <w:lang w:val="es-PA"/>
        </w:rPr>
      </w:pPr>
    </w:p>
    <w:p w14:paraId="7BC60D8E" w14:textId="75DE93F7" w:rsidR="00157A30" w:rsidRDefault="00157A30" w:rsidP="00B26811">
      <w:pPr>
        <w:rPr>
          <w:lang w:val="es-PA"/>
        </w:rPr>
      </w:pPr>
      <w:r>
        <w:rPr>
          <w:noProof/>
        </w:rPr>
        <w:drawing>
          <wp:inline distT="0" distB="0" distL="0" distR="0" wp14:anchorId="4B17C39F" wp14:editId="0200EA61">
            <wp:extent cx="3194852" cy="1112390"/>
            <wp:effectExtent l="114300" t="76200" r="120015" b="6921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8115" cy="11170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DF6AEE" w14:textId="1EB02C77" w:rsidR="00DF3ABC" w:rsidRDefault="00DF3ABC" w:rsidP="00B26811">
      <w:pPr>
        <w:rPr>
          <w:lang w:val="es-PA"/>
        </w:rPr>
      </w:pPr>
    </w:p>
    <w:p w14:paraId="67A68288" w14:textId="2593528A" w:rsidR="00DF3ABC" w:rsidRDefault="00DF3ABC" w:rsidP="00B26811">
      <w:pPr>
        <w:rPr>
          <w:lang w:val="es-PA"/>
        </w:rPr>
      </w:pPr>
      <w:r>
        <w:rPr>
          <w:lang w:val="es-PA"/>
        </w:rPr>
        <w:t>Los verbos son las acciones o funciones del objeto</w:t>
      </w:r>
    </w:p>
    <w:p w14:paraId="1085D57A" w14:textId="7F30091C" w:rsidR="00DF3ABC" w:rsidRDefault="00DF3ABC" w:rsidP="00B26811">
      <w:pPr>
        <w:rPr>
          <w:lang w:val="es-PA"/>
        </w:rPr>
      </w:pPr>
      <w:r>
        <w:rPr>
          <w:noProof/>
        </w:rPr>
        <w:drawing>
          <wp:inline distT="0" distB="0" distL="0" distR="0" wp14:anchorId="071E76FD" wp14:editId="0039BC75">
            <wp:extent cx="3304580" cy="1542482"/>
            <wp:effectExtent l="95250" t="95250" r="86360" b="9588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18232" cy="15488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A616B" w14:textId="563E32C8" w:rsidR="00D8353D" w:rsidRDefault="000C237F" w:rsidP="00B26811">
      <w:pPr>
        <w:rPr>
          <w:lang w:val="es-PA"/>
        </w:rPr>
      </w:pPr>
      <w:r>
        <w:rPr>
          <w:lang w:val="es-PA"/>
        </w:rPr>
        <w:t>Método: función que está contenida dentro de un objeto</w:t>
      </w:r>
    </w:p>
    <w:p w14:paraId="2B2F0B55" w14:textId="05AC31D0" w:rsidR="005A3BB5" w:rsidRDefault="005A3BB5" w:rsidP="00B26811">
      <w:pPr>
        <w:rPr>
          <w:lang w:val="es-PA"/>
        </w:rPr>
      </w:pPr>
      <w:r>
        <w:rPr>
          <w:noProof/>
        </w:rPr>
        <w:drawing>
          <wp:inline distT="0" distB="0" distL="0" distR="0" wp14:anchorId="571578E3" wp14:editId="5E4F7217">
            <wp:extent cx="3277603" cy="1555935"/>
            <wp:effectExtent l="95250" t="95250" r="94615" b="10160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0402" cy="156201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FFBB79" w14:textId="22C7F2AA" w:rsidR="00880C21" w:rsidRDefault="00880C21">
      <w:pPr>
        <w:rPr>
          <w:lang w:val="es-PA"/>
        </w:rPr>
      </w:pPr>
      <w:r>
        <w:rPr>
          <w:lang w:val="es-PA"/>
        </w:rPr>
        <w:br w:type="page"/>
      </w:r>
    </w:p>
    <w:p w14:paraId="69FD5BF6" w14:textId="77777777" w:rsidR="00815203" w:rsidRDefault="00815203" w:rsidP="00B26811">
      <w:pPr>
        <w:rPr>
          <w:lang w:val="es-PA"/>
        </w:rPr>
      </w:pPr>
      <w:r>
        <w:rPr>
          <w:lang w:val="es-PA"/>
        </w:rPr>
        <w:lastRenderedPageBreak/>
        <w:t xml:space="preserve">Si tengo un programa ejemplo Photoshop y este tiene tres canvas (tres imágenes). Cada una de esas imágenes tiene sus propiedades (datos) </w:t>
      </w:r>
    </w:p>
    <w:p w14:paraId="0CE814D9" w14:textId="033E1A93" w:rsidR="00815203" w:rsidRDefault="00815203" w:rsidP="00B26811">
      <w:pPr>
        <w:rPr>
          <w:lang w:val="es-PA"/>
        </w:rPr>
      </w:pPr>
      <w:r>
        <w:rPr>
          <w:noProof/>
        </w:rPr>
        <w:drawing>
          <wp:inline distT="0" distB="0" distL="0" distR="0" wp14:anchorId="008E34AD" wp14:editId="123C8028">
            <wp:extent cx="2844199" cy="1697753"/>
            <wp:effectExtent l="95250" t="95250" r="70485" b="93345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63417" cy="17092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0945C7" w14:textId="7AE3E6A9" w:rsidR="00815203" w:rsidRDefault="00815203" w:rsidP="00B26811">
      <w:pPr>
        <w:rPr>
          <w:lang w:val="es-PA"/>
        </w:rPr>
      </w:pPr>
      <w:r>
        <w:rPr>
          <w:lang w:val="es-PA"/>
        </w:rPr>
        <w:t>Al agrupar las propiedades de esas imágenes en un canvas</w:t>
      </w:r>
      <w:r w:rsidR="00B954C0">
        <w:rPr>
          <w:lang w:val="es-PA"/>
        </w:rPr>
        <w:t xml:space="preserve">, </w:t>
      </w:r>
      <w:r>
        <w:rPr>
          <w:lang w:val="es-PA"/>
        </w:rPr>
        <w:t>estás se encapsuladas dentro del objeto canvas</w:t>
      </w:r>
      <w:r w:rsidR="00AB6476">
        <w:rPr>
          <w:lang w:val="es-PA"/>
        </w:rPr>
        <w:t xml:space="preserve"> que las contiene</w:t>
      </w:r>
    </w:p>
    <w:p w14:paraId="6BB53833" w14:textId="518A93E4" w:rsidR="00880C21" w:rsidRDefault="00815203" w:rsidP="00B26811">
      <w:pPr>
        <w:rPr>
          <w:lang w:val="es-PA"/>
        </w:rPr>
      </w:pPr>
      <w:r>
        <w:rPr>
          <w:lang w:val="es-PA"/>
        </w:rPr>
        <w:t xml:space="preserve"> </w:t>
      </w:r>
      <w:r w:rsidR="00942680">
        <w:rPr>
          <w:noProof/>
        </w:rPr>
        <w:drawing>
          <wp:inline distT="0" distB="0" distL="0" distR="0" wp14:anchorId="7CD3764E" wp14:editId="7FD9DF89">
            <wp:extent cx="2824090" cy="1466106"/>
            <wp:effectExtent l="95250" t="95250" r="71755" b="9652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8633" cy="147365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4ECC91" w14:textId="475805C5" w:rsidR="00510511" w:rsidRPr="00326308" w:rsidRDefault="00C0139B" w:rsidP="00510511">
      <w:pPr>
        <w:rPr>
          <w:b/>
          <w:bCs/>
          <w:sz w:val="24"/>
          <w:szCs w:val="24"/>
          <w:lang w:val="es-PA"/>
        </w:rPr>
      </w:pPr>
      <w:r>
        <w:rPr>
          <w:lang w:val="es-PA"/>
        </w:rPr>
        <w:t>Como se cual dato va con cual imagen (encapsuladas). Los objetos permiten agrupar información para ciertos aspectos del programa y las funciones o métodos consultar y modificar esas propiedades encapsuladas.</w:t>
      </w:r>
      <w:r w:rsidR="00510511" w:rsidRPr="00510511">
        <w:rPr>
          <w:b/>
          <w:bCs/>
          <w:sz w:val="24"/>
          <w:szCs w:val="24"/>
          <w:lang w:val="es-PA"/>
        </w:rPr>
        <w:t xml:space="preserve"> </w:t>
      </w:r>
      <w:r w:rsidR="00510511">
        <w:rPr>
          <w:b/>
          <w:bCs/>
          <w:sz w:val="24"/>
          <w:szCs w:val="24"/>
          <w:lang w:val="es-PA"/>
        </w:rPr>
        <w:t xml:space="preserve"> </w:t>
      </w:r>
      <w:r w:rsidR="00510511" w:rsidRPr="00326308">
        <w:rPr>
          <w:b/>
          <w:bCs/>
          <w:sz w:val="24"/>
          <w:szCs w:val="24"/>
          <w:lang w:val="es-PA"/>
        </w:rPr>
        <w:t>{}</w:t>
      </w:r>
    </w:p>
    <w:p w14:paraId="495F573E" w14:textId="20254EB9" w:rsidR="00510511" w:rsidRDefault="00510511" w:rsidP="00B26811">
      <w:pPr>
        <w:rPr>
          <w:lang w:val="es-PA"/>
        </w:rPr>
      </w:pPr>
      <w:r>
        <w:rPr>
          <w:noProof/>
        </w:rPr>
        <w:drawing>
          <wp:inline distT="0" distB="0" distL="0" distR="0" wp14:anchorId="5249E3CD" wp14:editId="20D89C7C">
            <wp:extent cx="3273214" cy="1310704"/>
            <wp:effectExtent l="114300" t="95250" r="118110" b="9906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92424" cy="131839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A238F4" w14:textId="426D9A09" w:rsidR="00646C2C" w:rsidRDefault="00646C2C" w:rsidP="00B26811">
      <w:pPr>
        <w:rPr>
          <w:lang w:val="es-PA"/>
        </w:rPr>
      </w:pPr>
      <w:r>
        <w:rPr>
          <w:lang w:val="es-PA"/>
        </w:rPr>
        <w:t>Objetos embebidos (embedded object</w:t>
      </w:r>
      <w:r w:rsidR="00326308">
        <w:rPr>
          <w:lang w:val="es-PA"/>
        </w:rPr>
        <w:t>s</w:t>
      </w:r>
      <w:r>
        <w:rPr>
          <w:lang w:val="es-PA"/>
        </w:rPr>
        <w:t>)</w:t>
      </w:r>
      <w:r w:rsidR="00326308">
        <w:rPr>
          <w:lang w:val="es-PA"/>
        </w:rPr>
        <w:t>. Los objetos pueden contener objetos dentro de ellos</w:t>
      </w:r>
      <w:r w:rsidR="00BC7E0A">
        <w:rPr>
          <w:lang w:val="es-PA"/>
        </w:rPr>
        <w:t xml:space="preserve">. Encapsular los objetos dentro de </w:t>
      </w:r>
      <w:r w:rsidR="00510511">
        <w:rPr>
          <w:lang w:val="es-PA"/>
        </w:rPr>
        <w:t xml:space="preserve">un </w:t>
      </w:r>
      <w:r w:rsidR="00BC7E0A">
        <w:rPr>
          <w:lang w:val="es-PA"/>
        </w:rPr>
        <w:t>objeto</w:t>
      </w:r>
      <w:r w:rsidR="00510511">
        <w:rPr>
          <w:lang w:val="es-PA"/>
        </w:rPr>
        <w:t xml:space="preserve">. </w:t>
      </w:r>
    </w:p>
    <w:p w14:paraId="58CF1FF9" w14:textId="51B4D3F6" w:rsidR="00326308" w:rsidRDefault="00326308" w:rsidP="00B26811">
      <w:pPr>
        <w:rPr>
          <w:b/>
          <w:bCs/>
          <w:sz w:val="24"/>
          <w:szCs w:val="24"/>
          <w:lang w:val="es-PA"/>
        </w:rPr>
      </w:pPr>
      <w:r w:rsidRPr="00326308">
        <w:rPr>
          <w:b/>
          <w:bCs/>
          <w:sz w:val="24"/>
          <w:szCs w:val="24"/>
          <w:lang w:val="es-PA"/>
        </w:rPr>
        <w:t>{ {} }</w:t>
      </w:r>
    </w:p>
    <w:p w14:paraId="2134780F" w14:textId="20553F7D" w:rsidR="00326308" w:rsidRPr="00326308" w:rsidRDefault="00326308" w:rsidP="00B26811">
      <w:pPr>
        <w:rPr>
          <w:b/>
          <w:bCs/>
          <w:sz w:val="24"/>
          <w:szCs w:val="24"/>
          <w:lang w:val="es-PA"/>
        </w:rPr>
      </w:pPr>
      <w:r>
        <w:rPr>
          <w:noProof/>
        </w:rPr>
        <w:drawing>
          <wp:inline distT="0" distB="0" distL="0" distR="0" wp14:anchorId="01716A8B" wp14:editId="3B85BA68">
            <wp:extent cx="2205724" cy="1895286"/>
            <wp:effectExtent l="76200" t="95250" r="80645" b="8636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953" cy="18980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BB1813" w14:textId="63D632EE" w:rsidR="00510511" w:rsidRDefault="00510511" w:rsidP="00510511">
      <w:pPr>
        <w:rPr>
          <w:lang w:val="es-PA"/>
        </w:rPr>
      </w:pPr>
      <w:r>
        <w:rPr>
          <w:lang w:val="es-PA"/>
        </w:rPr>
        <w:lastRenderedPageBreak/>
        <w:t>Se presenta la herencia de los objetos dentro del objeto (sub</w:t>
      </w:r>
      <w:r w:rsidR="00F0668C">
        <w:rPr>
          <w:lang w:val="es-PA"/>
        </w:rPr>
        <w:t xml:space="preserve"> </w:t>
      </w:r>
      <w:r>
        <w:rPr>
          <w:lang w:val="es-PA"/>
        </w:rPr>
        <w:t>objetos)</w:t>
      </w:r>
    </w:p>
    <w:p w14:paraId="6A804E54" w14:textId="42D8911C" w:rsidR="00F0668C" w:rsidRDefault="00F0668C" w:rsidP="00510511">
      <w:pPr>
        <w:rPr>
          <w:lang w:val="es-PA"/>
        </w:rPr>
      </w:pPr>
      <w:r w:rsidRPr="00F0668C">
        <w:rPr>
          <w:noProof/>
          <w:lang w:val="es-PA"/>
        </w:rPr>
        <w:drawing>
          <wp:inline distT="0" distB="0" distL="0" distR="0" wp14:anchorId="0943A6F5" wp14:editId="2736292C">
            <wp:extent cx="3279073" cy="1373058"/>
            <wp:effectExtent l="114300" t="95250" r="112395" b="9398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8734" cy="13812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045339" w14:textId="54563884" w:rsidR="00C0139B" w:rsidRDefault="00C0139B" w:rsidP="00B26811">
      <w:pPr>
        <w:rPr>
          <w:lang w:val="es-PA"/>
        </w:rPr>
      </w:pPr>
    </w:p>
    <w:p w14:paraId="78E0E548" w14:textId="28B700FC" w:rsidR="0050042D" w:rsidRPr="00115F03" w:rsidRDefault="0050042D" w:rsidP="0050042D">
      <w:pPr>
        <w:pStyle w:val="Ttulo1"/>
        <w:shd w:val="clear" w:color="auto" w:fill="2D2F31"/>
        <w:spacing w:before="0"/>
        <w:rPr>
          <w:rFonts w:ascii="Roboto" w:eastAsia="Times New Roman" w:hAnsi="Roboto" w:cs="Times New Roman"/>
          <w:color w:val="FFFFFF"/>
          <w:sz w:val="20"/>
          <w:szCs w:val="20"/>
          <w:lang w:val="es-PA" w:eastAsia="es-PA"/>
        </w:rPr>
      </w:pPr>
      <w:r>
        <w:rPr>
          <w:rFonts w:ascii="Roboto" w:hAnsi="Roboto"/>
          <w:b/>
          <w:bCs/>
          <w:color w:val="FFFFFF"/>
          <w:sz w:val="20"/>
          <w:szCs w:val="20"/>
          <w:lang w:val="es-PA"/>
        </w:rPr>
        <w:t>Sintaxis de</w:t>
      </w:r>
      <w:r w:rsidRPr="00FE5259">
        <w:rPr>
          <w:rFonts w:ascii="Roboto" w:hAnsi="Roboto"/>
          <w:b/>
          <w:bCs/>
          <w:color w:val="FFFFFF"/>
          <w:sz w:val="20"/>
          <w:szCs w:val="20"/>
          <w:lang w:val="es-PA"/>
        </w:rPr>
        <w:t xml:space="preserve"> JavaScript</w:t>
      </w:r>
    </w:p>
    <w:p w14:paraId="0AC313F2" w14:textId="67AC851E" w:rsidR="0050042D" w:rsidRDefault="0050042D" w:rsidP="00B26811">
      <w:pPr>
        <w:rPr>
          <w:lang w:val="es-PA"/>
        </w:rPr>
      </w:pPr>
    </w:p>
    <w:p w14:paraId="607BABAF" w14:textId="2CBAA4B4" w:rsidR="00907447" w:rsidRDefault="00907447" w:rsidP="00B26811">
      <w:pPr>
        <w:rPr>
          <w:lang w:val="es-PA"/>
        </w:rPr>
      </w:pPr>
      <w:r>
        <w:rPr>
          <w:lang w:val="es-PA"/>
        </w:rPr>
        <w:t>Es simplemente como el programa está escrito</w:t>
      </w:r>
    </w:p>
    <w:p w14:paraId="290EDA0E" w14:textId="39D00E4C" w:rsidR="00907447" w:rsidRDefault="00907447" w:rsidP="00B26811">
      <w:pPr>
        <w:rPr>
          <w:lang w:val="es-PA"/>
        </w:rPr>
      </w:pPr>
    </w:p>
    <w:p w14:paraId="646C9FA6" w14:textId="4DD6A850" w:rsidR="00907447" w:rsidRDefault="00907447" w:rsidP="00B26811">
      <w:pPr>
        <w:rPr>
          <w:lang w:val="es-PA"/>
        </w:rPr>
      </w:pPr>
      <w:r>
        <w:rPr>
          <w:noProof/>
        </w:rPr>
        <w:drawing>
          <wp:inline distT="0" distB="0" distL="0" distR="0" wp14:anchorId="0558D445" wp14:editId="7E353AE4">
            <wp:extent cx="2258489" cy="826336"/>
            <wp:effectExtent l="76200" t="76200" r="85090" b="6921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91778" cy="8385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07447">
        <w:rPr>
          <w:noProof/>
          <w:lang w:val="es-PA"/>
        </w:rPr>
        <w:drawing>
          <wp:inline distT="0" distB="0" distL="0" distR="0" wp14:anchorId="72E6E02D" wp14:editId="4ACE893E">
            <wp:extent cx="1639402" cy="825228"/>
            <wp:effectExtent l="76200" t="76200" r="75565" b="7048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75886" cy="8435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03E1F9" w14:textId="4DE6862D" w:rsidR="003B25CF" w:rsidRDefault="003B25CF" w:rsidP="00B26811">
      <w:pPr>
        <w:rPr>
          <w:lang w:val="es-PA"/>
        </w:rPr>
      </w:pPr>
      <w:r>
        <w:rPr>
          <w:lang w:val="es-PA"/>
        </w:rPr>
        <w:t xml:space="preserve">Si vemos el Objeto Windows </w:t>
      </w:r>
      <w:r w:rsidR="005562FD">
        <w:rPr>
          <w:lang w:val="es-PA"/>
        </w:rPr>
        <w:t>contiene</w:t>
      </w:r>
      <w:r>
        <w:rPr>
          <w:lang w:val="es-PA"/>
        </w:rPr>
        <w:t xml:space="preserve"> funciones escritas para tiempo de compilación por el compilador del JS</w:t>
      </w:r>
      <w:r w:rsidR="008D0992">
        <w:rPr>
          <w:lang w:val="es-PA"/>
        </w:rPr>
        <w:t>. No necesitamos hacer algo para que ese objeto se</w:t>
      </w:r>
      <w:r w:rsidR="005562FD">
        <w:rPr>
          <w:lang w:val="es-PA"/>
        </w:rPr>
        <w:t>a</w:t>
      </w:r>
      <w:r w:rsidR="008D0992">
        <w:rPr>
          <w:lang w:val="es-PA"/>
        </w:rPr>
        <w:t xml:space="preserve"> defin</w:t>
      </w:r>
      <w:r w:rsidR="005562FD">
        <w:rPr>
          <w:lang w:val="es-PA"/>
        </w:rPr>
        <w:t>ido. Y el JavaScript API contiene una colección de funciones y propiedades que podemos utilizar</w:t>
      </w:r>
      <w:r w:rsidR="0087513A">
        <w:rPr>
          <w:lang w:val="es-PA"/>
        </w:rPr>
        <w:t>.</w:t>
      </w:r>
    </w:p>
    <w:p w14:paraId="1FB64BC5" w14:textId="3F2C5B7D" w:rsidR="0087513A" w:rsidRDefault="00EA3068" w:rsidP="00B26811">
      <w:pPr>
        <w:rPr>
          <w:lang w:val="es-PA"/>
        </w:rPr>
      </w:pPr>
      <w:r>
        <w:rPr>
          <w:noProof/>
        </w:rPr>
        <w:drawing>
          <wp:inline distT="0" distB="0" distL="0" distR="0" wp14:anchorId="23BEABD2" wp14:editId="227894F0">
            <wp:extent cx="2300970" cy="1472665"/>
            <wp:effectExtent l="76200" t="95250" r="80645" b="8953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2377" cy="14799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0F797B" w14:textId="5FC1B788" w:rsidR="0087513A" w:rsidRDefault="0087513A" w:rsidP="00B26811">
      <w:pPr>
        <w:rPr>
          <w:lang w:val="es-PA"/>
        </w:rPr>
      </w:pPr>
      <w:r>
        <w:rPr>
          <w:lang w:val="es-PA"/>
        </w:rPr>
        <w:t>El objeto Windows tiene atachado (utiliza) JQuery</w:t>
      </w:r>
      <w:r w:rsidR="006E0DA9">
        <w:rPr>
          <w:lang w:val="es-PA"/>
        </w:rPr>
        <w:t xml:space="preserve">. </w:t>
      </w:r>
      <w:r w:rsidR="001109CF">
        <w:rPr>
          <w:lang w:val="es-PA"/>
        </w:rPr>
        <w:t xml:space="preserve"> Esto se conoce como API embebido o Extensión API.</w:t>
      </w:r>
    </w:p>
    <w:p w14:paraId="2A86B8F1" w14:textId="57DCE66F" w:rsidR="0087513A" w:rsidRDefault="0087513A" w:rsidP="00B26811">
      <w:pPr>
        <w:rPr>
          <w:lang w:val="es-PA"/>
        </w:rPr>
      </w:pPr>
      <w:r>
        <w:rPr>
          <w:noProof/>
        </w:rPr>
        <w:drawing>
          <wp:inline distT="0" distB="0" distL="0" distR="0" wp14:anchorId="2CE70366" wp14:editId="4CE344B6">
            <wp:extent cx="2891397" cy="1173825"/>
            <wp:effectExtent l="95250" t="76200" r="80645" b="8382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09650" cy="11812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E6F785" w14:textId="77777777" w:rsidR="00C333FD" w:rsidRDefault="00C333FD">
      <w:pPr>
        <w:rPr>
          <w:lang w:val="es-PA"/>
        </w:rPr>
      </w:pPr>
      <w:r>
        <w:rPr>
          <w:lang w:val="es-PA"/>
        </w:rPr>
        <w:br w:type="page"/>
      </w:r>
    </w:p>
    <w:p w14:paraId="03D12384" w14:textId="7C74CCEF" w:rsidR="006E0DA9" w:rsidRDefault="006E0DA9" w:rsidP="006E0DA9">
      <w:pPr>
        <w:rPr>
          <w:lang w:val="es-PA"/>
        </w:rPr>
      </w:pPr>
      <w:r>
        <w:rPr>
          <w:lang w:val="es-PA"/>
        </w:rPr>
        <w:lastRenderedPageBreak/>
        <w:t>Símbolo $ y es un JQuery API</w:t>
      </w:r>
      <w:r w:rsidR="00714DD1">
        <w:rPr>
          <w:lang w:val="es-PA"/>
        </w:rPr>
        <w:t>. Contiene funciones y propiedades</w:t>
      </w:r>
      <w:r w:rsidR="001109CF">
        <w:rPr>
          <w:lang w:val="es-PA"/>
        </w:rPr>
        <w:t xml:space="preserve">. </w:t>
      </w:r>
    </w:p>
    <w:p w14:paraId="28244CB0" w14:textId="3D62C27D" w:rsidR="006E0DA9" w:rsidRDefault="006E0DA9" w:rsidP="00B26811">
      <w:pPr>
        <w:rPr>
          <w:lang w:val="es-PA"/>
        </w:rPr>
      </w:pPr>
      <w:r>
        <w:rPr>
          <w:noProof/>
        </w:rPr>
        <w:drawing>
          <wp:inline distT="0" distB="0" distL="0" distR="0" wp14:anchorId="268D8E9B" wp14:editId="3B5B6C9E">
            <wp:extent cx="2064886" cy="2562236"/>
            <wp:effectExtent l="76200" t="95250" r="69215" b="857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70866" cy="25696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C0E21" w14:textId="19D5044E" w:rsidR="006E0DA9" w:rsidRDefault="006E0DA9">
      <w:pPr>
        <w:rPr>
          <w:lang w:val="es-PA"/>
        </w:rPr>
      </w:pPr>
    </w:p>
    <w:p w14:paraId="0187FB98" w14:textId="5F395C53" w:rsidR="006E0DA9" w:rsidRDefault="00755E7B" w:rsidP="00B26811">
      <w:pPr>
        <w:rPr>
          <w:lang w:val="es-PA"/>
        </w:rPr>
      </w:pPr>
      <w:r>
        <w:rPr>
          <w:lang w:val="es-PA"/>
        </w:rPr>
        <w:t>JQuery Embebido. Necesita de JavaScript API para poder definirse</w:t>
      </w:r>
    </w:p>
    <w:p w14:paraId="391512B1" w14:textId="3ACED9C2" w:rsidR="00755E7B" w:rsidRDefault="00755E7B" w:rsidP="00B26811">
      <w:pPr>
        <w:rPr>
          <w:lang w:val="es-PA"/>
        </w:rPr>
      </w:pPr>
      <w:r>
        <w:rPr>
          <w:noProof/>
        </w:rPr>
        <w:drawing>
          <wp:inline distT="0" distB="0" distL="0" distR="0" wp14:anchorId="03882834" wp14:editId="13D3AE35">
            <wp:extent cx="2938178" cy="1163102"/>
            <wp:effectExtent l="95250" t="76200" r="90805" b="7556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6581" cy="11664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84AB4A" w14:textId="1C12F470" w:rsidR="00D500D6" w:rsidRDefault="00D500D6" w:rsidP="00B26811">
      <w:pPr>
        <w:rPr>
          <w:lang w:val="es-PA"/>
        </w:rPr>
      </w:pPr>
    </w:p>
    <w:p w14:paraId="1E3826D6" w14:textId="5AEAD759" w:rsidR="00A30CDB" w:rsidRDefault="00A30CDB" w:rsidP="00B26811">
      <w:pPr>
        <w:rPr>
          <w:lang w:val="es-PA"/>
        </w:rPr>
      </w:pPr>
      <w:r>
        <w:rPr>
          <w:lang w:val="es-PA"/>
        </w:rPr>
        <w:t>Si creo un objeto con mis propiedades y métodos estoy creando en esencia un API</w:t>
      </w:r>
    </w:p>
    <w:p w14:paraId="7E545FD9" w14:textId="05EE04F7" w:rsidR="00A30CDB" w:rsidRDefault="00A30CDB" w:rsidP="00B26811">
      <w:pPr>
        <w:rPr>
          <w:lang w:val="es-PA"/>
        </w:rPr>
      </w:pPr>
    </w:p>
    <w:p w14:paraId="17413865" w14:textId="6644070B" w:rsidR="00A30CDB" w:rsidRDefault="00A30CDB" w:rsidP="00B26811">
      <w:pPr>
        <w:rPr>
          <w:lang w:val="es-PA"/>
        </w:rPr>
      </w:pPr>
      <w:r>
        <w:rPr>
          <w:lang w:val="es-PA"/>
        </w:rPr>
        <w:t>Si tengo varias paginas cada una es un Windows y cada uno es diferente</w:t>
      </w:r>
      <w:r w:rsidR="006B1BBF">
        <w:rPr>
          <w:lang w:val="es-PA"/>
        </w:rPr>
        <w:t xml:space="preserve"> (independientes)</w:t>
      </w:r>
    </w:p>
    <w:p w14:paraId="5A3CF9DD" w14:textId="24DDA593" w:rsidR="00A30CDB" w:rsidRDefault="00A30CDB" w:rsidP="00B26811">
      <w:pPr>
        <w:rPr>
          <w:lang w:val="es-PA"/>
        </w:rPr>
      </w:pPr>
      <w:r>
        <w:rPr>
          <w:noProof/>
        </w:rPr>
        <w:drawing>
          <wp:inline distT="0" distB="0" distL="0" distR="0" wp14:anchorId="649E78B9" wp14:editId="18157179">
            <wp:extent cx="2578792" cy="2196599"/>
            <wp:effectExtent l="76200" t="95250" r="69215" b="8953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84918" cy="220181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5D0BE" w14:textId="53C5E8C8" w:rsidR="0073765C" w:rsidRDefault="0073765C">
      <w:pPr>
        <w:rPr>
          <w:lang w:val="es-PA"/>
        </w:rPr>
      </w:pPr>
      <w:r>
        <w:rPr>
          <w:lang w:val="es-PA"/>
        </w:rPr>
        <w:br w:type="page"/>
      </w:r>
    </w:p>
    <w:p w14:paraId="504E82C1" w14:textId="59E6CB72" w:rsidR="0073765C" w:rsidRPr="00115F03" w:rsidRDefault="0073765C" w:rsidP="0073765C">
      <w:pPr>
        <w:pStyle w:val="Ttulo1"/>
        <w:shd w:val="clear" w:color="auto" w:fill="2D2F31"/>
        <w:spacing w:before="0"/>
        <w:rPr>
          <w:rFonts w:ascii="Roboto" w:eastAsia="Times New Roman" w:hAnsi="Roboto" w:cs="Times New Roman"/>
          <w:color w:val="FFFFFF"/>
          <w:sz w:val="20"/>
          <w:szCs w:val="20"/>
          <w:lang w:val="es-PA" w:eastAsia="es-PA"/>
        </w:rPr>
      </w:pPr>
      <w:r>
        <w:rPr>
          <w:rFonts w:ascii="Roboto" w:hAnsi="Roboto"/>
          <w:b/>
          <w:bCs/>
          <w:color w:val="FFFFFF"/>
          <w:sz w:val="20"/>
          <w:szCs w:val="20"/>
          <w:lang w:val="es-PA"/>
        </w:rPr>
        <w:lastRenderedPageBreak/>
        <w:t>Data Primitiva en</w:t>
      </w:r>
      <w:r w:rsidRPr="00FE5259">
        <w:rPr>
          <w:rFonts w:ascii="Roboto" w:hAnsi="Roboto"/>
          <w:b/>
          <w:bCs/>
          <w:color w:val="FFFFFF"/>
          <w:sz w:val="20"/>
          <w:szCs w:val="20"/>
          <w:lang w:val="es-PA"/>
        </w:rPr>
        <w:t xml:space="preserve"> JavaScript</w:t>
      </w:r>
    </w:p>
    <w:p w14:paraId="6A801FBD" w14:textId="0A20BF15" w:rsidR="0073765C" w:rsidRDefault="0073765C" w:rsidP="00B26811">
      <w:pPr>
        <w:rPr>
          <w:lang w:val="es-PA"/>
        </w:rPr>
      </w:pPr>
    </w:p>
    <w:p w14:paraId="1808129E" w14:textId="675780D8" w:rsidR="00A051ED" w:rsidRDefault="00A051ED" w:rsidP="00B26811">
      <w:pPr>
        <w:rPr>
          <w:b/>
          <w:bCs/>
          <w:lang w:val="es-PA"/>
        </w:rPr>
      </w:pPr>
      <w:r w:rsidRPr="00A051ED">
        <w:rPr>
          <w:b/>
          <w:bCs/>
          <w:lang w:val="es-PA"/>
        </w:rPr>
        <w:t>S</w:t>
      </w:r>
      <w:r>
        <w:rPr>
          <w:b/>
          <w:bCs/>
          <w:lang w:val="es-PA"/>
        </w:rPr>
        <w:t xml:space="preserve">TRING: </w:t>
      </w:r>
    </w:p>
    <w:p w14:paraId="254F3883" w14:textId="042ED6AC" w:rsidR="0097488C" w:rsidRPr="00A051ED" w:rsidRDefault="00A051ED" w:rsidP="00B26811">
      <w:pPr>
        <w:rPr>
          <w:lang w:val="es-PA"/>
        </w:rPr>
      </w:pPr>
      <w:r w:rsidRPr="00A051ED">
        <w:rPr>
          <w:lang w:val="es-PA"/>
        </w:rPr>
        <w:t>No puedo agregar comillas de un mismo tipo dentro de ellas. Error</w:t>
      </w:r>
      <w:r w:rsidR="00F40D03">
        <w:rPr>
          <w:lang w:val="es-PA"/>
        </w:rPr>
        <w:t xml:space="preserve">. No puedes concatenar String dentro de String con </w:t>
      </w:r>
      <w:r w:rsidR="00B666F3">
        <w:rPr>
          <w:lang w:val="es-PA"/>
        </w:rPr>
        <w:t>el mismo</w:t>
      </w:r>
      <w:r w:rsidR="00F40D03">
        <w:rPr>
          <w:lang w:val="es-PA"/>
        </w:rPr>
        <w:t xml:space="preserve"> tipo de comillas</w:t>
      </w:r>
      <w:r w:rsidR="00B666F3">
        <w:rPr>
          <w:lang w:val="es-PA"/>
        </w:rPr>
        <w:t xml:space="preserve">. </w:t>
      </w:r>
    </w:p>
    <w:p w14:paraId="51272E9F" w14:textId="06CA64A4" w:rsidR="00A051ED" w:rsidRDefault="00A051ED" w:rsidP="000F2BE8">
      <w:pPr>
        <w:rPr>
          <w:b/>
          <w:bCs/>
          <w:lang w:val="es-PA"/>
        </w:rPr>
      </w:pPr>
      <w:r w:rsidRPr="00A051ED">
        <w:rPr>
          <w:b/>
          <w:bCs/>
          <w:noProof/>
          <w:lang w:val="es-PA"/>
        </w:rPr>
        <w:drawing>
          <wp:inline distT="0" distB="0" distL="0" distR="0" wp14:anchorId="24E39CF5" wp14:editId="3F11BD13">
            <wp:extent cx="3314165" cy="798815"/>
            <wp:effectExtent l="95250" t="76200" r="95885" b="781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336856" cy="8042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83AB2A" w14:textId="46C4DFA3" w:rsidR="00B666F3" w:rsidRDefault="00B666F3" w:rsidP="000F2BE8">
      <w:pPr>
        <w:rPr>
          <w:lang w:val="es-PA"/>
        </w:rPr>
      </w:pPr>
      <w:r w:rsidRPr="00B666F3">
        <w:rPr>
          <w:lang w:val="es-PA"/>
        </w:rPr>
        <w:t>S</w:t>
      </w:r>
      <w:r>
        <w:rPr>
          <w:lang w:val="es-PA"/>
        </w:rPr>
        <w:t>e</w:t>
      </w:r>
      <w:r w:rsidRPr="00B666F3">
        <w:rPr>
          <w:lang w:val="es-PA"/>
        </w:rPr>
        <w:t xml:space="preserve"> puede </w:t>
      </w:r>
      <w:r>
        <w:rPr>
          <w:lang w:val="es-PA"/>
        </w:rPr>
        <w:t xml:space="preserve">agregar comillas en los String, </w:t>
      </w:r>
      <w:r w:rsidRPr="00B666F3">
        <w:rPr>
          <w:lang w:val="es-PA"/>
        </w:rPr>
        <w:t>utiliza</w:t>
      </w:r>
      <w:r>
        <w:rPr>
          <w:lang w:val="es-PA"/>
        </w:rPr>
        <w:t>ndo</w:t>
      </w:r>
      <w:r w:rsidRPr="00B666F3">
        <w:rPr>
          <w:lang w:val="es-PA"/>
        </w:rPr>
        <w:t xml:space="preserve"> </w:t>
      </w:r>
      <w:r>
        <w:rPr>
          <w:lang w:val="es-PA"/>
        </w:rPr>
        <w:t xml:space="preserve">con </w:t>
      </w:r>
      <w:r w:rsidRPr="00B666F3">
        <w:rPr>
          <w:lang w:val="es-PA"/>
        </w:rPr>
        <w:t>Backslash</w:t>
      </w:r>
      <w:r>
        <w:rPr>
          <w:lang w:val="es-PA"/>
        </w:rPr>
        <w:t xml:space="preserve"> (\) y comilla (\”)</w:t>
      </w:r>
    </w:p>
    <w:p w14:paraId="009BAC8F" w14:textId="2AA92E32" w:rsidR="00B666F3" w:rsidRDefault="00B666F3" w:rsidP="000F2BE8">
      <w:pPr>
        <w:rPr>
          <w:lang w:val="es-PA"/>
        </w:rPr>
      </w:pPr>
      <w:r>
        <w:rPr>
          <w:noProof/>
        </w:rPr>
        <w:drawing>
          <wp:inline distT="0" distB="0" distL="0" distR="0" wp14:anchorId="74367263" wp14:editId="3E139105">
            <wp:extent cx="2832434" cy="728733"/>
            <wp:effectExtent l="95250" t="76200" r="82550" b="717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55966" cy="7347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5E017E" w14:textId="4E167D80" w:rsidR="00625669" w:rsidRDefault="00625669" w:rsidP="000F2BE8">
      <w:pPr>
        <w:rPr>
          <w:lang w:val="es-PA"/>
        </w:rPr>
      </w:pPr>
      <w:r>
        <w:rPr>
          <w:lang w:val="es-PA"/>
        </w:rPr>
        <w:t>Si utilizo comillas diferentes dobles dentro de comillas simples o viceversa todo funciona correctamente</w:t>
      </w:r>
    </w:p>
    <w:p w14:paraId="274CF2D4" w14:textId="33EFB134" w:rsidR="00625669" w:rsidRDefault="00625669" w:rsidP="000F2BE8">
      <w:pPr>
        <w:rPr>
          <w:lang w:val="es-PA"/>
        </w:rPr>
      </w:pPr>
      <w:r>
        <w:rPr>
          <w:noProof/>
        </w:rPr>
        <w:drawing>
          <wp:inline distT="0" distB="0" distL="0" distR="0" wp14:anchorId="7BB8A5CE" wp14:editId="1C31CFE2">
            <wp:extent cx="2490036" cy="1200408"/>
            <wp:effectExtent l="76200" t="76200" r="81915" b="762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96401" cy="1203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8F1370" w14:textId="77777777" w:rsidR="00697CA5" w:rsidRDefault="00697CA5" w:rsidP="000F2BE8">
      <w:pPr>
        <w:rPr>
          <w:b/>
          <w:bCs/>
          <w:lang w:val="es-PA"/>
        </w:rPr>
      </w:pPr>
    </w:p>
    <w:p w14:paraId="0D6DF40E" w14:textId="3E5F22E6" w:rsidR="00697CA5" w:rsidRDefault="00697CA5" w:rsidP="000F2BE8">
      <w:pPr>
        <w:rPr>
          <w:b/>
          <w:bCs/>
          <w:lang w:val="es-PA"/>
        </w:rPr>
      </w:pPr>
      <w:r w:rsidRPr="00697CA5">
        <w:rPr>
          <w:b/>
          <w:bCs/>
          <w:lang w:val="es-PA"/>
        </w:rPr>
        <w:t>NUMBER</w:t>
      </w:r>
      <w:r>
        <w:rPr>
          <w:b/>
          <w:bCs/>
          <w:lang w:val="es-PA"/>
        </w:rPr>
        <w:t>:</w:t>
      </w:r>
    </w:p>
    <w:p w14:paraId="62CAB5E2" w14:textId="15B08143" w:rsidR="00132113" w:rsidRDefault="00132113" w:rsidP="000F2BE8">
      <w:pPr>
        <w:rPr>
          <w:b/>
          <w:bCs/>
          <w:lang w:val="es-PA"/>
        </w:rPr>
      </w:pPr>
    </w:p>
    <w:p w14:paraId="2F5B98DE" w14:textId="4322CFA0" w:rsidR="00132113" w:rsidRDefault="00132113" w:rsidP="000F2BE8">
      <w:pPr>
        <w:rPr>
          <w:b/>
          <w:bCs/>
          <w:lang w:val="es-PA"/>
        </w:rPr>
      </w:pPr>
      <w:r>
        <w:rPr>
          <w:b/>
          <w:bCs/>
          <w:lang w:val="es-PA"/>
        </w:rPr>
        <w:t>Enteros</w:t>
      </w:r>
    </w:p>
    <w:p w14:paraId="0E2B27C3" w14:textId="2D227416" w:rsidR="00697CA5" w:rsidRDefault="00132113" w:rsidP="000F2BE8">
      <w:pPr>
        <w:rPr>
          <w:b/>
          <w:bCs/>
          <w:lang w:val="es-PA"/>
        </w:rPr>
      </w:pPr>
      <w:r>
        <w:rPr>
          <w:noProof/>
        </w:rPr>
        <w:drawing>
          <wp:inline distT="0" distB="0" distL="0" distR="0" wp14:anchorId="3AD5F9B4" wp14:editId="24039567">
            <wp:extent cx="1442629" cy="1028934"/>
            <wp:effectExtent l="95250" t="76200" r="100965" b="7620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53744" cy="10368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CC36CD" w14:textId="77777777" w:rsidR="00132113" w:rsidRDefault="00132113" w:rsidP="000F2BE8">
      <w:pPr>
        <w:rPr>
          <w:b/>
          <w:bCs/>
          <w:lang w:val="es-PA"/>
        </w:rPr>
      </w:pPr>
    </w:p>
    <w:p w14:paraId="0F0E8D37" w14:textId="33369089" w:rsidR="00697CA5" w:rsidRDefault="00132113" w:rsidP="000F2BE8">
      <w:pPr>
        <w:rPr>
          <w:b/>
          <w:bCs/>
          <w:lang w:val="es-PA"/>
        </w:rPr>
      </w:pPr>
      <w:r>
        <w:rPr>
          <w:b/>
          <w:bCs/>
          <w:lang w:val="es-PA"/>
        </w:rPr>
        <w:t>Reales</w:t>
      </w:r>
      <w:r w:rsidR="00027643">
        <w:rPr>
          <w:b/>
          <w:bCs/>
          <w:lang w:val="es-PA"/>
        </w:rPr>
        <w:t>. Puntos flotantes</w:t>
      </w:r>
      <w:r w:rsidR="004129BC">
        <w:rPr>
          <w:b/>
          <w:bCs/>
          <w:lang w:val="es-PA"/>
        </w:rPr>
        <w:t>. Floats</w:t>
      </w:r>
    </w:p>
    <w:p w14:paraId="319F92FC" w14:textId="7A742A70" w:rsidR="00154120" w:rsidRDefault="00154120" w:rsidP="000F2BE8">
      <w:pPr>
        <w:rPr>
          <w:b/>
          <w:bCs/>
          <w:lang w:val="es-PA"/>
        </w:rPr>
      </w:pPr>
      <w:r>
        <w:rPr>
          <w:noProof/>
        </w:rPr>
        <w:drawing>
          <wp:inline distT="0" distB="0" distL="0" distR="0" wp14:anchorId="558D11EF" wp14:editId="0FDE7FE0">
            <wp:extent cx="1451811" cy="494328"/>
            <wp:effectExtent l="76200" t="76200" r="72390" b="774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62634" cy="4980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589CB1" w14:textId="30918B9E" w:rsidR="00132113" w:rsidRDefault="00132113" w:rsidP="000F2BE8">
      <w:pPr>
        <w:rPr>
          <w:b/>
          <w:bCs/>
          <w:lang w:val="es-PA"/>
        </w:rPr>
      </w:pPr>
    </w:p>
    <w:p w14:paraId="5AA5F9CC" w14:textId="54F4B4F5" w:rsidR="004934D9" w:rsidRDefault="004934D9" w:rsidP="000F2BE8">
      <w:pPr>
        <w:rPr>
          <w:b/>
          <w:bCs/>
          <w:lang w:val="es-PA"/>
        </w:rPr>
      </w:pPr>
      <w:r>
        <w:rPr>
          <w:b/>
          <w:bCs/>
          <w:lang w:val="es-PA"/>
        </w:rPr>
        <w:t>BOOLEAN</w:t>
      </w:r>
    </w:p>
    <w:p w14:paraId="4ACEF13F" w14:textId="698B484D" w:rsidR="004934D9" w:rsidRDefault="004934D9" w:rsidP="000F2BE8">
      <w:pPr>
        <w:rPr>
          <w:b/>
          <w:bCs/>
          <w:lang w:val="es-PA"/>
        </w:rPr>
      </w:pPr>
      <w:r>
        <w:rPr>
          <w:noProof/>
        </w:rPr>
        <w:drawing>
          <wp:inline distT="0" distB="0" distL="0" distR="0" wp14:anchorId="0DD80075" wp14:editId="3B691C24">
            <wp:extent cx="1329323" cy="1020178"/>
            <wp:effectExtent l="95250" t="76200" r="99695" b="850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33598" cy="10234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646E01" w14:textId="77777777" w:rsidR="00FD7AEC" w:rsidRDefault="00FD7AEC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1F61A00B" w14:textId="29AA96B5" w:rsidR="00FD7AEC" w:rsidRDefault="00FD7AEC" w:rsidP="000F2BE8">
      <w:pPr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NULL y UNDEFINED</w:t>
      </w:r>
    </w:p>
    <w:p w14:paraId="58D31F85" w14:textId="28054CEB" w:rsidR="00FD7AEC" w:rsidRDefault="00FD7AEC" w:rsidP="000F2BE8">
      <w:pPr>
        <w:rPr>
          <w:b/>
          <w:bCs/>
          <w:lang w:val="es-PA"/>
        </w:rPr>
      </w:pPr>
      <w:r>
        <w:rPr>
          <w:noProof/>
        </w:rPr>
        <w:drawing>
          <wp:inline distT="0" distB="0" distL="0" distR="0" wp14:anchorId="45A79176" wp14:editId="060284BA">
            <wp:extent cx="1415214" cy="806135"/>
            <wp:effectExtent l="76200" t="76200" r="71120" b="704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20479" cy="8091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64AE08" w14:textId="6A91690C" w:rsidR="00B11D0F" w:rsidRDefault="00B11D0F" w:rsidP="000F2BE8">
      <w:pPr>
        <w:rPr>
          <w:lang w:val="es-PA"/>
        </w:rPr>
      </w:pPr>
      <w:r w:rsidRPr="00B11D0F">
        <w:rPr>
          <w:lang w:val="es-PA"/>
        </w:rPr>
        <w:t xml:space="preserve">NULL: permite saber si una variable </w:t>
      </w:r>
      <w:r w:rsidR="00C565D3" w:rsidRPr="00B11D0F">
        <w:rPr>
          <w:lang w:val="es-PA"/>
        </w:rPr>
        <w:t>está</w:t>
      </w:r>
      <w:r w:rsidRPr="00B11D0F">
        <w:rPr>
          <w:lang w:val="es-PA"/>
        </w:rPr>
        <w:t xml:space="preserve"> completamente </w:t>
      </w:r>
      <w:r w:rsidR="00C565D3" w:rsidRPr="00B11D0F">
        <w:rPr>
          <w:lang w:val="es-PA"/>
        </w:rPr>
        <w:t>vacío</w:t>
      </w:r>
    </w:p>
    <w:p w14:paraId="1304116F" w14:textId="1E1D86C6" w:rsidR="00C565D3" w:rsidRDefault="00C565D3" w:rsidP="000F2BE8">
      <w:pPr>
        <w:rPr>
          <w:lang w:val="es-PA"/>
        </w:rPr>
      </w:pPr>
    </w:p>
    <w:p w14:paraId="6DC81D4A" w14:textId="007C470B" w:rsidR="00C565D3" w:rsidRDefault="00C565D3" w:rsidP="000F2BE8">
      <w:pPr>
        <w:rPr>
          <w:b/>
          <w:bCs/>
          <w:lang w:val="es-PA"/>
        </w:rPr>
      </w:pPr>
      <w:r w:rsidRPr="00C565D3">
        <w:rPr>
          <w:b/>
          <w:bCs/>
          <w:lang w:val="es-PA"/>
        </w:rPr>
        <w:t>NaN</w:t>
      </w:r>
      <w:r>
        <w:rPr>
          <w:b/>
          <w:bCs/>
          <w:lang w:val="es-PA"/>
        </w:rPr>
        <w:t xml:space="preserve">: </w:t>
      </w:r>
      <w:r w:rsidRPr="00C565D3">
        <w:rPr>
          <w:lang w:val="es-PA"/>
        </w:rPr>
        <w:t>Chequea si una variable es un n</w:t>
      </w:r>
      <w:r>
        <w:rPr>
          <w:lang w:val="es-PA"/>
        </w:rPr>
        <w:t>ú</w:t>
      </w:r>
      <w:r w:rsidRPr="00C565D3">
        <w:rPr>
          <w:lang w:val="es-PA"/>
        </w:rPr>
        <w:t>mero</w:t>
      </w:r>
      <w:r>
        <w:rPr>
          <w:b/>
          <w:bCs/>
          <w:lang w:val="es-PA"/>
        </w:rPr>
        <w:t xml:space="preserve"> </w:t>
      </w:r>
    </w:p>
    <w:p w14:paraId="3ABE29B8" w14:textId="2C533E94" w:rsidR="00B5735E" w:rsidRDefault="00B5735E" w:rsidP="000F2BE8">
      <w:pPr>
        <w:rPr>
          <w:b/>
          <w:bCs/>
          <w:lang w:val="es-PA"/>
        </w:rPr>
      </w:pPr>
    </w:p>
    <w:p w14:paraId="109484B1" w14:textId="77777777" w:rsidR="00B5735E" w:rsidRDefault="00B5735E" w:rsidP="000F2BE8">
      <w:pPr>
        <w:rPr>
          <w:b/>
          <w:bCs/>
          <w:lang w:val="es-PA"/>
        </w:rPr>
      </w:pPr>
    </w:p>
    <w:p w14:paraId="35F48C1D" w14:textId="3D5B5077" w:rsidR="00B5735E" w:rsidRPr="00115F03" w:rsidRDefault="00B5735E" w:rsidP="00B5735E">
      <w:pPr>
        <w:pStyle w:val="Ttulo1"/>
        <w:shd w:val="clear" w:color="auto" w:fill="2D2F31"/>
        <w:spacing w:before="0"/>
        <w:rPr>
          <w:rFonts w:ascii="Roboto" w:eastAsia="Times New Roman" w:hAnsi="Roboto" w:cs="Times New Roman"/>
          <w:color w:val="FFFFFF"/>
          <w:sz w:val="20"/>
          <w:szCs w:val="20"/>
          <w:lang w:val="es-PA" w:eastAsia="es-PA"/>
        </w:rPr>
      </w:pPr>
      <w:r>
        <w:rPr>
          <w:rFonts w:ascii="Roboto" w:hAnsi="Roboto"/>
          <w:b/>
          <w:bCs/>
          <w:color w:val="FFFFFF"/>
          <w:sz w:val="20"/>
          <w:szCs w:val="20"/>
          <w:lang w:val="es-PA"/>
        </w:rPr>
        <w:t>Variables y Constantes en</w:t>
      </w:r>
      <w:r w:rsidRPr="00FE5259">
        <w:rPr>
          <w:rFonts w:ascii="Roboto" w:hAnsi="Roboto"/>
          <w:b/>
          <w:bCs/>
          <w:color w:val="FFFFFF"/>
          <w:sz w:val="20"/>
          <w:szCs w:val="20"/>
          <w:lang w:val="es-PA"/>
        </w:rPr>
        <w:t xml:space="preserve"> JavaScript</w:t>
      </w:r>
    </w:p>
    <w:p w14:paraId="6960C6EE" w14:textId="3C029C0B" w:rsidR="00C565D3" w:rsidRDefault="00C565D3" w:rsidP="000F2BE8">
      <w:pPr>
        <w:rPr>
          <w:b/>
          <w:bCs/>
          <w:lang w:val="es-PA"/>
        </w:rPr>
      </w:pPr>
    </w:p>
    <w:p w14:paraId="4B293008" w14:textId="4B191D82" w:rsidR="00DD3B67" w:rsidRPr="00B475D5" w:rsidRDefault="00DD3B67" w:rsidP="000F2BE8">
      <w:pPr>
        <w:rPr>
          <w:lang w:val="es-PA"/>
        </w:rPr>
      </w:pPr>
      <w:r w:rsidRPr="0085105B">
        <w:rPr>
          <w:lang w:val="es-PA"/>
        </w:rPr>
        <w:t>Las variables pueden contener cualquier tipo de valor</w:t>
      </w:r>
      <w:r w:rsidR="00B475D5">
        <w:rPr>
          <w:lang w:val="es-PA"/>
        </w:rPr>
        <w:t xml:space="preserve"> </w:t>
      </w:r>
      <w:r w:rsidR="00B475D5" w:rsidRPr="00B475D5">
        <w:rPr>
          <w:lang w:val="es-PA"/>
        </w:rPr>
        <w:t>(</w:t>
      </w:r>
      <w:r w:rsidR="00B475D5">
        <w:rPr>
          <w:lang w:val="es-PA"/>
        </w:rPr>
        <w:t>var)</w:t>
      </w:r>
    </w:p>
    <w:p w14:paraId="497B0C83" w14:textId="2542E7E2" w:rsidR="00B5735E" w:rsidRDefault="00DD3B67" w:rsidP="000F2BE8">
      <w:pPr>
        <w:rPr>
          <w:b/>
          <w:bCs/>
          <w:lang w:val="es-PA"/>
        </w:rPr>
      </w:pPr>
      <w:r>
        <w:rPr>
          <w:noProof/>
        </w:rPr>
        <w:drawing>
          <wp:inline distT="0" distB="0" distL="0" distR="0" wp14:anchorId="0B008034" wp14:editId="699609CB">
            <wp:extent cx="1424140" cy="1347537"/>
            <wp:effectExtent l="95250" t="95250" r="100330" b="10033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34797" cy="13576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C683B3" w14:textId="458E1074" w:rsidR="00B475D5" w:rsidRDefault="00B475D5" w:rsidP="000F2BE8">
      <w:pPr>
        <w:rPr>
          <w:lang w:val="es-PA"/>
        </w:rPr>
      </w:pPr>
      <w:r w:rsidRPr="00B475D5">
        <w:rPr>
          <w:lang w:val="es-PA"/>
        </w:rPr>
        <w:t xml:space="preserve">Las constantes </w:t>
      </w:r>
      <w:r>
        <w:rPr>
          <w:lang w:val="es-PA"/>
        </w:rPr>
        <w:t>(const) asignan una dirección de memoria y un valor</w:t>
      </w:r>
      <w:r w:rsidR="00620657">
        <w:rPr>
          <w:lang w:val="es-PA"/>
        </w:rPr>
        <w:t xml:space="preserve"> (un puntero)</w:t>
      </w:r>
      <w:r>
        <w:rPr>
          <w:lang w:val="es-PA"/>
        </w:rPr>
        <w:t>. No se puede cambiar el valor mediante asignación</w:t>
      </w:r>
    </w:p>
    <w:p w14:paraId="31EA6D7A" w14:textId="4007BEEC" w:rsidR="00B475D5" w:rsidRDefault="00B44710" w:rsidP="000F2BE8">
      <w:pPr>
        <w:rPr>
          <w:lang w:val="es-PA"/>
        </w:rPr>
      </w:pPr>
      <w:r w:rsidRPr="00B44710">
        <w:rPr>
          <w:noProof/>
          <w:lang w:val="es-PA"/>
        </w:rPr>
        <w:drawing>
          <wp:inline distT="0" distB="0" distL="0" distR="0" wp14:anchorId="1C8AB0CD" wp14:editId="5C162078">
            <wp:extent cx="1778665" cy="806031"/>
            <wp:effectExtent l="76200" t="76200" r="69215" b="704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87110" cy="80985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34357C" w14:textId="283486B3" w:rsidR="00620657" w:rsidRDefault="00E8748D" w:rsidP="000F2BE8">
      <w:pPr>
        <w:rPr>
          <w:lang w:val="es-PA"/>
        </w:rPr>
      </w:pPr>
      <w:r>
        <w:rPr>
          <w:lang w:val="es-PA"/>
        </w:rPr>
        <w:t>Symbols table: Se comporta como una base de datos</w:t>
      </w:r>
      <w:r>
        <w:rPr>
          <w:lang w:val="es-PA"/>
        </w:rPr>
        <w:tab/>
        <w:t xml:space="preserve">que almacena todos los símbolos para luego poder </w:t>
      </w:r>
      <w:r w:rsidR="00DA2C1B">
        <w:rPr>
          <w:lang w:val="es-PA"/>
        </w:rPr>
        <w:t>consultar. Si creo la var aaaaa. Y luego busco en el objeto window esta almacenada esta nueva var (symbols table)</w:t>
      </w:r>
    </w:p>
    <w:p w14:paraId="022044B1" w14:textId="2AF7EE9A" w:rsidR="00DA2C1B" w:rsidRDefault="00DA2C1B" w:rsidP="000F2BE8">
      <w:pPr>
        <w:rPr>
          <w:lang w:val="es-PA"/>
        </w:rPr>
      </w:pPr>
    </w:p>
    <w:p w14:paraId="04895B8C" w14:textId="522F2145" w:rsidR="00DA2C1B" w:rsidRDefault="00DA2C1B" w:rsidP="000F2BE8">
      <w:pPr>
        <w:rPr>
          <w:lang w:val="es-PA"/>
        </w:rPr>
      </w:pPr>
      <w:r w:rsidRPr="00DA2C1B">
        <w:rPr>
          <w:noProof/>
          <w:lang w:val="es-PA"/>
        </w:rPr>
        <w:drawing>
          <wp:inline distT="0" distB="0" distL="0" distR="0" wp14:anchorId="4033D1EC" wp14:editId="30ACBDCA">
            <wp:extent cx="3943818" cy="1048393"/>
            <wp:effectExtent l="95250" t="76200" r="95250" b="7556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47010" cy="10492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C3B04" w14:textId="3EBFBB72" w:rsidR="00324A36" w:rsidRDefault="00324A36" w:rsidP="000F2BE8">
      <w:pPr>
        <w:rPr>
          <w:lang w:val="es-PA"/>
        </w:rPr>
      </w:pPr>
      <w:r>
        <w:rPr>
          <w:noProof/>
        </w:rPr>
        <w:drawing>
          <wp:inline distT="0" distB="0" distL="0" distR="0" wp14:anchorId="7C03937B" wp14:editId="273D5E34">
            <wp:extent cx="1867401" cy="435572"/>
            <wp:effectExtent l="76200" t="76200" r="76200" b="793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96620" cy="4423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86D3E9" w14:textId="46A55D29" w:rsidR="00231044" w:rsidRDefault="00231044" w:rsidP="000F2BE8">
      <w:pPr>
        <w:rPr>
          <w:lang w:val="es-PA"/>
        </w:rPr>
      </w:pPr>
    </w:p>
    <w:p w14:paraId="25E3CC35" w14:textId="77777777" w:rsidR="00A8422B" w:rsidRDefault="00A8422B">
      <w:pPr>
        <w:rPr>
          <w:rFonts w:ascii="Roboto" w:eastAsiaTheme="majorEastAsia" w:hAnsi="Roboto" w:cstheme="majorBidi"/>
          <w:b/>
          <w:bCs/>
          <w:color w:val="FFFFFF"/>
          <w:lang w:val="es-PA"/>
        </w:rPr>
      </w:pPr>
      <w:r>
        <w:rPr>
          <w:rFonts w:ascii="Roboto" w:hAnsi="Roboto"/>
          <w:b/>
          <w:bCs/>
          <w:color w:val="FFFFFF"/>
          <w:lang w:val="es-PA"/>
        </w:rPr>
        <w:br w:type="page"/>
      </w:r>
    </w:p>
    <w:p w14:paraId="3099079F" w14:textId="2B7AED06" w:rsidR="00231044" w:rsidRPr="00115F03" w:rsidRDefault="00DC6882" w:rsidP="00231044">
      <w:pPr>
        <w:pStyle w:val="Ttulo1"/>
        <w:shd w:val="clear" w:color="auto" w:fill="2D2F31"/>
        <w:spacing w:before="0"/>
        <w:rPr>
          <w:rFonts w:ascii="Roboto" w:eastAsia="Times New Roman" w:hAnsi="Roboto" w:cs="Times New Roman"/>
          <w:color w:val="FFFFFF"/>
          <w:sz w:val="20"/>
          <w:szCs w:val="20"/>
          <w:lang w:val="es-PA" w:eastAsia="es-PA"/>
        </w:rPr>
      </w:pPr>
      <w:r>
        <w:rPr>
          <w:rFonts w:ascii="Roboto" w:hAnsi="Roboto"/>
          <w:b/>
          <w:bCs/>
          <w:color w:val="FFFFFF"/>
          <w:sz w:val="20"/>
          <w:szCs w:val="20"/>
          <w:lang w:val="es-PA"/>
        </w:rPr>
        <w:lastRenderedPageBreak/>
        <w:t>Operadores aritméticos</w:t>
      </w:r>
      <w:r w:rsidR="00231044">
        <w:rPr>
          <w:rFonts w:ascii="Roboto" w:hAnsi="Roboto"/>
          <w:b/>
          <w:bCs/>
          <w:color w:val="FFFFFF"/>
          <w:sz w:val="20"/>
          <w:szCs w:val="20"/>
          <w:lang w:val="es-PA"/>
        </w:rPr>
        <w:t xml:space="preserve"> – BODMAS en</w:t>
      </w:r>
      <w:r w:rsidR="00231044" w:rsidRPr="00FE5259">
        <w:rPr>
          <w:rFonts w:ascii="Roboto" w:hAnsi="Roboto"/>
          <w:b/>
          <w:bCs/>
          <w:color w:val="FFFFFF"/>
          <w:sz w:val="20"/>
          <w:szCs w:val="20"/>
          <w:lang w:val="es-PA"/>
        </w:rPr>
        <w:t xml:space="preserve"> JavaScript</w:t>
      </w:r>
    </w:p>
    <w:p w14:paraId="50F3B5FA" w14:textId="77777777" w:rsidR="00231044" w:rsidRDefault="00231044" w:rsidP="000F2BE8">
      <w:pPr>
        <w:rPr>
          <w:lang w:val="es-PA"/>
        </w:rPr>
      </w:pPr>
    </w:p>
    <w:p w14:paraId="3358F600" w14:textId="6C5ACE6C" w:rsidR="00231044" w:rsidRDefault="00A8422B" w:rsidP="000F2BE8">
      <w:pPr>
        <w:rPr>
          <w:lang w:val="es-PA"/>
        </w:rPr>
      </w:pPr>
      <w:r>
        <w:rPr>
          <w:lang w:val="es-PA"/>
        </w:rPr>
        <w:t>Funciones predefinidas</w:t>
      </w:r>
      <w:r w:rsidR="00E33C4B">
        <w:rPr>
          <w:lang w:val="es-PA"/>
        </w:rPr>
        <w:t xml:space="preserve"> en el compilador, cuando se compila el código si este consigue un operador corre una función para ese operador</w:t>
      </w:r>
      <w:r w:rsidR="007E0CB7">
        <w:rPr>
          <w:lang w:val="es-PA"/>
        </w:rPr>
        <w:t>. Estas corren en memoria</w:t>
      </w:r>
      <w:r w:rsidR="00E33C4B">
        <w:rPr>
          <w:lang w:val="es-PA"/>
        </w:rPr>
        <w:tab/>
      </w:r>
    </w:p>
    <w:p w14:paraId="231A1CBC" w14:textId="72ADEFB4" w:rsidR="00A8422B" w:rsidRDefault="00A8422B" w:rsidP="000F2BE8">
      <w:pPr>
        <w:rPr>
          <w:lang w:val="es-PA"/>
        </w:rPr>
      </w:pPr>
      <w:r w:rsidRPr="00A8422B">
        <w:rPr>
          <w:noProof/>
          <w:lang w:val="es-PA"/>
        </w:rPr>
        <w:drawing>
          <wp:inline distT="0" distB="0" distL="0" distR="0" wp14:anchorId="2D7E364C" wp14:editId="0F036956">
            <wp:extent cx="1829803" cy="1349552"/>
            <wp:effectExtent l="95250" t="95250" r="75565" b="984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36091" cy="13541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CEFB0A" w14:textId="77777777" w:rsidR="007E0CB7" w:rsidRDefault="007E0CB7" w:rsidP="000F2BE8">
      <w:pPr>
        <w:rPr>
          <w:lang w:val="es-PA"/>
        </w:rPr>
      </w:pPr>
    </w:p>
    <w:p w14:paraId="15D1D0F1" w14:textId="2A816961" w:rsidR="007E0CB7" w:rsidRDefault="007E0CB7" w:rsidP="000F2BE8">
      <w:pPr>
        <w:rPr>
          <w:lang w:val="es-PA"/>
        </w:rPr>
      </w:pPr>
      <w:r>
        <w:rPr>
          <w:lang w:val="es-PA"/>
        </w:rPr>
        <w:t xml:space="preserve">Prioridad de los Operadores </w:t>
      </w:r>
    </w:p>
    <w:p w14:paraId="41B4714D" w14:textId="4FF8F76C" w:rsidR="007E0CB7" w:rsidRPr="007E0CB7" w:rsidRDefault="00EE1AAF" w:rsidP="000F2BE8">
      <w:pPr>
        <w:rPr>
          <w:sz w:val="16"/>
          <w:szCs w:val="16"/>
          <w:lang w:val="es-PA"/>
        </w:rPr>
      </w:pPr>
      <w:hyperlink r:id="rId61" w:history="1">
        <w:r w:rsidR="007E0CB7" w:rsidRPr="007E0CB7">
          <w:rPr>
            <w:rStyle w:val="Hipervnculo"/>
            <w:sz w:val="16"/>
            <w:szCs w:val="16"/>
            <w:lang w:val="es-PA"/>
          </w:rPr>
          <w:t>https://developer.mozilla.org/en-US/docs/Web/JavaScript/Reference/Operators/Operator_precedence</w:t>
        </w:r>
      </w:hyperlink>
    </w:p>
    <w:p w14:paraId="54A9AC3F" w14:textId="2DE51833" w:rsidR="007E0CB7" w:rsidRDefault="007E0CB7" w:rsidP="000F2BE8">
      <w:pPr>
        <w:rPr>
          <w:lang w:val="es-PA"/>
        </w:rPr>
      </w:pPr>
      <w:r w:rsidRPr="007E0CB7">
        <w:rPr>
          <w:noProof/>
          <w:lang w:val="es-PA"/>
        </w:rPr>
        <w:drawing>
          <wp:inline distT="0" distB="0" distL="0" distR="0" wp14:anchorId="7787C4B8" wp14:editId="4C97CAE6">
            <wp:extent cx="2848700" cy="1479911"/>
            <wp:effectExtent l="95250" t="95250" r="85090" b="10160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55294" cy="14833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E1D1E" w14:textId="45461C26" w:rsidR="001953E3" w:rsidRDefault="001953E3" w:rsidP="000F2BE8">
      <w:pPr>
        <w:rPr>
          <w:lang w:val="es-PA"/>
        </w:rPr>
      </w:pPr>
      <w:r>
        <w:rPr>
          <w:lang w:val="es-PA"/>
        </w:rPr>
        <w:t>Mayor procedencia hasta menor procedencia</w:t>
      </w:r>
    </w:p>
    <w:p w14:paraId="2DB2BCBE" w14:textId="7EA548A4" w:rsidR="001953E3" w:rsidRDefault="001953E3" w:rsidP="000F2BE8">
      <w:pPr>
        <w:rPr>
          <w:lang w:val="es-PA"/>
        </w:rPr>
      </w:pPr>
      <w:r>
        <w:rPr>
          <w:noProof/>
        </w:rPr>
        <w:drawing>
          <wp:inline distT="0" distB="0" distL="0" distR="0" wp14:anchorId="25E0C0CD" wp14:editId="1B68EC2B">
            <wp:extent cx="2737183" cy="1368592"/>
            <wp:effectExtent l="76200" t="95250" r="82550" b="984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54195" cy="13770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4A8536" w14:textId="5C8CCEF6" w:rsidR="001953E3" w:rsidRDefault="001953E3" w:rsidP="000F2BE8">
      <w:pPr>
        <w:rPr>
          <w:lang w:val="es-PA"/>
        </w:rPr>
      </w:pPr>
      <w:r>
        <w:rPr>
          <w:noProof/>
        </w:rPr>
        <w:drawing>
          <wp:inline distT="0" distB="0" distL="0" distR="0" wp14:anchorId="776783D3" wp14:editId="34560BA1">
            <wp:extent cx="2712178" cy="2075113"/>
            <wp:effectExtent l="76200" t="95250" r="69215" b="971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12178" cy="20751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ECA69C" w14:textId="31C07016" w:rsidR="00790276" w:rsidRDefault="00790276">
      <w:pPr>
        <w:rPr>
          <w:lang w:val="es-PA"/>
        </w:rPr>
      </w:pPr>
      <w:r>
        <w:rPr>
          <w:lang w:val="es-PA"/>
        </w:rPr>
        <w:br w:type="page"/>
      </w:r>
    </w:p>
    <w:p w14:paraId="3E98C56C" w14:textId="29BC2E67" w:rsidR="00790276" w:rsidRDefault="007D2AAB" w:rsidP="000F2BE8">
      <w:pPr>
        <w:rPr>
          <w:lang w:val="es-PA"/>
        </w:rPr>
      </w:pPr>
      <w:r>
        <w:rPr>
          <w:noProof/>
        </w:rPr>
        <w:lastRenderedPageBreak/>
        <w:drawing>
          <wp:inline distT="0" distB="0" distL="0" distR="0" wp14:anchorId="155FD949" wp14:editId="626A794B">
            <wp:extent cx="1455320" cy="466685"/>
            <wp:effectExtent l="76200" t="76200" r="69215" b="673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65771" cy="4700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4CFE6F" w14:textId="42614648" w:rsidR="007D2AAB" w:rsidRDefault="007D2AAB" w:rsidP="000F2BE8">
      <w:pPr>
        <w:rPr>
          <w:lang w:val="es-PA"/>
        </w:rPr>
      </w:pPr>
    </w:p>
    <w:p w14:paraId="28D202DD" w14:textId="6588A858" w:rsidR="00376D3A" w:rsidRPr="001A65AB" w:rsidRDefault="00376D3A" w:rsidP="000F2BE8">
      <w:pPr>
        <w:rPr>
          <w:b/>
          <w:bCs/>
          <w:lang w:val="es-PA"/>
        </w:rPr>
      </w:pPr>
      <w:r w:rsidRPr="001A65AB">
        <w:rPr>
          <w:b/>
          <w:bCs/>
          <w:lang w:val="es-PA"/>
        </w:rPr>
        <w:t>BODMAS</w:t>
      </w:r>
    </w:p>
    <w:p w14:paraId="46AF170D" w14:textId="46143AD1" w:rsidR="00376D3A" w:rsidRDefault="00376D3A" w:rsidP="000F2BE8">
      <w:pPr>
        <w:rPr>
          <w:lang w:val="es-PA"/>
        </w:rPr>
      </w:pPr>
    </w:p>
    <w:p w14:paraId="4194CD01" w14:textId="0A035F71" w:rsidR="00376D3A" w:rsidRPr="006A4C9C" w:rsidRDefault="00376D3A" w:rsidP="000F2BE8">
      <w:pPr>
        <w:rPr>
          <w:lang w:val="es-PA"/>
        </w:rPr>
      </w:pPr>
      <w:r w:rsidRPr="006A4C9C">
        <w:rPr>
          <w:lang w:val="es-PA"/>
        </w:rPr>
        <w:t xml:space="preserve">B: Brackets </w:t>
      </w:r>
      <w:r w:rsidRPr="00376D3A">
        <w:rPr>
          <w:lang w:val="es-PA"/>
        </w:rPr>
        <w:sym w:font="Wingdings" w:char="F0E8"/>
      </w:r>
      <w:r w:rsidRPr="006A4C9C">
        <w:rPr>
          <w:lang w:val="es-PA"/>
        </w:rPr>
        <w:t xml:space="preserve"> Paréntesis ()</w:t>
      </w:r>
      <w:r w:rsidR="007079CB" w:rsidRPr="006A4C9C">
        <w:rPr>
          <w:lang w:val="es-PA"/>
        </w:rPr>
        <w:t xml:space="preserve"> mayor prioridad</w:t>
      </w:r>
      <w:r w:rsidR="006A4C9C" w:rsidRPr="006A4C9C">
        <w:rPr>
          <w:lang w:val="es-PA"/>
        </w:rPr>
        <w:t xml:space="preserve">: </w:t>
      </w:r>
      <w:r w:rsidR="006A4C9C">
        <w:rPr>
          <w:lang w:val="es-PA"/>
        </w:rPr>
        <w:t>18</w:t>
      </w:r>
    </w:p>
    <w:p w14:paraId="75207A9E" w14:textId="1369585C" w:rsidR="001A65AB" w:rsidRDefault="00376D3A" w:rsidP="000F2BE8">
      <w:pPr>
        <w:rPr>
          <w:lang w:val="es-PA"/>
        </w:rPr>
      </w:pPr>
      <w:r w:rsidRPr="00376D3A">
        <w:rPr>
          <w:lang w:val="es-PA"/>
        </w:rPr>
        <w:t>O</w:t>
      </w:r>
      <w:r w:rsidR="001A65AB">
        <w:rPr>
          <w:lang w:val="es-PA"/>
        </w:rPr>
        <w:t>: pOwer: Funciones</w:t>
      </w:r>
      <w:r w:rsidR="006A4C9C">
        <w:rPr>
          <w:lang w:val="es-PA"/>
        </w:rPr>
        <w:t>: 17</w:t>
      </w:r>
    </w:p>
    <w:p w14:paraId="02EC392F" w14:textId="0E90E578" w:rsidR="001A65AB" w:rsidRPr="007079CB" w:rsidRDefault="00376D3A" w:rsidP="000F2BE8">
      <w:pPr>
        <w:rPr>
          <w:lang w:val="es-PA"/>
        </w:rPr>
      </w:pPr>
      <w:r w:rsidRPr="007079CB">
        <w:rPr>
          <w:lang w:val="es-PA"/>
        </w:rPr>
        <w:t>DM</w:t>
      </w:r>
      <w:r w:rsidR="001A65AB" w:rsidRPr="007079CB">
        <w:rPr>
          <w:lang w:val="es-PA"/>
        </w:rPr>
        <w:t xml:space="preserve">: </w:t>
      </w:r>
      <w:r w:rsidR="00B3331B" w:rsidRPr="007079CB">
        <w:rPr>
          <w:lang w:val="es-PA"/>
        </w:rPr>
        <w:t>d</w:t>
      </w:r>
      <w:r w:rsidR="001A65AB" w:rsidRPr="007079CB">
        <w:rPr>
          <w:lang w:val="es-PA"/>
        </w:rPr>
        <w:t>ivi</w:t>
      </w:r>
      <w:r w:rsidR="00B3331B" w:rsidRPr="007079CB">
        <w:rPr>
          <w:lang w:val="es-PA"/>
        </w:rPr>
        <w:t>sion</w:t>
      </w:r>
      <w:r w:rsidR="001A65AB" w:rsidRPr="007079CB">
        <w:rPr>
          <w:lang w:val="es-PA"/>
        </w:rPr>
        <w:t xml:space="preserve"> y </w:t>
      </w:r>
      <w:r w:rsidR="007079CB" w:rsidRPr="007079CB">
        <w:rPr>
          <w:lang w:val="es-PA"/>
        </w:rPr>
        <w:t>multiplication (igual prioridad</w:t>
      </w:r>
      <w:r w:rsidR="006A4C9C">
        <w:rPr>
          <w:lang w:val="es-PA"/>
        </w:rPr>
        <w:t>: 12</w:t>
      </w:r>
      <w:r w:rsidR="007079CB" w:rsidRPr="007079CB">
        <w:rPr>
          <w:lang w:val="es-PA"/>
        </w:rPr>
        <w:t>)</w:t>
      </w:r>
    </w:p>
    <w:p w14:paraId="11214FC0" w14:textId="4F20FAED" w:rsidR="00376D3A" w:rsidRDefault="00376D3A" w:rsidP="000F2BE8">
      <w:pPr>
        <w:rPr>
          <w:lang w:val="es-PA"/>
        </w:rPr>
      </w:pPr>
      <w:r w:rsidRPr="007079CB">
        <w:t>AS</w:t>
      </w:r>
      <w:r w:rsidR="007079CB" w:rsidRPr="007079CB">
        <w:t>: ad</w:t>
      </w:r>
      <w:r w:rsidR="007079CB">
        <w:t xml:space="preserve">dition y subtraction </w:t>
      </w:r>
      <w:r w:rsidR="007079CB" w:rsidRPr="007079CB">
        <w:rPr>
          <w:lang w:val="es-PA"/>
        </w:rPr>
        <w:t>(igual prioridad</w:t>
      </w:r>
      <w:r w:rsidR="006A4C9C">
        <w:rPr>
          <w:lang w:val="es-PA"/>
        </w:rPr>
        <w:t>: 11</w:t>
      </w:r>
      <w:r w:rsidR="007079CB" w:rsidRPr="007079CB">
        <w:rPr>
          <w:lang w:val="es-PA"/>
        </w:rPr>
        <w:t>)</w:t>
      </w:r>
    </w:p>
    <w:p w14:paraId="3F4727B2" w14:textId="0CC7ACC1" w:rsidR="006723D7" w:rsidRDefault="006723D7" w:rsidP="000F2BE8">
      <w:pPr>
        <w:rPr>
          <w:lang w:val="es-PA"/>
        </w:rPr>
      </w:pPr>
      <w:r w:rsidRPr="006723D7">
        <w:rPr>
          <w:noProof/>
          <w:lang w:val="es-PA"/>
        </w:rPr>
        <w:drawing>
          <wp:inline distT="0" distB="0" distL="0" distR="0" wp14:anchorId="633B204F" wp14:editId="3EE8129A">
            <wp:extent cx="1014017" cy="1599198"/>
            <wp:effectExtent l="76200" t="95250" r="53340" b="965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18752" cy="1606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3269D1" w14:textId="1F21ADC5" w:rsidR="000A4FD3" w:rsidRDefault="000A4FD3" w:rsidP="000F2BE8">
      <w:r w:rsidRPr="000A4FD3">
        <w:rPr>
          <w:noProof/>
        </w:rPr>
        <w:drawing>
          <wp:inline distT="0" distB="0" distL="0" distR="0" wp14:anchorId="3142AD79" wp14:editId="3A1E6D2A">
            <wp:extent cx="2326103" cy="453747"/>
            <wp:effectExtent l="76200" t="76200" r="74295" b="800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31798" cy="45485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1854A5" w14:textId="790F9878" w:rsidR="00C91D1D" w:rsidRDefault="00C91D1D" w:rsidP="00FC558A">
      <w:pPr>
        <w:pStyle w:val="Prrafodelista"/>
        <w:numPr>
          <w:ilvl w:val="0"/>
          <w:numId w:val="43"/>
        </w:numPr>
      </w:pPr>
      <w:r>
        <w:t>(2*12)=24</w:t>
      </w:r>
    </w:p>
    <w:p w14:paraId="665924BC" w14:textId="6AAD13C0" w:rsidR="000324D0" w:rsidRDefault="006364B6" w:rsidP="006364B6">
      <w:pPr>
        <w:pStyle w:val="Prrafodelista"/>
        <w:ind w:left="0"/>
      </w:pPr>
      <w:r w:rsidRPr="006364B6">
        <w:rPr>
          <w:noProof/>
        </w:rPr>
        <w:drawing>
          <wp:inline distT="0" distB="0" distL="0" distR="0" wp14:anchorId="0CDB9E1F" wp14:editId="11F4C861">
            <wp:extent cx="2327108" cy="223361"/>
            <wp:effectExtent l="76200" t="76200" r="73660" b="819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94890" cy="2298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AFFFE0" w14:textId="64CE337B" w:rsidR="00C91D1D" w:rsidRDefault="00C91D1D" w:rsidP="005B5F14">
      <w:pPr>
        <w:pStyle w:val="Prrafodelista"/>
        <w:numPr>
          <w:ilvl w:val="0"/>
          <w:numId w:val="43"/>
        </w:numPr>
      </w:pPr>
      <w:r>
        <w:t>Math.pow(2,4)</w:t>
      </w:r>
      <w:r w:rsidR="00FC558A">
        <w:t>/2+1-5</w:t>
      </w:r>
      <w:r>
        <w:t xml:space="preserve"> </w:t>
      </w:r>
      <w:r w:rsidR="000324D0">
        <w:t xml:space="preserve">+24 </w:t>
      </w:r>
      <w:r>
        <w:t>= 16</w:t>
      </w:r>
      <w:r w:rsidR="00FC558A">
        <w:t>/2+1-5 + 24</w:t>
      </w:r>
    </w:p>
    <w:p w14:paraId="5FD0AC09" w14:textId="77777777" w:rsidR="000B5DCE" w:rsidRDefault="00C91D1D" w:rsidP="000B5DCE">
      <w:pPr>
        <w:pStyle w:val="Prrafodelista"/>
        <w:numPr>
          <w:ilvl w:val="0"/>
          <w:numId w:val="43"/>
        </w:numPr>
      </w:pPr>
      <w:r>
        <w:t>16/2</w:t>
      </w:r>
      <w:r w:rsidR="00FC558A">
        <w:t>+1-5</w:t>
      </w:r>
      <w:r w:rsidR="000324D0">
        <w:t>+24</w:t>
      </w:r>
      <w:r>
        <w:t>=8</w:t>
      </w:r>
      <w:r w:rsidR="00FC558A">
        <w:t>+1-5 +24</w:t>
      </w:r>
      <w:r w:rsidR="000B5DCE" w:rsidRPr="000B5DCE">
        <w:rPr>
          <w:noProof/>
        </w:rPr>
        <w:t xml:space="preserve"> </w:t>
      </w:r>
    </w:p>
    <w:p w14:paraId="2A0B63C6" w14:textId="6D473532" w:rsidR="00C91D1D" w:rsidRDefault="000B5DCE" w:rsidP="000B5DCE">
      <w:r w:rsidRPr="000B5DCE">
        <w:rPr>
          <w:noProof/>
        </w:rPr>
        <w:drawing>
          <wp:inline distT="0" distB="0" distL="0" distR="0" wp14:anchorId="49AD971A" wp14:editId="64659393">
            <wp:extent cx="2269587" cy="234417"/>
            <wp:effectExtent l="76200" t="76200" r="73660" b="704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75611" cy="2453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201DD" w14:textId="515BB058" w:rsidR="00C91D1D" w:rsidRDefault="00C91D1D" w:rsidP="00FC558A">
      <w:pPr>
        <w:pStyle w:val="Prrafodelista"/>
        <w:numPr>
          <w:ilvl w:val="0"/>
          <w:numId w:val="43"/>
        </w:numPr>
      </w:pPr>
      <w:r>
        <w:t>8+1-5</w:t>
      </w:r>
      <w:r w:rsidR="000324D0">
        <w:t>+24</w:t>
      </w:r>
      <w:r>
        <w:t>=4</w:t>
      </w:r>
      <w:r w:rsidR="00FC558A">
        <w:t>+24</w:t>
      </w:r>
    </w:p>
    <w:p w14:paraId="458906EC" w14:textId="7EF315CF" w:rsidR="00033915" w:rsidRDefault="00033915" w:rsidP="00033915">
      <w:pPr>
        <w:pStyle w:val="Prrafodelista"/>
        <w:ind w:left="0"/>
      </w:pPr>
      <w:r w:rsidRPr="00033915">
        <w:rPr>
          <w:noProof/>
        </w:rPr>
        <w:drawing>
          <wp:inline distT="0" distB="0" distL="0" distR="0" wp14:anchorId="4E98B1CA" wp14:editId="3147DCDB">
            <wp:extent cx="2233939" cy="215003"/>
            <wp:effectExtent l="76200" t="76200" r="71120" b="711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04997" cy="2218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70CF0" w14:textId="6E47B921" w:rsidR="00C91D1D" w:rsidRDefault="00C91D1D" w:rsidP="00CE3E56">
      <w:pPr>
        <w:pStyle w:val="Prrafodelista"/>
        <w:numPr>
          <w:ilvl w:val="0"/>
          <w:numId w:val="43"/>
        </w:numPr>
      </w:pPr>
      <w:r>
        <w:t>4 +24=28</w:t>
      </w:r>
    </w:p>
    <w:p w14:paraId="50960685" w14:textId="594E06E3" w:rsidR="00643FF8" w:rsidRDefault="00643FF8" w:rsidP="00643FF8">
      <w:pPr>
        <w:pStyle w:val="Prrafodelista"/>
      </w:pPr>
    </w:p>
    <w:p w14:paraId="7504397B" w14:textId="38C8C75F" w:rsidR="006364B6" w:rsidRDefault="006364B6" w:rsidP="006364B6"/>
    <w:p w14:paraId="690C2948" w14:textId="77777777" w:rsidR="003A296B" w:rsidRDefault="003A296B">
      <w:pPr>
        <w:rPr>
          <w:rFonts w:ascii="Roboto" w:eastAsiaTheme="majorEastAsia" w:hAnsi="Roboto" w:cstheme="majorBidi"/>
          <w:b/>
          <w:bCs/>
          <w:color w:val="FFFFFF"/>
          <w:lang w:val="es-PA"/>
        </w:rPr>
      </w:pPr>
      <w:r>
        <w:rPr>
          <w:rFonts w:ascii="Roboto" w:hAnsi="Roboto"/>
          <w:b/>
          <w:bCs/>
          <w:color w:val="FFFFFF"/>
          <w:lang w:val="es-PA"/>
        </w:rPr>
        <w:br w:type="page"/>
      </w:r>
    </w:p>
    <w:p w14:paraId="3EE7B7DB" w14:textId="3E9ADA79" w:rsidR="00D81FAC" w:rsidRPr="00115F03" w:rsidRDefault="00D81FAC" w:rsidP="00D81FAC">
      <w:pPr>
        <w:pStyle w:val="Ttulo1"/>
        <w:shd w:val="clear" w:color="auto" w:fill="2D2F31"/>
        <w:spacing w:before="0"/>
        <w:rPr>
          <w:rFonts w:ascii="Roboto" w:eastAsia="Times New Roman" w:hAnsi="Roboto" w:cs="Times New Roman"/>
          <w:color w:val="FFFFFF"/>
          <w:sz w:val="20"/>
          <w:szCs w:val="20"/>
          <w:lang w:val="es-PA" w:eastAsia="es-PA"/>
        </w:rPr>
      </w:pPr>
      <w:r>
        <w:rPr>
          <w:rFonts w:ascii="Roboto" w:hAnsi="Roboto"/>
          <w:b/>
          <w:bCs/>
          <w:color w:val="FFFFFF"/>
          <w:sz w:val="20"/>
          <w:szCs w:val="20"/>
          <w:lang w:val="es-PA"/>
        </w:rPr>
        <w:lastRenderedPageBreak/>
        <w:t>Asignación de operadores en</w:t>
      </w:r>
      <w:r w:rsidRPr="00FE5259">
        <w:rPr>
          <w:rFonts w:ascii="Roboto" w:hAnsi="Roboto"/>
          <w:b/>
          <w:bCs/>
          <w:color w:val="FFFFFF"/>
          <w:sz w:val="20"/>
          <w:szCs w:val="20"/>
          <w:lang w:val="es-PA"/>
        </w:rPr>
        <w:t xml:space="preserve"> JavaScript</w:t>
      </w:r>
    </w:p>
    <w:p w14:paraId="24AC8806" w14:textId="0D4E7A6B" w:rsidR="00643FF8" w:rsidRDefault="003A296B" w:rsidP="006364B6">
      <w:pPr>
        <w:rPr>
          <w:lang w:val="es-PA"/>
        </w:rPr>
      </w:pPr>
      <w:r>
        <w:rPr>
          <w:noProof/>
        </w:rPr>
        <w:drawing>
          <wp:inline distT="0" distB="0" distL="0" distR="0" wp14:anchorId="67DA79E4" wp14:editId="505D9DCC">
            <wp:extent cx="2117621" cy="2165551"/>
            <wp:effectExtent l="76200" t="95250" r="73660" b="10160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26373" cy="21745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BB12C5" w14:textId="2C8E509B" w:rsidR="0068185E" w:rsidRDefault="00B57AB8" w:rsidP="006364B6">
      <w:pPr>
        <w:rPr>
          <w:lang w:val="es-PA"/>
        </w:rPr>
      </w:pPr>
      <w:r w:rsidRPr="00B57AB8">
        <w:rPr>
          <w:noProof/>
          <w:lang w:val="es-PA"/>
        </w:rPr>
        <w:drawing>
          <wp:inline distT="0" distB="0" distL="0" distR="0" wp14:anchorId="6C1AD56B" wp14:editId="56DA5474">
            <wp:extent cx="1055735" cy="2300558"/>
            <wp:effectExtent l="76200" t="95250" r="68580" b="10033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63489" cy="23174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B7159C" w14:textId="0685109F" w:rsidR="004606C9" w:rsidRDefault="007B1140" w:rsidP="006364B6">
      <w:pPr>
        <w:rPr>
          <w:lang w:val="es-PA"/>
        </w:rPr>
      </w:pPr>
      <w:r>
        <w:rPr>
          <w:lang w:val="es-PA"/>
        </w:rPr>
        <w:t>Concatenar textos</w:t>
      </w:r>
    </w:p>
    <w:p w14:paraId="39DB4D6C" w14:textId="72731ACD" w:rsidR="007B1140" w:rsidRDefault="007B1140" w:rsidP="006364B6">
      <w:pPr>
        <w:rPr>
          <w:lang w:val="es-PA"/>
        </w:rPr>
      </w:pPr>
      <w:r w:rsidRPr="007B1140">
        <w:rPr>
          <w:noProof/>
          <w:lang w:val="es-PA"/>
        </w:rPr>
        <w:drawing>
          <wp:inline distT="0" distB="0" distL="0" distR="0" wp14:anchorId="163B9321" wp14:editId="21591B25">
            <wp:extent cx="1289886" cy="268543"/>
            <wp:effectExtent l="76200" t="76200" r="81915" b="7493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29439" cy="2767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D82BCD" w14:textId="24290585" w:rsidR="007B1140" w:rsidRDefault="007F1C6B" w:rsidP="006364B6">
      <w:pPr>
        <w:rPr>
          <w:lang w:val="es-PA"/>
        </w:rPr>
      </w:pPr>
      <w:r>
        <w:rPr>
          <w:lang w:val="es-PA"/>
        </w:rPr>
        <w:t>Polimorfismo</w:t>
      </w:r>
      <w:r w:rsidR="004B0C87">
        <w:rPr>
          <w:lang w:val="es-PA"/>
        </w:rPr>
        <w:t>: Objeto o material el cual toma varias formas</w:t>
      </w:r>
      <w:r w:rsidR="001D571A">
        <w:rPr>
          <w:lang w:val="es-PA"/>
        </w:rPr>
        <w:t>. Hacer o adaptarse a diferentes situaciones</w:t>
      </w:r>
      <w:r w:rsidR="004B0C87">
        <w:rPr>
          <w:lang w:val="es-PA"/>
        </w:rPr>
        <w:t xml:space="preserve"> </w:t>
      </w:r>
      <w:r w:rsidR="00DB036D">
        <w:rPr>
          <w:lang w:val="es-PA"/>
        </w:rPr>
        <w:t>para cambiar y mutar</w:t>
      </w:r>
      <w:r w:rsidR="008E7D8B">
        <w:rPr>
          <w:lang w:val="es-PA"/>
        </w:rPr>
        <w:t xml:space="preserve"> (cambiar y adaptarse al medio que lo contiene)</w:t>
      </w:r>
    </w:p>
    <w:p w14:paraId="2C1C4479" w14:textId="209C5D00" w:rsidR="007F1C6B" w:rsidRDefault="0058715D" w:rsidP="006364B6">
      <w:pPr>
        <w:rPr>
          <w:lang w:val="es-PA"/>
        </w:rPr>
      </w:pPr>
      <w:r>
        <w:rPr>
          <w:noProof/>
        </w:rPr>
        <w:drawing>
          <wp:inline distT="0" distB="0" distL="0" distR="0" wp14:anchorId="1C492937" wp14:editId="2B68AD36">
            <wp:extent cx="1622319" cy="765510"/>
            <wp:effectExtent l="76200" t="76200" r="73660" b="730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30789" cy="7695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BB3E71">
        <w:rPr>
          <w:lang w:val="es-PA"/>
        </w:rPr>
        <w:t>En est</w:t>
      </w:r>
      <w:r w:rsidR="0044370A">
        <w:rPr>
          <w:lang w:val="es-PA"/>
        </w:rPr>
        <w:t>os</w:t>
      </w:r>
      <w:r w:rsidR="00BB3E71">
        <w:rPr>
          <w:lang w:val="es-PA"/>
        </w:rPr>
        <w:t xml:space="preserve"> ca</w:t>
      </w:r>
      <w:r w:rsidR="00FA5F44">
        <w:rPr>
          <w:lang w:val="es-PA"/>
        </w:rPr>
        <w:t>s</w:t>
      </w:r>
      <w:r w:rsidR="00BB3E71">
        <w:rPr>
          <w:lang w:val="es-PA"/>
        </w:rPr>
        <w:t>o</w:t>
      </w:r>
      <w:r w:rsidR="0044370A">
        <w:rPr>
          <w:lang w:val="es-PA"/>
        </w:rPr>
        <w:t>s</w:t>
      </w:r>
      <w:r w:rsidR="00BB3E71">
        <w:rPr>
          <w:lang w:val="es-PA"/>
        </w:rPr>
        <w:t xml:space="preserve"> el n</w:t>
      </w:r>
      <w:r w:rsidR="00FA5F44">
        <w:rPr>
          <w:lang w:val="es-PA"/>
        </w:rPr>
        <w:t>u</w:t>
      </w:r>
      <w:r w:rsidR="00BB3E71">
        <w:rPr>
          <w:lang w:val="es-PA"/>
        </w:rPr>
        <w:t>mero</w:t>
      </w:r>
      <w:r w:rsidR="00FA5F44">
        <w:rPr>
          <w:lang w:val="es-PA"/>
        </w:rPr>
        <w:t xml:space="preserve"> entero</w:t>
      </w:r>
      <w:r w:rsidR="00BB3E71">
        <w:rPr>
          <w:lang w:val="es-PA"/>
        </w:rPr>
        <w:t xml:space="preserve"> 10 se convierte en texto</w:t>
      </w:r>
    </w:p>
    <w:p w14:paraId="486A3003" w14:textId="0CD661A6" w:rsidR="00BB3E71" w:rsidRDefault="004A239E" w:rsidP="006364B6">
      <w:pPr>
        <w:rPr>
          <w:lang w:val="es-PA"/>
        </w:rPr>
      </w:pPr>
      <w:r>
        <w:rPr>
          <w:noProof/>
        </w:rPr>
        <w:drawing>
          <wp:inline distT="0" distB="0" distL="0" distR="0" wp14:anchorId="7295567B" wp14:editId="5C4A3772">
            <wp:extent cx="1588665" cy="557723"/>
            <wp:effectExtent l="76200" t="76200" r="69215" b="711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09936" cy="5651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06574">
        <w:rPr>
          <w:lang w:val="es-PA"/>
        </w:rPr>
        <w:t xml:space="preserve">En este caso el bolean se convierte en </w:t>
      </w:r>
      <w:r w:rsidR="001A49E4">
        <w:rPr>
          <w:lang w:val="es-PA"/>
        </w:rPr>
        <w:t>String</w:t>
      </w:r>
    </w:p>
    <w:p w14:paraId="56A19FA6" w14:textId="327B6930" w:rsidR="001A49E4" w:rsidRDefault="001A49E4" w:rsidP="006364B6">
      <w:pPr>
        <w:rPr>
          <w:lang w:val="es-PA"/>
        </w:rPr>
      </w:pPr>
      <w:r>
        <w:rPr>
          <w:noProof/>
        </w:rPr>
        <w:drawing>
          <wp:inline distT="0" distB="0" distL="0" distR="0" wp14:anchorId="6E8EC9BE" wp14:editId="07100B42">
            <wp:extent cx="1323924" cy="1015164"/>
            <wp:effectExtent l="95250" t="76200" r="86360" b="711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26627" cy="10172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9C6BBD" w14:textId="2ADC55D0" w:rsidR="0056037F" w:rsidRPr="00115F03" w:rsidRDefault="0056037F" w:rsidP="0056037F">
      <w:pPr>
        <w:pStyle w:val="Ttulo1"/>
        <w:shd w:val="clear" w:color="auto" w:fill="2D2F31"/>
        <w:spacing w:before="0"/>
        <w:rPr>
          <w:rFonts w:ascii="Roboto" w:eastAsia="Times New Roman" w:hAnsi="Roboto" w:cs="Times New Roman"/>
          <w:color w:val="FFFFFF"/>
          <w:sz w:val="20"/>
          <w:szCs w:val="20"/>
          <w:lang w:val="es-PA" w:eastAsia="es-PA"/>
        </w:rPr>
      </w:pPr>
      <w:r>
        <w:rPr>
          <w:rFonts w:ascii="Roboto" w:hAnsi="Roboto"/>
          <w:b/>
          <w:bCs/>
          <w:color w:val="FFFFFF"/>
          <w:sz w:val="20"/>
          <w:szCs w:val="20"/>
          <w:lang w:val="es-PA"/>
        </w:rPr>
        <w:lastRenderedPageBreak/>
        <w:t>Editores de código y Depuradores</w:t>
      </w:r>
      <w:r w:rsidR="00DF7266">
        <w:rPr>
          <w:rFonts w:ascii="Roboto" w:hAnsi="Roboto"/>
          <w:b/>
          <w:bCs/>
          <w:color w:val="FFFFFF"/>
          <w:sz w:val="20"/>
          <w:szCs w:val="20"/>
          <w:lang w:val="es-PA"/>
        </w:rPr>
        <w:t xml:space="preserve"> </w:t>
      </w:r>
      <w:r>
        <w:rPr>
          <w:rFonts w:ascii="Roboto" w:hAnsi="Roboto"/>
          <w:b/>
          <w:bCs/>
          <w:color w:val="FFFFFF"/>
          <w:sz w:val="20"/>
          <w:szCs w:val="20"/>
          <w:lang w:val="es-PA"/>
        </w:rPr>
        <w:t>en</w:t>
      </w:r>
      <w:r w:rsidRPr="00FE5259">
        <w:rPr>
          <w:rFonts w:ascii="Roboto" w:hAnsi="Roboto"/>
          <w:b/>
          <w:bCs/>
          <w:color w:val="FFFFFF"/>
          <w:sz w:val="20"/>
          <w:szCs w:val="20"/>
          <w:lang w:val="es-PA"/>
        </w:rPr>
        <w:t xml:space="preserve"> JavaScript</w:t>
      </w:r>
    </w:p>
    <w:p w14:paraId="437F1441" w14:textId="3EE442AD" w:rsidR="001A49E4" w:rsidRDefault="001A49E4" w:rsidP="0056037F">
      <w:pPr>
        <w:rPr>
          <w:lang w:val="es-PA"/>
        </w:rPr>
      </w:pPr>
    </w:p>
    <w:p w14:paraId="55DEB7C5" w14:textId="2DB07D61" w:rsidR="0056037F" w:rsidRDefault="00A733F1" w:rsidP="0056037F">
      <w:pPr>
        <w:rPr>
          <w:lang w:val="es-PA"/>
        </w:rPr>
      </w:pPr>
      <w:r>
        <w:rPr>
          <w:lang w:val="es-PA"/>
        </w:rPr>
        <w:t>Si requiero generar códigos extensos no solo comando, se puede usar un editor de textos</w:t>
      </w:r>
    </w:p>
    <w:p w14:paraId="156B2C0E" w14:textId="3464EFF2" w:rsidR="00A733F1" w:rsidRDefault="00A733F1" w:rsidP="0056037F">
      <w:pPr>
        <w:rPr>
          <w:lang w:val="es-PA"/>
        </w:rPr>
      </w:pPr>
      <w:r w:rsidRPr="00A733F1">
        <w:rPr>
          <w:noProof/>
          <w:lang w:val="es-PA"/>
        </w:rPr>
        <w:drawing>
          <wp:inline distT="0" distB="0" distL="0" distR="0" wp14:anchorId="06DC2B31" wp14:editId="18B1753D">
            <wp:extent cx="3059112" cy="1293106"/>
            <wp:effectExtent l="95250" t="95250" r="103505" b="977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70029" cy="12977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55E9DD" w14:textId="42272EB8" w:rsidR="00FC4062" w:rsidRDefault="0097782D" w:rsidP="0056037F">
      <w:pPr>
        <w:rPr>
          <w:lang w:val="es-PA"/>
        </w:rPr>
      </w:pPr>
      <w:r>
        <w:rPr>
          <w:lang w:val="es-PA"/>
        </w:rPr>
        <w:t>Los archivos .js generados pueden ser llamados por los navegadores para procesar la información de esos archivos</w:t>
      </w:r>
    </w:p>
    <w:p w14:paraId="36102A0B" w14:textId="30B1C579" w:rsidR="001800D3" w:rsidRDefault="007D08F7" w:rsidP="0056037F">
      <w:pPr>
        <w:rPr>
          <w:lang w:val="es-PA"/>
        </w:rPr>
      </w:pPr>
      <w:r w:rsidRPr="007D08F7">
        <w:rPr>
          <w:noProof/>
          <w:lang w:val="es-PA"/>
        </w:rPr>
        <w:drawing>
          <wp:inline distT="0" distB="0" distL="0" distR="0" wp14:anchorId="2FDFB79A" wp14:editId="2AF361E9">
            <wp:extent cx="2827479" cy="1125750"/>
            <wp:effectExtent l="95250" t="76200" r="68580" b="7493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45270" cy="11328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F181EF" w14:textId="2D659375" w:rsidR="009960AC" w:rsidRDefault="009960AC" w:rsidP="0056037F">
      <w:pPr>
        <w:rPr>
          <w:lang w:val="es-PA"/>
        </w:rPr>
      </w:pPr>
      <w:r>
        <w:rPr>
          <w:lang w:val="es-PA"/>
        </w:rPr>
        <w:t>Asociar un archivo JavaScript (JS) a una plantilla HTML</w:t>
      </w:r>
      <w:r w:rsidR="00FA1EC3">
        <w:rPr>
          <w:lang w:val="es-PA"/>
        </w:rPr>
        <w:t>, para ser utilizadas al cargar el html en el navegador</w:t>
      </w:r>
    </w:p>
    <w:p w14:paraId="6EFC7E97" w14:textId="1031EDB2" w:rsidR="007D08F7" w:rsidRDefault="00A247A7" w:rsidP="0056037F">
      <w:pPr>
        <w:rPr>
          <w:lang w:val="es-PA"/>
        </w:rPr>
      </w:pPr>
      <w:r>
        <w:rPr>
          <w:noProof/>
        </w:rPr>
        <w:drawing>
          <wp:inline distT="0" distB="0" distL="0" distR="0" wp14:anchorId="19878290" wp14:editId="2BA75619">
            <wp:extent cx="3665506" cy="982352"/>
            <wp:effectExtent l="114300" t="76200" r="87630" b="844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00163" cy="9916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788CEB" w14:textId="2DD4550E" w:rsidR="00717C8C" w:rsidRDefault="00717C8C" w:rsidP="0056037F">
      <w:pPr>
        <w:rPr>
          <w:lang w:val="es-PA"/>
        </w:rPr>
      </w:pPr>
      <w:r>
        <w:rPr>
          <w:lang w:val="es-PA"/>
        </w:rPr>
        <w:t>O con uso del tag &lt;script&gt; se puede enviar data de JS al navegador (en este caso a la consola)</w:t>
      </w:r>
    </w:p>
    <w:p w14:paraId="74098A95" w14:textId="5D0AB0FD" w:rsidR="00717C8C" w:rsidRDefault="00717C8C" w:rsidP="0056037F">
      <w:pPr>
        <w:rPr>
          <w:lang w:val="es-PA"/>
        </w:rPr>
      </w:pPr>
      <w:r>
        <w:rPr>
          <w:noProof/>
        </w:rPr>
        <w:drawing>
          <wp:inline distT="0" distB="0" distL="0" distR="0" wp14:anchorId="14E352A3" wp14:editId="2CBC3B23">
            <wp:extent cx="3666486" cy="1166248"/>
            <wp:effectExtent l="114300" t="76200" r="86995" b="723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11524" cy="11805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34B432" w14:textId="4D35070A" w:rsidR="002927AB" w:rsidRDefault="002927AB" w:rsidP="0056037F">
      <w:pPr>
        <w:rPr>
          <w:lang w:val="es-PA"/>
        </w:rPr>
      </w:pPr>
      <w:r>
        <w:rPr>
          <w:lang w:val="es-PA"/>
        </w:rPr>
        <w:t xml:space="preserve">Si son archivos muy grandes </w:t>
      </w:r>
      <w:r w:rsidR="00004D7B">
        <w:rPr>
          <w:lang w:val="es-PA"/>
        </w:rPr>
        <w:t>(archivos .</w:t>
      </w:r>
      <w:r>
        <w:rPr>
          <w:lang w:val="es-PA"/>
        </w:rPr>
        <w:t>js</w:t>
      </w:r>
      <w:r w:rsidR="00004D7B">
        <w:rPr>
          <w:lang w:val="es-PA"/>
        </w:rPr>
        <w:t>)</w:t>
      </w:r>
      <w:r>
        <w:rPr>
          <w:lang w:val="es-PA"/>
        </w:rPr>
        <w:t xml:space="preserve"> se recomienda pasar su carga dentro del HTML dentro del tag &lt;body&gt; no dentro del tag &lt;header&gt;</w:t>
      </w:r>
      <w:r w:rsidR="00004D7B">
        <w:rPr>
          <w:lang w:val="es-PA"/>
        </w:rPr>
        <w:t xml:space="preserve"> para que el renderizado sea más rápido</w:t>
      </w:r>
    </w:p>
    <w:p w14:paraId="5DA86F29" w14:textId="0A60DC3A" w:rsidR="00004D7B" w:rsidRDefault="00004D7B" w:rsidP="0056037F">
      <w:pPr>
        <w:rPr>
          <w:lang w:val="es-PA"/>
        </w:rPr>
      </w:pPr>
    </w:p>
    <w:p w14:paraId="40ED618E" w14:textId="297B63F6" w:rsidR="003A5BEC" w:rsidRDefault="003A5BEC" w:rsidP="0056037F">
      <w:pPr>
        <w:rPr>
          <w:lang w:val="es-PA"/>
        </w:rPr>
      </w:pPr>
      <w:r>
        <w:rPr>
          <w:lang w:val="es-PA"/>
        </w:rPr>
        <w:t>El uso de console.log nos permite depurar los códigos y detectar errores más fácilmente</w:t>
      </w:r>
    </w:p>
    <w:p w14:paraId="16FC093B" w14:textId="2195BE48" w:rsidR="003A5BEC" w:rsidRDefault="003A5BEC" w:rsidP="0056037F">
      <w:pPr>
        <w:rPr>
          <w:lang w:val="es-PA"/>
        </w:rPr>
      </w:pPr>
      <w:r>
        <w:rPr>
          <w:noProof/>
        </w:rPr>
        <w:drawing>
          <wp:inline distT="0" distB="0" distL="0" distR="0" wp14:anchorId="08B19A1D" wp14:editId="12A101AD">
            <wp:extent cx="3690858" cy="1263316"/>
            <wp:effectExtent l="114300" t="76200" r="100330" b="704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16702" cy="12721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5E892A" w14:textId="2E6B0CB7" w:rsidR="00DF7266" w:rsidRDefault="00DF7266">
      <w:pPr>
        <w:rPr>
          <w:lang w:val="es-PA"/>
        </w:rPr>
      </w:pPr>
      <w:r>
        <w:rPr>
          <w:lang w:val="es-PA"/>
        </w:rPr>
        <w:br w:type="page"/>
      </w:r>
    </w:p>
    <w:p w14:paraId="5CBFC6BC" w14:textId="5D51AA6E" w:rsidR="00DF7266" w:rsidRPr="00115F03" w:rsidRDefault="00DF7266" w:rsidP="00DF7266">
      <w:pPr>
        <w:pStyle w:val="Ttulo1"/>
        <w:shd w:val="clear" w:color="auto" w:fill="2D2F31"/>
        <w:spacing w:before="0"/>
        <w:rPr>
          <w:rFonts w:ascii="Roboto" w:eastAsia="Times New Roman" w:hAnsi="Roboto" w:cs="Times New Roman"/>
          <w:color w:val="FFFFFF"/>
          <w:sz w:val="20"/>
          <w:szCs w:val="20"/>
          <w:lang w:val="es-PA" w:eastAsia="es-PA"/>
        </w:rPr>
      </w:pPr>
      <w:r>
        <w:rPr>
          <w:rFonts w:ascii="Roboto" w:hAnsi="Roboto"/>
          <w:b/>
          <w:bCs/>
          <w:color w:val="FFFFFF"/>
          <w:sz w:val="20"/>
          <w:szCs w:val="20"/>
          <w:lang w:val="es-PA"/>
        </w:rPr>
        <w:lastRenderedPageBreak/>
        <w:t>Funciones y sub rutinas en</w:t>
      </w:r>
      <w:r w:rsidRPr="00FE5259">
        <w:rPr>
          <w:rFonts w:ascii="Roboto" w:hAnsi="Roboto"/>
          <w:b/>
          <w:bCs/>
          <w:color w:val="FFFFFF"/>
          <w:sz w:val="20"/>
          <w:szCs w:val="20"/>
          <w:lang w:val="es-PA"/>
        </w:rPr>
        <w:t xml:space="preserve"> JavaScript</w:t>
      </w:r>
    </w:p>
    <w:p w14:paraId="5BD385C5" w14:textId="1C3F174D" w:rsidR="00226394" w:rsidRDefault="00226394" w:rsidP="0056037F">
      <w:pPr>
        <w:rPr>
          <w:lang w:val="es-PA"/>
        </w:rPr>
      </w:pPr>
    </w:p>
    <w:p w14:paraId="3B6D9AB2" w14:textId="0238A602" w:rsidR="00ED2683" w:rsidRDefault="00ED2683" w:rsidP="0056037F">
      <w:pPr>
        <w:rPr>
          <w:lang w:val="es-PA"/>
        </w:rPr>
      </w:pPr>
      <w:r>
        <w:rPr>
          <w:lang w:val="es-PA"/>
        </w:rPr>
        <w:t>Tareas definidas para un grupo de actividades que pueden correr en cualquier punto del tiempo</w:t>
      </w:r>
    </w:p>
    <w:p w14:paraId="52455146" w14:textId="08B268E2" w:rsidR="00ED2683" w:rsidRDefault="00ED2683" w:rsidP="0056037F">
      <w:pPr>
        <w:rPr>
          <w:lang w:val="es-PA"/>
        </w:rPr>
      </w:pPr>
      <w:r>
        <w:rPr>
          <w:lang w:val="es-PA"/>
        </w:rPr>
        <w:t>Lista de instrucciones para completar una rutina</w:t>
      </w:r>
    </w:p>
    <w:p w14:paraId="3F6E67AA" w14:textId="098BBC21" w:rsidR="00ED2683" w:rsidRDefault="00ED2683" w:rsidP="0056037F">
      <w:pPr>
        <w:rPr>
          <w:lang w:val="es-PA"/>
        </w:rPr>
      </w:pPr>
    </w:p>
    <w:p w14:paraId="50BCE985" w14:textId="7ABFDF47" w:rsidR="00ED2683" w:rsidRDefault="00ED2683" w:rsidP="0056037F">
      <w:pPr>
        <w:rPr>
          <w:lang w:val="es-PA"/>
        </w:rPr>
      </w:pPr>
      <w:r>
        <w:rPr>
          <w:lang w:val="es-PA"/>
        </w:rPr>
        <w:t>Función: conjunto de instrucciones</w:t>
      </w:r>
      <w:r w:rsidR="00B8240C">
        <w:rPr>
          <w:lang w:val="es-PA"/>
        </w:rPr>
        <w:t>, que están en memoria,</w:t>
      </w:r>
      <w:r>
        <w:rPr>
          <w:lang w:val="es-PA"/>
        </w:rPr>
        <w:t xml:space="preserve"> que le dicen a la computadora que hacer. Entre paréntesis le pasamos los parámetros o variables </w:t>
      </w:r>
      <w:r w:rsidR="002D11C1">
        <w:rPr>
          <w:lang w:val="es-PA"/>
        </w:rPr>
        <w:t>que pueden modificar las</w:t>
      </w:r>
      <w:r>
        <w:rPr>
          <w:lang w:val="es-PA"/>
        </w:rPr>
        <w:t xml:space="preserve"> instrucciones</w:t>
      </w:r>
      <w:r w:rsidR="0018303A">
        <w:rPr>
          <w:lang w:val="es-PA"/>
        </w:rPr>
        <w:t xml:space="preserve"> y al final pueden retornar algo.</w:t>
      </w:r>
    </w:p>
    <w:p w14:paraId="5B5237D4" w14:textId="4D46F73F" w:rsidR="002D11C1" w:rsidRDefault="002D11C1" w:rsidP="0056037F">
      <w:pPr>
        <w:rPr>
          <w:lang w:val="es-PA"/>
        </w:rPr>
      </w:pPr>
      <w:r>
        <w:rPr>
          <w:noProof/>
        </w:rPr>
        <w:drawing>
          <wp:inline distT="0" distB="0" distL="0" distR="0" wp14:anchorId="56D739EF" wp14:editId="5C99EA80">
            <wp:extent cx="2837915" cy="1849462"/>
            <wp:effectExtent l="95250" t="95250" r="76835" b="939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48219" cy="18561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88122A" w14:textId="19D62E9F" w:rsidR="00201564" w:rsidRDefault="00201564" w:rsidP="0056037F">
      <w:pPr>
        <w:rPr>
          <w:lang w:val="es-PA"/>
        </w:rPr>
      </w:pPr>
    </w:p>
    <w:p w14:paraId="1EF819A9" w14:textId="4BC07EEA" w:rsidR="00A3690E" w:rsidRPr="00115F03" w:rsidRDefault="00A3690E" w:rsidP="00A3690E">
      <w:pPr>
        <w:pStyle w:val="Ttulo1"/>
        <w:shd w:val="clear" w:color="auto" w:fill="2D2F31"/>
        <w:spacing w:before="0"/>
        <w:rPr>
          <w:rFonts w:ascii="Roboto" w:eastAsia="Times New Roman" w:hAnsi="Roboto" w:cs="Times New Roman"/>
          <w:color w:val="FFFFFF"/>
          <w:sz w:val="20"/>
          <w:szCs w:val="20"/>
          <w:lang w:val="es-PA" w:eastAsia="es-PA"/>
        </w:rPr>
      </w:pPr>
      <w:r>
        <w:rPr>
          <w:rFonts w:ascii="Roboto" w:hAnsi="Roboto"/>
          <w:b/>
          <w:bCs/>
          <w:color w:val="FFFFFF"/>
          <w:sz w:val="20"/>
          <w:szCs w:val="20"/>
          <w:lang w:val="es-PA"/>
        </w:rPr>
        <w:t>Objetos y Arreglos en</w:t>
      </w:r>
      <w:r w:rsidRPr="00FE5259">
        <w:rPr>
          <w:rFonts w:ascii="Roboto" w:hAnsi="Roboto"/>
          <w:b/>
          <w:bCs/>
          <w:color w:val="FFFFFF"/>
          <w:sz w:val="20"/>
          <w:szCs w:val="20"/>
          <w:lang w:val="es-PA"/>
        </w:rPr>
        <w:t xml:space="preserve"> JavaScript</w:t>
      </w:r>
    </w:p>
    <w:p w14:paraId="109E95BB" w14:textId="05676C14" w:rsidR="00CE5FE4" w:rsidRDefault="00CE5FE4" w:rsidP="0056037F">
      <w:pPr>
        <w:rPr>
          <w:lang w:val="es-PA"/>
        </w:rPr>
      </w:pPr>
    </w:p>
    <w:p w14:paraId="6BA9E66C" w14:textId="322B0BCD" w:rsidR="00D620B4" w:rsidRDefault="00D620B4" w:rsidP="0056037F">
      <w:pPr>
        <w:rPr>
          <w:lang w:val="es-PA"/>
        </w:rPr>
      </w:pPr>
      <w:r>
        <w:rPr>
          <w:lang w:val="es-PA"/>
        </w:rPr>
        <w:t>Formado por adjetivos o nombre (propiedades) del objeto. Almacenados en la memoria y se les conoce como pares clave-valor (key name pair). Además tiene acciones, funciones o sub rutinas (verbos) que le dan o permiten obtener los valores de las propiedades y sus acciones, llamados métodos porque están dentro de un objeto</w:t>
      </w:r>
    </w:p>
    <w:p w14:paraId="7DFB0F13" w14:textId="3BB4BD01" w:rsidR="00CE5FE4" w:rsidRDefault="00CE5FE4" w:rsidP="0056037F">
      <w:pPr>
        <w:rPr>
          <w:lang w:val="es-PA"/>
        </w:rPr>
      </w:pPr>
      <w:r w:rsidRPr="00CE5FE4">
        <w:rPr>
          <w:lang w:val="es-PA"/>
        </w:rPr>
        <w:drawing>
          <wp:inline distT="0" distB="0" distL="0" distR="0" wp14:anchorId="160012C0" wp14:editId="3D82115A">
            <wp:extent cx="3209290" cy="1236423"/>
            <wp:effectExtent l="114300" t="76200" r="105410" b="781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23294" cy="12418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C3A11D" w14:textId="77777777" w:rsidR="00D620B4" w:rsidRDefault="00D620B4" w:rsidP="0056037F">
      <w:pPr>
        <w:rPr>
          <w:lang w:val="es-PA"/>
        </w:rPr>
      </w:pPr>
    </w:p>
    <w:p w14:paraId="48C7403C" w14:textId="6543020B" w:rsidR="00A3690E" w:rsidRDefault="00CE5FE4" w:rsidP="0056037F">
      <w:pPr>
        <w:rPr>
          <w:lang w:val="es-PA"/>
        </w:rPr>
      </w:pPr>
      <w:r>
        <w:rPr>
          <w:lang w:val="es-PA"/>
        </w:rPr>
        <w:t xml:space="preserve">Arreglos </w:t>
      </w:r>
      <w:r w:rsidR="00D620B4">
        <w:rPr>
          <w:lang w:val="es-PA"/>
        </w:rPr>
        <w:t xml:space="preserve">es un tipo especial de objeto que contiene </w:t>
      </w:r>
      <w:r>
        <w:rPr>
          <w:lang w:val="es-PA"/>
        </w:rPr>
        <w:t>listas de objetos</w:t>
      </w:r>
      <w:r w:rsidR="00E4234D">
        <w:rPr>
          <w:lang w:val="es-PA"/>
        </w:rPr>
        <w:t xml:space="preserve">. Tiene números asignados y elementos asociados a esos números </w:t>
      </w:r>
      <w:r w:rsidR="00D418DA">
        <w:rPr>
          <w:lang w:val="es-PA"/>
        </w:rPr>
        <w:t>(elementos)</w:t>
      </w:r>
    </w:p>
    <w:p w14:paraId="4E9676D6" w14:textId="18769F0E" w:rsidR="00D620B4" w:rsidRDefault="00D620B4" w:rsidP="0056037F">
      <w:pPr>
        <w:rPr>
          <w:lang w:val="es-PA"/>
        </w:rPr>
      </w:pPr>
      <w:r>
        <w:rPr>
          <w:noProof/>
        </w:rPr>
        <w:drawing>
          <wp:inline distT="0" distB="0" distL="0" distR="0" wp14:anchorId="19C09269" wp14:editId="0AC54990">
            <wp:extent cx="3194050" cy="1319766"/>
            <wp:effectExtent l="114300" t="95250" r="120650" b="901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08056" cy="13255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235A50" w14:textId="0E4C829C" w:rsidR="00CE5FE4" w:rsidRDefault="00CE5FE4" w:rsidP="0056037F">
      <w:pPr>
        <w:rPr>
          <w:lang w:val="es-PA"/>
        </w:rPr>
      </w:pPr>
    </w:p>
    <w:p w14:paraId="71FBFCD5" w14:textId="77777777" w:rsidR="00430438" w:rsidRDefault="00430438">
      <w:pPr>
        <w:rPr>
          <w:lang w:val="es-PA"/>
        </w:rPr>
      </w:pPr>
      <w:r>
        <w:rPr>
          <w:lang w:val="es-PA"/>
        </w:rPr>
        <w:br w:type="page"/>
      </w:r>
    </w:p>
    <w:p w14:paraId="283B6274" w14:textId="6F1D046C" w:rsidR="00CE5FE4" w:rsidRDefault="00430438" w:rsidP="0056037F">
      <w:pPr>
        <w:rPr>
          <w:lang w:val="es-PA"/>
        </w:rPr>
      </w:pPr>
      <w:r>
        <w:rPr>
          <w:lang w:val="es-PA"/>
        </w:rPr>
        <w:lastRenderedPageBreak/>
        <w:t xml:space="preserve">Si borro el elemento 1: Orange, </w:t>
      </w:r>
      <w:r w:rsidR="007C5089">
        <w:rPr>
          <w:lang w:val="es-PA"/>
        </w:rPr>
        <w:t xml:space="preserve">o si agrego un nuevo elemento, </w:t>
      </w:r>
      <w:r>
        <w:rPr>
          <w:lang w:val="es-PA"/>
        </w:rPr>
        <w:t>el arreglo se reorganizará automáticamente</w:t>
      </w:r>
    </w:p>
    <w:p w14:paraId="3E06BAED" w14:textId="473F9B32" w:rsidR="00430438" w:rsidRDefault="00430438" w:rsidP="0056037F">
      <w:pPr>
        <w:rPr>
          <w:lang w:val="es-PA"/>
        </w:rPr>
      </w:pPr>
      <w:r>
        <w:rPr>
          <w:noProof/>
        </w:rPr>
        <w:drawing>
          <wp:inline distT="0" distB="0" distL="0" distR="0" wp14:anchorId="720C4F10" wp14:editId="28C99C59">
            <wp:extent cx="3554730" cy="1560811"/>
            <wp:effectExtent l="95250" t="95250" r="102870" b="9715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65844" cy="15656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319FA8" w14:textId="5C20D7D4" w:rsidR="007C5089" w:rsidRDefault="007C5089" w:rsidP="0056037F">
      <w:pPr>
        <w:rPr>
          <w:lang w:val="es-PA"/>
        </w:rPr>
      </w:pPr>
      <w:r>
        <w:rPr>
          <w:noProof/>
        </w:rPr>
        <w:drawing>
          <wp:inline distT="0" distB="0" distL="0" distR="0" wp14:anchorId="3191A0F8" wp14:editId="4A64559A">
            <wp:extent cx="3559810" cy="1853193"/>
            <wp:effectExtent l="95250" t="95250" r="97790" b="901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64653" cy="18557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629B3E" w14:textId="77777777" w:rsidR="00E6445D" w:rsidRDefault="00E6445D">
      <w:pPr>
        <w:rPr>
          <w:lang w:val="es-PA"/>
        </w:rPr>
      </w:pPr>
      <w:r>
        <w:rPr>
          <w:lang w:val="es-PA"/>
        </w:rPr>
        <w:br w:type="page"/>
      </w:r>
    </w:p>
    <w:p w14:paraId="7304CB89" w14:textId="1B10C502" w:rsidR="00E6445D" w:rsidRPr="00E6445D" w:rsidRDefault="00E6445D" w:rsidP="0056037F">
      <w:pPr>
        <w:rPr>
          <w:b/>
          <w:bCs/>
          <w:sz w:val="24"/>
          <w:szCs w:val="24"/>
          <w:lang w:val="es-PA"/>
        </w:rPr>
      </w:pPr>
      <w:r w:rsidRPr="00E6445D">
        <w:rPr>
          <w:b/>
          <w:bCs/>
          <w:sz w:val="24"/>
          <w:szCs w:val="24"/>
          <w:lang w:val="es-PA"/>
        </w:rPr>
        <w:lastRenderedPageBreak/>
        <w:t>Ejemplo:</w:t>
      </w:r>
    </w:p>
    <w:p w14:paraId="32839D9B" w14:textId="2FEC94A3" w:rsidR="00E6445D" w:rsidRDefault="00E6445D" w:rsidP="0056037F">
      <w:pPr>
        <w:rPr>
          <w:lang w:val="es-PA"/>
        </w:rPr>
      </w:pPr>
    </w:p>
    <w:p w14:paraId="220EF9F9" w14:textId="60D9B376" w:rsidR="00E6445D" w:rsidRPr="00E6445D" w:rsidRDefault="00E6445D" w:rsidP="0056037F">
      <w:pPr>
        <w:rPr>
          <w:b/>
          <w:bCs/>
          <w:lang w:val="es-PA"/>
        </w:rPr>
      </w:pPr>
      <w:r w:rsidRPr="00E6445D">
        <w:rPr>
          <w:b/>
          <w:bCs/>
          <w:lang w:val="es-PA"/>
        </w:rPr>
        <w:t>myapp.html</w:t>
      </w:r>
    </w:p>
    <w:p w14:paraId="01286655" w14:textId="77777777" w:rsidR="00E6445D" w:rsidRPr="00E6445D" w:rsidRDefault="00E6445D" w:rsidP="00E644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&lt;!</w:t>
      </w:r>
      <w:r w:rsidRPr="00E644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DOCTYPE</w:t>
      </w:r>
      <w:r w:rsidRPr="00E644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644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html</w:t>
      </w: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5EA8567" w14:textId="77777777" w:rsidR="00E6445D" w:rsidRPr="00E6445D" w:rsidRDefault="00E6445D" w:rsidP="00E644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E644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html</w:t>
      </w:r>
      <w:r w:rsidRPr="00E644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644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lang</w:t>
      </w:r>
      <w:r w:rsidRPr="00E644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=</w:t>
      </w:r>
      <w:r w:rsidRPr="00E6445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"en"</w:t>
      </w: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10C6E94" w14:textId="77777777" w:rsidR="00E6445D" w:rsidRPr="00E6445D" w:rsidRDefault="00E6445D" w:rsidP="00E644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E644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head</w:t>
      </w: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4FADE8B" w14:textId="77777777" w:rsidR="00E6445D" w:rsidRPr="00E6445D" w:rsidRDefault="00E6445D" w:rsidP="00E644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644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E644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meta</w:t>
      </w:r>
      <w:r w:rsidRPr="00E644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644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charset</w:t>
      </w:r>
      <w:r w:rsidRPr="00E644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=</w:t>
      </w:r>
      <w:r w:rsidRPr="00E6445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"UTF-8"</w:t>
      </w: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7384C99" w14:textId="77777777" w:rsidR="00E6445D" w:rsidRPr="00E6445D" w:rsidRDefault="00E6445D" w:rsidP="00E644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644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E644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meta</w:t>
      </w:r>
      <w:r w:rsidRPr="00E644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644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E644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=</w:t>
      </w:r>
      <w:r w:rsidRPr="00E6445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"viewport"</w:t>
      </w:r>
      <w:r w:rsidRPr="00E644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644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</w:t>
      </w:r>
      <w:r w:rsidRPr="00E644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=</w:t>
      </w:r>
      <w:r w:rsidRPr="00E6445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"width=device-width, initial-scale=1.0"</w:t>
      </w: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5DF6E49" w14:textId="77777777" w:rsidR="00E6445D" w:rsidRPr="00E6445D" w:rsidRDefault="00E6445D" w:rsidP="00E644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644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E644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title</w:t>
      </w: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E644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Document</w:t>
      </w: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E644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title</w:t>
      </w: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796C527" w14:textId="77777777" w:rsidR="00E6445D" w:rsidRPr="00E6445D" w:rsidRDefault="00E6445D" w:rsidP="00E644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E644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head</w:t>
      </w: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6E1652D0" w14:textId="77777777" w:rsidR="00E6445D" w:rsidRPr="00E6445D" w:rsidRDefault="00E6445D" w:rsidP="00E644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E644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body</w:t>
      </w: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6973FA42" w14:textId="77777777" w:rsidR="00E6445D" w:rsidRPr="00E6445D" w:rsidRDefault="00E6445D" w:rsidP="00E644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644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E644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h1</w:t>
      </w: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E644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Javascript Essencials</w:t>
      </w: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E644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h1</w:t>
      </w: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154AA31" w14:textId="77777777" w:rsidR="00E6445D" w:rsidRPr="00E6445D" w:rsidRDefault="00E6445D" w:rsidP="00E644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644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E644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script</w:t>
      </w:r>
      <w:r w:rsidRPr="00E6445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E644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src</w:t>
      </w:r>
      <w:r w:rsidRPr="00E6445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6445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"myapp.js"</w:t>
      </w: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&gt;&lt;/</w:t>
      </w:r>
      <w:r w:rsidRPr="00E644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script</w:t>
      </w: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811E913" w14:textId="77777777" w:rsidR="00E6445D" w:rsidRPr="00E6445D" w:rsidRDefault="00E6445D" w:rsidP="00E644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E6445D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body</w:t>
      </w: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72275E7B" w14:textId="77777777" w:rsidR="00E6445D" w:rsidRPr="00E6445D" w:rsidRDefault="00E6445D" w:rsidP="00E644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E6445D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html</w:t>
      </w:r>
      <w:r w:rsidRPr="00E6445D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A59617C" w14:textId="1AC6B04D" w:rsidR="00E6445D" w:rsidRDefault="00E6445D" w:rsidP="0056037F">
      <w:pPr>
        <w:rPr>
          <w:lang w:val="es-PA"/>
        </w:rPr>
      </w:pPr>
    </w:p>
    <w:p w14:paraId="53664C2B" w14:textId="6ECD5C0A" w:rsidR="00E6445D" w:rsidRPr="00E6445D" w:rsidRDefault="00E6445D" w:rsidP="0056037F">
      <w:pPr>
        <w:rPr>
          <w:b/>
          <w:bCs/>
        </w:rPr>
      </w:pPr>
      <w:r w:rsidRPr="00E6445D">
        <w:rPr>
          <w:b/>
          <w:bCs/>
        </w:rPr>
        <w:t>myapp.js</w:t>
      </w:r>
    </w:p>
    <w:p w14:paraId="21EB5939" w14:textId="77777777" w:rsidR="00634099" w:rsidRPr="00634099" w:rsidRDefault="00634099" w:rsidP="00634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409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var</w:t>
      </w: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409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car</w:t>
      </w: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409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CCA94E8" w14:textId="77777777" w:rsidR="00634099" w:rsidRPr="00634099" w:rsidRDefault="00634099" w:rsidP="00634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3409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color:</w:t>
      </w: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409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"red"</w:t>
      </w: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2BF60C5" w14:textId="77777777" w:rsidR="00634099" w:rsidRPr="00634099" w:rsidRDefault="00634099" w:rsidP="00634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3409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speed:</w:t>
      </w: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4099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200</w:t>
      </w: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2F05342" w14:textId="77777777" w:rsidR="00634099" w:rsidRPr="00634099" w:rsidRDefault="00634099" w:rsidP="00634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3409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drive</w:t>
      </w:r>
      <w:r w:rsidRPr="0063409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409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{</w:t>
      </w:r>
    </w:p>
    <w:p w14:paraId="38B7082F" w14:textId="77777777" w:rsidR="00634099" w:rsidRPr="00634099" w:rsidRDefault="00634099" w:rsidP="00634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3409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409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driveF</w:t>
      </w: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0C1BA8E" w14:textId="77777777" w:rsidR="00634099" w:rsidRPr="00634099" w:rsidRDefault="00634099" w:rsidP="00634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031EBE5E" w14:textId="77777777" w:rsidR="00634099" w:rsidRPr="00634099" w:rsidRDefault="00634099" w:rsidP="00634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56E24A7E" w14:textId="77777777" w:rsidR="00634099" w:rsidRPr="00634099" w:rsidRDefault="00634099" w:rsidP="0063409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409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var</w:t>
      </w: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409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shoppingLIst</w:t>
      </w: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409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r w:rsidRPr="0063409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"Apple"</w:t>
      </w: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63409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"Orange"</w:t>
      </w: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63409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"“Pear"</w:t>
      </w:r>
      <w:r w:rsidRPr="0063409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];</w:t>
      </w:r>
    </w:p>
    <w:p w14:paraId="12B731FB" w14:textId="19051A11" w:rsidR="00E6445D" w:rsidRPr="00634099" w:rsidRDefault="00E6445D" w:rsidP="0056037F"/>
    <w:p w14:paraId="73C5B445" w14:textId="2A4D1936" w:rsidR="00E6445D" w:rsidRDefault="00E6445D" w:rsidP="0056037F">
      <w:pPr>
        <w:rPr>
          <w:lang w:val="es-PA"/>
        </w:rPr>
      </w:pPr>
      <w:r>
        <w:rPr>
          <w:noProof/>
        </w:rPr>
        <w:drawing>
          <wp:inline distT="0" distB="0" distL="0" distR="0" wp14:anchorId="6ACCED81" wp14:editId="78254E06">
            <wp:extent cx="4163615" cy="1771015"/>
            <wp:effectExtent l="95250" t="95250" r="104140" b="958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79819" cy="17779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4CF55F" w14:textId="45C1EA99" w:rsidR="00E6445D" w:rsidRDefault="00E6445D" w:rsidP="0056037F">
      <w:pPr>
        <w:rPr>
          <w:lang w:val="es-PA"/>
        </w:rPr>
      </w:pPr>
    </w:p>
    <w:p w14:paraId="3B51B6D7" w14:textId="2DB309F9" w:rsidR="00376F19" w:rsidRDefault="00634099" w:rsidP="0056037F">
      <w:pPr>
        <w:rPr>
          <w:lang w:val="es-PA"/>
        </w:rPr>
      </w:pPr>
      <w:r>
        <w:rPr>
          <w:noProof/>
        </w:rPr>
        <w:drawing>
          <wp:inline distT="0" distB="0" distL="0" distR="0" wp14:anchorId="3C5BB882" wp14:editId="0D2C77D9">
            <wp:extent cx="4169565" cy="1953260"/>
            <wp:effectExtent l="95250" t="95250" r="97790" b="10414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76624" cy="195656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978AC3" w14:textId="064F3364" w:rsidR="00634099" w:rsidRPr="00376F19" w:rsidRDefault="00376F19" w:rsidP="0056037F">
      <w:pPr>
        <w:rPr>
          <w:b/>
          <w:bCs/>
          <w:sz w:val="24"/>
          <w:szCs w:val="24"/>
          <w:lang w:val="es-PA"/>
        </w:rPr>
      </w:pPr>
      <w:r w:rsidRPr="00376F19">
        <w:rPr>
          <w:b/>
          <w:bCs/>
          <w:sz w:val="24"/>
          <w:szCs w:val="24"/>
          <w:lang w:val="es-PA"/>
        </w:rPr>
        <w:lastRenderedPageBreak/>
        <w:t>Objetos embebidos</w:t>
      </w:r>
    </w:p>
    <w:p w14:paraId="27733B4D" w14:textId="0AB6C6C0" w:rsidR="00376F19" w:rsidRDefault="00376F19" w:rsidP="0056037F">
      <w:pPr>
        <w:rPr>
          <w:lang w:val="es-PA"/>
        </w:rPr>
      </w:pPr>
    </w:p>
    <w:p w14:paraId="20F37C0F" w14:textId="22120ABC" w:rsidR="00376F19" w:rsidRDefault="00376F19" w:rsidP="0056037F">
      <w:pPr>
        <w:rPr>
          <w:noProof/>
        </w:rPr>
      </w:pPr>
      <w:r>
        <w:rPr>
          <w:noProof/>
        </w:rPr>
        <w:drawing>
          <wp:inline distT="0" distB="0" distL="0" distR="0" wp14:anchorId="7FF03828" wp14:editId="29672911">
            <wp:extent cx="3561058" cy="1697355"/>
            <wp:effectExtent l="95250" t="95250" r="97155" b="933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70878" cy="17020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6F3298" w:rsidRPr="006F3298">
        <w:rPr>
          <w:noProof/>
        </w:rPr>
        <w:t xml:space="preserve"> </w:t>
      </w:r>
      <w:r w:rsidR="006F3298">
        <w:rPr>
          <w:noProof/>
        </w:rPr>
        <w:drawing>
          <wp:inline distT="0" distB="0" distL="0" distR="0" wp14:anchorId="05BCAB6D" wp14:editId="6FC52F1C">
            <wp:extent cx="2319958" cy="1633855"/>
            <wp:effectExtent l="76200" t="95250" r="80645" b="9969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24488" cy="16370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3284C5" w14:textId="121C556E" w:rsidR="00C9569E" w:rsidRDefault="00C9569E" w:rsidP="0056037F">
      <w:pPr>
        <w:rPr>
          <w:noProof/>
        </w:rPr>
      </w:pPr>
    </w:p>
    <w:p w14:paraId="64062AF6" w14:textId="77246C12" w:rsidR="00C9569E" w:rsidRDefault="00C9569E" w:rsidP="0056037F">
      <w:pPr>
        <w:rPr>
          <w:noProof/>
          <w:lang w:val="es-PA"/>
        </w:rPr>
      </w:pPr>
      <w:r w:rsidRPr="00C9569E">
        <w:rPr>
          <w:noProof/>
          <w:lang w:val="es-PA"/>
        </w:rPr>
        <w:t>Un arreglo puede contener un a</w:t>
      </w:r>
      <w:r>
        <w:rPr>
          <w:noProof/>
          <w:lang w:val="es-PA"/>
        </w:rPr>
        <w:t>rreglo embebido internamente o una funcion embedida. En un arreglo las funciones no se les asigna nombres como en los objetos, ni se asignan nombres a los elementos</w:t>
      </w:r>
    </w:p>
    <w:p w14:paraId="6C78E01C" w14:textId="62A16329" w:rsidR="00C9569E" w:rsidRDefault="00C9569E" w:rsidP="0056037F">
      <w:pPr>
        <w:rPr>
          <w:noProof/>
          <w:lang w:val="es-PA"/>
        </w:rPr>
      </w:pPr>
      <w:r>
        <w:rPr>
          <w:noProof/>
        </w:rPr>
        <w:drawing>
          <wp:inline distT="0" distB="0" distL="0" distR="0" wp14:anchorId="0234001E" wp14:editId="66EEEC1D">
            <wp:extent cx="4561363" cy="2327910"/>
            <wp:effectExtent l="95250" t="95250" r="86995" b="914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72145" cy="23334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65F5E2" w14:textId="76E4F62A" w:rsidR="00415294" w:rsidRDefault="00415294">
      <w:pPr>
        <w:rPr>
          <w:noProof/>
          <w:lang w:val="es-PA"/>
        </w:rPr>
      </w:pPr>
      <w:r>
        <w:rPr>
          <w:noProof/>
          <w:lang w:val="es-PA"/>
        </w:rPr>
        <w:br w:type="page"/>
      </w:r>
    </w:p>
    <w:p w14:paraId="48C49D19" w14:textId="33C3B07C" w:rsidR="00415294" w:rsidRDefault="00415294" w:rsidP="0056037F">
      <w:pPr>
        <w:rPr>
          <w:noProof/>
          <w:lang w:val="es-PA"/>
        </w:rPr>
      </w:pPr>
      <w:r>
        <w:rPr>
          <w:noProof/>
          <w:lang w:val="es-PA"/>
        </w:rPr>
        <w:lastRenderedPageBreak/>
        <w:t>Arreglo embebido en el arreglo</w:t>
      </w:r>
    </w:p>
    <w:p w14:paraId="39C14BC1" w14:textId="75565F08" w:rsidR="00431DE3" w:rsidRDefault="00431DE3" w:rsidP="0056037F">
      <w:pPr>
        <w:rPr>
          <w:noProof/>
          <w:lang w:val="es-PA"/>
        </w:rPr>
      </w:pPr>
      <w:r>
        <w:rPr>
          <w:noProof/>
        </w:rPr>
        <w:drawing>
          <wp:inline distT="0" distB="0" distL="0" distR="0" wp14:anchorId="3F0862D3" wp14:editId="6BCEEF6D">
            <wp:extent cx="1818640" cy="1977216"/>
            <wp:effectExtent l="76200" t="95250" r="67310" b="9969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7671" cy="19870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8BBE2" w14:textId="519C77E3" w:rsidR="00415294" w:rsidRDefault="00415294" w:rsidP="0056037F">
      <w:pPr>
        <w:rPr>
          <w:noProof/>
          <w:lang w:val="es-PA"/>
        </w:rPr>
      </w:pPr>
    </w:p>
    <w:p w14:paraId="7AB00E70" w14:textId="7B87D78E" w:rsidR="00415294" w:rsidRDefault="00415294" w:rsidP="0056037F">
      <w:pPr>
        <w:rPr>
          <w:noProof/>
          <w:lang w:val="es-PA"/>
        </w:rPr>
      </w:pPr>
      <w:r>
        <w:rPr>
          <w:noProof/>
          <w:lang w:val="es-PA"/>
        </w:rPr>
        <w:t>Objeto embebido en el arreglo</w:t>
      </w:r>
    </w:p>
    <w:p w14:paraId="25656EC7" w14:textId="5181A20A" w:rsidR="00415294" w:rsidRDefault="00415294" w:rsidP="0056037F">
      <w:pPr>
        <w:rPr>
          <w:noProof/>
          <w:lang w:val="es-PA"/>
        </w:rPr>
      </w:pPr>
      <w:r>
        <w:rPr>
          <w:noProof/>
        </w:rPr>
        <w:drawing>
          <wp:inline distT="0" distB="0" distL="0" distR="0" wp14:anchorId="7532332B" wp14:editId="6796CB34">
            <wp:extent cx="1920186" cy="1577975"/>
            <wp:effectExtent l="76200" t="95250" r="80645" b="984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27280" cy="15838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224858" w14:textId="77777777" w:rsidR="00C9569E" w:rsidRDefault="00C9569E" w:rsidP="0056037F">
      <w:pPr>
        <w:rPr>
          <w:noProof/>
          <w:lang w:val="es-PA"/>
        </w:rPr>
      </w:pPr>
    </w:p>
    <w:p w14:paraId="28BC5E59" w14:textId="0FA274AA" w:rsidR="00CB1ADF" w:rsidRPr="00115F03" w:rsidRDefault="00CB1ADF" w:rsidP="00CB1ADF">
      <w:pPr>
        <w:pStyle w:val="Ttulo1"/>
        <w:shd w:val="clear" w:color="auto" w:fill="2D2F31"/>
        <w:spacing w:before="0"/>
        <w:rPr>
          <w:rFonts w:ascii="Roboto" w:eastAsia="Times New Roman" w:hAnsi="Roboto" w:cs="Times New Roman"/>
          <w:color w:val="FFFFFF"/>
          <w:sz w:val="20"/>
          <w:szCs w:val="20"/>
          <w:lang w:val="es-PA" w:eastAsia="es-PA"/>
        </w:rPr>
      </w:pPr>
      <w:r>
        <w:rPr>
          <w:rFonts w:ascii="Roboto" w:hAnsi="Roboto"/>
          <w:b/>
          <w:bCs/>
          <w:color w:val="FFFFFF"/>
          <w:sz w:val="20"/>
          <w:szCs w:val="20"/>
          <w:lang w:val="es-PA"/>
        </w:rPr>
        <w:t xml:space="preserve">Acceso de memoria </w:t>
      </w:r>
      <w:r>
        <w:rPr>
          <w:rFonts w:ascii="Roboto" w:hAnsi="Roboto"/>
          <w:b/>
          <w:bCs/>
          <w:color w:val="FFFFFF"/>
          <w:sz w:val="20"/>
          <w:szCs w:val="20"/>
          <w:lang w:val="es-PA"/>
        </w:rPr>
        <w:t>en</w:t>
      </w:r>
      <w:r w:rsidRPr="00FE5259">
        <w:rPr>
          <w:rFonts w:ascii="Roboto" w:hAnsi="Roboto"/>
          <w:b/>
          <w:bCs/>
          <w:color w:val="FFFFFF"/>
          <w:sz w:val="20"/>
          <w:szCs w:val="20"/>
          <w:lang w:val="es-PA"/>
        </w:rPr>
        <w:t xml:space="preserve"> JavaScript</w:t>
      </w:r>
    </w:p>
    <w:p w14:paraId="2E661E08" w14:textId="24587750" w:rsidR="00C9569E" w:rsidRDefault="00C9569E" w:rsidP="0056037F">
      <w:pPr>
        <w:rPr>
          <w:lang w:val="es-PA"/>
        </w:rPr>
      </w:pPr>
    </w:p>
    <w:p w14:paraId="70E5F31A" w14:textId="31BAE9C3" w:rsidR="00FC72FF" w:rsidRDefault="00FC72FF" w:rsidP="0056037F">
      <w:pPr>
        <w:rPr>
          <w:lang w:val="es-PA"/>
        </w:rPr>
      </w:pPr>
      <w:r>
        <w:rPr>
          <w:noProof/>
        </w:rPr>
        <w:drawing>
          <wp:inline distT="0" distB="0" distL="0" distR="0" wp14:anchorId="6AA6A1F3" wp14:editId="27D076DF">
            <wp:extent cx="5274310" cy="316865"/>
            <wp:effectExtent l="114300" t="76200" r="116840" b="831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D67D4" w14:textId="393C89F9" w:rsidR="003F1F3D" w:rsidRDefault="003F1F3D" w:rsidP="0056037F">
      <w:pPr>
        <w:rPr>
          <w:lang w:val="es-PA"/>
        </w:rPr>
      </w:pPr>
      <w:r>
        <w:rPr>
          <w:lang w:val="es-PA"/>
        </w:rPr>
        <w:t xml:space="preserve">En oportunidades requerimos saber el tipo de objeto y su posición dentro del objeto </w:t>
      </w:r>
    </w:p>
    <w:p w14:paraId="6285D66B" w14:textId="7FF2B1D8" w:rsidR="003F1F3D" w:rsidRDefault="003F1F3D" w:rsidP="0056037F">
      <w:pPr>
        <w:rPr>
          <w:lang w:val="es-PA"/>
        </w:rPr>
      </w:pPr>
      <w:r>
        <w:rPr>
          <w:lang w:val="es-PA"/>
        </w:rPr>
        <w:t>Access Member es J</w:t>
      </w:r>
      <w:r w:rsidR="002E79C5">
        <w:rPr>
          <w:lang w:val="es-PA"/>
        </w:rPr>
        <w:t>S</w:t>
      </w:r>
      <w:r>
        <w:rPr>
          <w:lang w:val="es-PA"/>
        </w:rPr>
        <w:t xml:space="preserve"> es un punto “.”; Este </w:t>
      </w:r>
      <w:r w:rsidR="002E79C5">
        <w:rPr>
          <w:lang w:val="es-PA"/>
        </w:rPr>
        <w:t>A</w:t>
      </w:r>
      <w:r>
        <w:rPr>
          <w:lang w:val="es-PA"/>
        </w:rPr>
        <w:t>ccess Member me permite saber el valor dentro de un objeto</w:t>
      </w:r>
      <w:r w:rsidR="00D925CD">
        <w:rPr>
          <w:lang w:val="es-PA"/>
        </w:rPr>
        <w:t>.</w:t>
      </w:r>
    </w:p>
    <w:p w14:paraId="1C9DAF0C" w14:textId="2E101389" w:rsidR="00D925CD" w:rsidRDefault="00D925CD" w:rsidP="0056037F">
      <w:pPr>
        <w:rPr>
          <w:lang w:val="es-PA"/>
        </w:rPr>
      </w:pPr>
      <w:r>
        <w:rPr>
          <w:noProof/>
        </w:rPr>
        <w:drawing>
          <wp:inline distT="0" distB="0" distL="0" distR="0" wp14:anchorId="3E813590" wp14:editId="1F8EB8C8">
            <wp:extent cx="3864610" cy="1618707"/>
            <wp:effectExtent l="95250" t="95250" r="97790" b="958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69548" cy="16207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CA2CD0" w14:textId="6780CDB3" w:rsidR="008C2292" w:rsidRDefault="008C2292" w:rsidP="0056037F">
      <w:pPr>
        <w:rPr>
          <w:lang w:val="es-PA"/>
        </w:rPr>
      </w:pPr>
      <w:r>
        <w:rPr>
          <w:noProof/>
        </w:rPr>
        <w:lastRenderedPageBreak/>
        <w:drawing>
          <wp:inline distT="0" distB="0" distL="0" distR="0" wp14:anchorId="631E39E6" wp14:editId="651A7E2C">
            <wp:extent cx="3882591" cy="1213485"/>
            <wp:effectExtent l="95250" t="76200" r="99060" b="819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87503" cy="12150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603095" w14:textId="2C3494D4" w:rsidR="004B6F61" w:rsidRDefault="004B6F61" w:rsidP="0056037F">
      <w:pPr>
        <w:rPr>
          <w:lang w:val="es-PA"/>
        </w:rPr>
      </w:pPr>
    </w:p>
    <w:p w14:paraId="783E548A" w14:textId="0A3E35EF" w:rsidR="004B6F61" w:rsidRDefault="004B6F61" w:rsidP="0056037F">
      <w:pPr>
        <w:rPr>
          <w:lang w:val="es-PA"/>
        </w:rPr>
      </w:pPr>
    </w:p>
    <w:p w14:paraId="0FA7D8C9" w14:textId="1F441DD2" w:rsidR="004B6F61" w:rsidRDefault="004B6F61" w:rsidP="0056037F">
      <w:pPr>
        <w:rPr>
          <w:lang w:val="es-PA"/>
        </w:rPr>
      </w:pPr>
      <w:r>
        <w:rPr>
          <w:lang w:val="es-PA"/>
        </w:rPr>
        <w:t>window.console es un objeto</w:t>
      </w:r>
    </w:p>
    <w:p w14:paraId="73312D76" w14:textId="25AECAB2" w:rsidR="004B6F61" w:rsidRDefault="004B6F61" w:rsidP="0056037F">
      <w:pPr>
        <w:rPr>
          <w:lang w:val="es-PA"/>
        </w:rPr>
      </w:pPr>
      <w:r>
        <w:rPr>
          <w:noProof/>
        </w:rPr>
        <w:drawing>
          <wp:inline distT="0" distB="0" distL="0" distR="0" wp14:anchorId="3DA2D58C" wp14:editId="0A2278CC">
            <wp:extent cx="3305810" cy="2198965"/>
            <wp:effectExtent l="95250" t="95250" r="85090" b="8763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11756" cy="22029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95C429" w14:textId="1338CDB8" w:rsidR="00B45022" w:rsidRDefault="00B45022">
      <w:pPr>
        <w:rPr>
          <w:lang w:val="es-PA"/>
        </w:rPr>
      </w:pPr>
    </w:p>
    <w:p w14:paraId="42360F23" w14:textId="3BA39E63" w:rsidR="00B45022" w:rsidRDefault="00B45022" w:rsidP="0056037F">
      <w:pPr>
        <w:rPr>
          <w:lang w:val="es-PA"/>
        </w:rPr>
      </w:pPr>
      <w:r>
        <w:rPr>
          <w:lang w:val="es-PA"/>
        </w:rPr>
        <w:t>Si Utilizo el Access Members de un método dentro de una función sin pasar los parámetros, solo se muestra la sintaxis actual del método y si le agrego paréntesis me muestra el resultado del método</w:t>
      </w:r>
    </w:p>
    <w:p w14:paraId="15D99D7F" w14:textId="7058817A" w:rsidR="00B45022" w:rsidRDefault="00B45022" w:rsidP="0056037F">
      <w:pPr>
        <w:rPr>
          <w:lang w:val="es-PA"/>
        </w:rPr>
      </w:pPr>
      <w:r>
        <w:rPr>
          <w:noProof/>
        </w:rPr>
        <w:drawing>
          <wp:inline distT="0" distB="0" distL="0" distR="0" wp14:anchorId="4339EAEB" wp14:editId="4AB8074A">
            <wp:extent cx="3212997" cy="1345390"/>
            <wp:effectExtent l="114300" t="95250" r="121285" b="10287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31027" cy="1352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C1FC2" w14:textId="096F7BBA" w:rsidR="00511C12" w:rsidRDefault="00511C12" w:rsidP="0056037F">
      <w:pPr>
        <w:rPr>
          <w:lang w:val="es-PA"/>
        </w:rPr>
      </w:pPr>
      <w:r>
        <w:rPr>
          <w:lang w:val="es-PA"/>
        </w:rPr>
        <w:t>Los datos de un arreglo también se pueden consultar con Access Members</w:t>
      </w:r>
    </w:p>
    <w:p w14:paraId="050E2096" w14:textId="14EA5023" w:rsidR="00511C12" w:rsidRDefault="00511C12" w:rsidP="0056037F">
      <w:pPr>
        <w:rPr>
          <w:lang w:val="es-PA"/>
        </w:rPr>
      </w:pPr>
      <w:r>
        <w:rPr>
          <w:noProof/>
        </w:rPr>
        <w:drawing>
          <wp:inline distT="0" distB="0" distL="0" distR="0" wp14:anchorId="3D247843" wp14:editId="583B17BE">
            <wp:extent cx="3277870" cy="1770744"/>
            <wp:effectExtent l="95250" t="95250" r="93980" b="965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84561" cy="17743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10FFB7" w14:textId="78E04781" w:rsidR="00511C12" w:rsidRDefault="00511C12" w:rsidP="0056037F">
      <w:pPr>
        <w:rPr>
          <w:lang w:val="es-PA"/>
        </w:rPr>
      </w:pPr>
      <w:r>
        <w:rPr>
          <w:lang w:val="es-PA"/>
        </w:rPr>
        <w:t xml:space="preserve">Pero si trato de consultar el primer valor con “.0” </w:t>
      </w:r>
      <w:r w:rsidRPr="00511C12">
        <w:rPr>
          <w:lang w:val="es-PA"/>
        </w:rPr>
        <w:sym w:font="Wingdings" w:char="F0E8"/>
      </w:r>
      <w:r>
        <w:rPr>
          <w:lang w:val="es-PA"/>
        </w:rPr>
        <w:t xml:space="preserve"> error </w:t>
      </w:r>
    </w:p>
    <w:p w14:paraId="70AFD664" w14:textId="24C0B4D6" w:rsidR="00511C12" w:rsidRDefault="00511C12" w:rsidP="0056037F">
      <w:pPr>
        <w:rPr>
          <w:lang w:val="es-PA"/>
        </w:rPr>
      </w:pPr>
    </w:p>
    <w:p w14:paraId="0FE64EFC" w14:textId="484F925B" w:rsidR="00FC72FF" w:rsidRDefault="00511C12" w:rsidP="0056037F">
      <w:pPr>
        <w:rPr>
          <w:lang w:val="es-PA"/>
        </w:rPr>
      </w:pPr>
      <w:r>
        <w:rPr>
          <w:noProof/>
        </w:rPr>
        <w:lastRenderedPageBreak/>
        <w:drawing>
          <wp:inline distT="0" distB="0" distL="0" distR="0" wp14:anchorId="098195E8" wp14:editId="7A309205">
            <wp:extent cx="3494653" cy="1510030"/>
            <wp:effectExtent l="95250" t="95250" r="86995" b="9017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08949" cy="15162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AE925D" w14:textId="71A229EB" w:rsidR="00FC72FF" w:rsidRDefault="00FC72FF" w:rsidP="0056037F">
      <w:pPr>
        <w:rPr>
          <w:lang w:val="es-PA"/>
        </w:rPr>
      </w:pPr>
      <w:r>
        <w:rPr>
          <w:lang w:val="es-PA"/>
        </w:rPr>
        <w:t>0 no es un puntero de memoria, se debe consultar como un Computer Memebrs Access que es con “[]” no son “.” Es un puntero de memoria</w:t>
      </w:r>
    </w:p>
    <w:p w14:paraId="7EEC79AB" w14:textId="50801FF6" w:rsidR="00FC72FF" w:rsidRDefault="00FC72FF" w:rsidP="0056037F">
      <w:pPr>
        <w:rPr>
          <w:lang w:val="es-PA"/>
        </w:rPr>
      </w:pPr>
      <w:r>
        <w:rPr>
          <w:noProof/>
        </w:rPr>
        <w:drawing>
          <wp:inline distT="0" distB="0" distL="0" distR="0" wp14:anchorId="5E56FA5B" wp14:editId="0A6395B5">
            <wp:extent cx="4219575" cy="409575"/>
            <wp:effectExtent l="95250" t="76200" r="104775" b="857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095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234BC1" w14:textId="77777777" w:rsidR="00FC72FF" w:rsidRDefault="00FC72FF">
      <w:pPr>
        <w:rPr>
          <w:lang w:val="es-PA"/>
        </w:rPr>
      </w:pPr>
      <w:r>
        <w:rPr>
          <w:lang w:val="es-PA"/>
        </w:rPr>
        <w:br w:type="page"/>
      </w:r>
    </w:p>
    <w:p w14:paraId="34256BCE" w14:textId="77777777" w:rsidR="00511C12" w:rsidRPr="00C9569E" w:rsidRDefault="00511C12" w:rsidP="0056037F">
      <w:pPr>
        <w:rPr>
          <w:lang w:val="es-PA"/>
        </w:rPr>
      </w:pPr>
    </w:p>
    <w:sectPr w:rsidR="00511C12" w:rsidRPr="00C9569E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var(--font-stack-text)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2AC8D9B"/>
    <w:multiLevelType w:val="singleLevel"/>
    <w:tmpl w:val="82AC8D9B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520F393"/>
    <w:multiLevelType w:val="singleLevel"/>
    <w:tmpl w:val="8520F393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2" w15:restartNumberingAfterBreak="0">
    <w:nsid w:val="94F2AB06"/>
    <w:multiLevelType w:val="singleLevel"/>
    <w:tmpl w:val="94F2AB06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3" w15:restartNumberingAfterBreak="0">
    <w:nsid w:val="A9693439"/>
    <w:multiLevelType w:val="multilevel"/>
    <w:tmpl w:val="A9693439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C8D613E0"/>
    <w:multiLevelType w:val="multilevel"/>
    <w:tmpl w:val="C8D613E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CB929DCC"/>
    <w:multiLevelType w:val="multilevel"/>
    <w:tmpl w:val="CB929DCC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D2B0A680"/>
    <w:multiLevelType w:val="singleLevel"/>
    <w:tmpl w:val="D2B0A6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DCD78E6B"/>
    <w:multiLevelType w:val="singleLevel"/>
    <w:tmpl w:val="DCD78E6B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8" w15:restartNumberingAfterBreak="0">
    <w:nsid w:val="F09FEB11"/>
    <w:multiLevelType w:val="singleLevel"/>
    <w:tmpl w:val="F09FEB11"/>
    <w:lvl w:ilvl="0">
      <w:start w:val="1"/>
      <w:numFmt w:val="bullet"/>
      <w:lvlText w:val="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9" w15:restartNumberingAfterBreak="0">
    <w:nsid w:val="F212923E"/>
    <w:multiLevelType w:val="singleLevel"/>
    <w:tmpl w:val="F212923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02B3EF31"/>
    <w:multiLevelType w:val="singleLevel"/>
    <w:tmpl w:val="02B3EF3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03B34D42"/>
    <w:multiLevelType w:val="multilevel"/>
    <w:tmpl w:val="03B34D42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5391B9E"/>
    <w:multiLevelType w:val="hybridMultilevel"/>
    <w:tmpl w:val="59AA675C"/>
    <w:lvl w:ilvl="0" w:tplc="1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5C761B8"/>
    <w:multiLevelType w:val="hybridMultilevel"/>
    <w:tmpl w:val="F940D386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9F8E6EF"/>
    <w:multiLevelType w:val="singleLevel"/>
    <w:tmpl w:val="09F8E6EF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5" w15:restartNumberingAfterBreak="0">
    <w:nsid w:val="0BDE6B61"/>
    <w:multiLevelType w:val="hybridMultilevel"/>
    <w:tmpl w:val="B0065DB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DF63AE0"/>
    <w:multiLevelType w:val="hybridMultilevel"/>
    <w:tmpl w:val="B8286466"/>
    <w:lvl w:ilvl="0" w:tplc="180A000F">
      <w:start w:val="1"/>
      <w:numFmt w:val="decimal"/>
      <w:lvlText w:val="%1."/>
      <w:lvlJc w:val="left"/>
      <w:pPr>
        <w:ind w:left="720" w:hanging="360"/>
      </w:p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F53BCE3"/>
    <w:multiLevelType w:val="multilevel"/>
    <w:tmpl w:val="1F53BCE3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7E54898"/>
    <w:multiLevelType w:val="singleLevel"/>
    <w:tmpl w:val="27E5489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29C9E781"/>
    <w:multiLevelType w:val="singleLevel"/>
    <w:tmpl w:val="29C9E78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0" w15:restartNumberingAfterBreak="0">
    <w:nsid w:val="2E4D7E69"/>
    <w:multiLevelType w:val="hybridMultilevel"/>
    <w:tmpl w:val="B7945BE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42478E0"/>
    <w:multiLevelType w:val="hybridMultilevel"/>
    <w:tmpl w:val="ED5C9BA0"/>
    <w:lvl w:ilvl="0" w:tplc="180A000F">
      <w:start w:val="1"/>
      <w:numFmt w:val="decimal"/>
      <w:lvlText w:val="%1."/>
      <w:lvlJc w:val="left"/>
      <w:pPr>
        <w:ind w:left="720" w:hanging="360"/>
      </w:pPr>
    </w:lvl>
    <w:lvl w:ilvl="1" w:tplc="1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DB4364"/>
    <w:multiLevelType w:val="multilevel"/>
    <w:tmpl w:val="36DB436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388D410F"/>
    <w:multiLevelType w:val="hybridMultilevel"/>
    <w:tmpl w:val="013A81E8"/>
    <w:lvl w:ilvl="0" w:tplc="18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B2CEC36"/>
    <w:multiLevelType w:val="singleLevel"/>
    <w:tmpl w:val="3B2CEC3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5" w15:restartNumberingAfterBreak="0">
    <w:nsid w:val="4016CAB1"/>
    <w:multiLevelType w:val="singleLevel"/>
    <w:tmpl w:val="4016CAB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6" w15:restartNumberingAfterBreak="0">
    <w:nsid w:val="440A77AB"/>
    <w:multiLevelType w:val="hybridMultilevel"/>
    <w:tmpl w:val="9D3A57FA"/>
    <w:lvl w:ilvl="0" w:tplc="1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5DC57BE"/>
    <w:multiLevelType w:val="hybridMultilevel"/>
    <w:tmpl w:val="D5B4FBB4"/>
    <w:lvl w:ilvl="0" w:tplc="18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EFB3016"/>
    <w:multiLevelType w:val="hybridMultilevel"/>
    <w:tmpl w:val="19565D90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AFA300"/>
    <w:multiLevelType w:val="multilevel"/>
    <w:tmpl w:val="54AFA300"/>
    <w:lvl w:ilvl="0">
      <w:start w:val="1"/>
      <w:numFmt w:val="bullet"/>
      <w:lvlText w:val=""/>
      <w:lvlJc w:val="left"/>
      <w:pPr>
        <w:tabs>
          <w:tab w:val="left" w:pos="0"/>
        </w:tabs>
        <w:ind w:left="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4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8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2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16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1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5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29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360" w:hanging="420"/>
      </w:pPr>
      <w:rPr>
        <w:rFonts w:ascii="Wingdings" w:hAnsi="Wingdings" w:hint="default"/>
      </w:rPr>
    </w:lvl>
  </w:abstractNum>
  <w:abstractNum w:abstractNumId="30" w15:restartNumberingAfterBreak="0">
    <w:nsid w:val="566F30DC"/>
    <w:multiLevelType w:val="hybridMultilevel"/>
    <w:tmpl w:val="E6E807C8"/>
    <w:lvl w:ilvl="0" w:tplc="18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7B91514"/>
    <w:multiLevelType w:val="hybridMultilevel"/>
    <w:tmpl w:val="23DC1098"/>
    <w:lvl w:ilvl="0" w:tplc="1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E176D99"/>
    <w:multiLevelType w:val="hybridMultilevel"/>
    <w:tmpl w:val="8DA8F582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0844F0"/>
    <w:multiLevelType w:val="hybridMultilevel"/>
    <w:tmpl w:val="10D8A342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32D080"/>
    <w:multiLevelType w:val="singleLevel"/>
    <w:tmpl w:val="6432D0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5" w15:restartNumberingAfterBreak="0">
    <w:nsid w:val="67806E92"/>
    <w:multiLevelType w:val="hybridMultilevel"/>
    <w:tmpl w:val="53B83A3A"/>
    <w:lvl w:ilvl="0" w:tplc="1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69154B50"/>
    <w:multiLevelType w:val="singleLevel"/>
    <w:tmpl w:val="69154B5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7" w15:restartNumberingAfterBreak="0">
    <w:nsid w:val="704A26D8"/>
    <w:multiLevelType w:val="hybridMultilevel"/>
    <w:tmpl w:val="C5C0D25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3817738"/>
    <w:multiLevelType w:val="hybridMultilevel"/>
    <w:tmpl w:val="AAFE5954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422EA18"/>
    <w:multiLevelType w:val="multilevel"/>
    <w:tmpl w:val="7422EA1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7485D001"/>
    <w:multiLevelType w:val="multilevel"/>
    <w:tmpl w:val="7485D00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77CE7724"/>
    <w:multiLevelType w:val="hybridMultilevel"/>
    <w:tmpl w:val="C9963C68"/>
    <w:lvl w:ilvl="0" w:tplc="180A000F">
      <w:start w:val="1"/>
      <w:numFmt w:val="decimal"/>
      <w:lvlText w:val="%1."/>
      <w:lvlJc w:val="left"/>
      <w:pPr>
        <w:ind w:left="2160" w:hanging="360"/>
      </w:pPr>
    </w:lvl>
    <w:lvl w:ilvl="1" w:tplc="180A0019" w:tentative="1">
      <w:start w:val="1"/>
      <w:numFmt w:val="lowerLetter"/>
      <w:lvlText w:val="%2."/>
      <w:lvlJc w:val="left"/>
      <w:pPr>
        <w:ind w:left="2880" w:hanging="360"/>
      </w:pPr>
    </w:lvl>
    <w:lvl w:ilvl="2" w:tplc="180A001B" w:tentative="1">
      <w:start w:val="1"/>
      <w:numFmt w:val="lowerRoman"/>
      <w:lvlText w:val="%3."/>
      <w:lvlJc w:val="right"/>
      <w:pPr>
        <w:ind w:left="3600" w:hanging="180"/>
      </w:pPr>
    </w:lvl>
    <w:lvl w:ilvl="3" w:tplc="180A000F" w:tentative="1">
      <w:start w:val="1"/>
      <w:numFmt w:val="decimal"/>
      <w:lvlText w:val="%4."/>
      <w:lvlJc w:val="left"/>
      <w:pPr>
        <w:ind w:left="4320" w:hanging="360"/>
      </w:pPr>
    </w:lvl>
    <w:lvl w:ilvl="4" w:tplc="180A0019" w:tentative="1">
      <w:start w:val="1"/>
      <w:numFmt w:val="lowerLetter"/>
      <w:lvlText w:val="%5."/>
      <w:lvlJc w:val="left"/>
      <w:pPr>
        <w:ind w:left="5040" w:hanging="360"/>
      </w:pPr>
    </w:lvl>
    <w:lvl w:ilvl="5" w:tplc="180A001B" w:tentative="1">
      <w:start w:val="1"/>
      <w:numFmt w:val="lowerRoman"/>
      <w:lvlText w:val="%6."/>
      <w:lvlJc w:val="right"/>
      <w:pPr>
        <w:ind w:left="5760" w:hanging="180"/>
      </w:pPr>
    </w:lvl>
    <w:lvl w:ilvl="6" w:tplc="180A000F" w:tentative="1">
      <w:start w:val="1"/>
      <w:numFmt w:val="decimal"/>
      <w:lvlText w:val="%7."/>
      <w:lvlJc w:val="left"/>
      <w:pPr>
        <w:ind w:left="6480" w:hanging="360"/>
      </w:pPr>
    </w:lvl>
    <w:lvl w:ilvl="7" w:tplc="180A0019" w:tentative="1">
      <w:start w:val="1"/>
      <w:numFmt w:val="lowerLetter"/>
      <w:lvlText w:val="%8."/>
      <w:lvlJc w:val="left"/>
      <w:pPr>
        <w:ind w:left="7200" w:hanging="360"/>
      </w:pPr>
    </w:lvl>
    <w:lvl w:ilvl="8" w:tplc="18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2" w15:restartNumberingAfterBreak="0">
    <w:nsid w:val="781DB1DB"/>
    <w:multiLevelType w:val="multilevel"/>
    <w:tmpl w:val="781DB1DB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8"/>
  </w:num>
  <w:num w:numId="3">
    <w:abstractNumId w:val="42"/>
  </w:num>
  <w:num w:numId="4">
    <w:abstractNumId w:val="34"/>
  </w:num>
  <w:num w:numId="5">
    <w:abstractNumId w:val="1"/>
  </w:num>
  <w:num w:numId="6">
    <w:abstractNumId w:val="17"/>
  </w:num>
  <w:num w:numId="7">
    <w:abstractNumId w:val="19"/>
  </w:num>
  <w:num w:numId="8">
    <w:abstractNumId w:val="22"/>
  </w:num>
  <w:num w:numId="9">
    <w:abstractNumId w:val="29"/>
  </w:num>
  <w:num w:numId="10">
    <w:abstractNumId w:val="0"/>
  </w:num>
  <w:num w:numId="11">
    <w:abstractNumId w:val="39"/>
  </w:num>
  <w:num w:numId="12">
    <w:abstractNumId w:val="8"/>
  </w:num>
  <w:num w:numId="13">
    <w:abstractNumId w:val="2"/>
  </w:num>
  <w:num w:numId="14">
    <w:abstractNumId w:val="36"/>
  </w:num>
  <w:num w:numId="15">
    <w:abstractNumId w:val="11"/>
  </w:num>
  <w:num w:numId="16">
    <w:abstractNumId w:val="9"/>
  </w:num>
  <w:num w:numId="17">
    <w:abstractNumId w:val="5"/>
  </w:num>
  <w:num w:numId="18">
    <w:abstractNumId w:val="10"/>
  </w:num>
  <w:num w:numId="19">
    <w:abstractNumId w:val="7"/>
  </w:num>
  <w:num w:numId="20">
    <w:abstractNumId w:val="3"/>
  </w:num>
  <w:num w:numId="21">
    <w:abstractNumId w:val="24"/>
  </w:num>
  <w:num w:numId="22">
    <w:abstractNumId w:val="14"/>
  </w:num>
  <w:num w:numId="23">
    <w:abstractNumId w:val="40"/>
  </w:num>
  <w:num w:numId="24">
    <w:abstractNumId w:val="25"/>
  </w:num>
  <w:num w:numId="25">
    <w:abstractNumId w:val="6"/>
  </w:num>
  <w:num w:numId="26">
    <w:abstractNumId w:val="15"/>
  </w:num>
  <w:num w:numId="27">
    <w:abstractNumId w:val="12"/>
  </w:num>
  <w:num w:numId="28">
    <w:abstractNumId w:val="37"/>
  </w:num>
  <w:num w:numId="29">
    <w:abstractNumId w:val="27"/>
  </w:num>
  <w:num w:numId="30">
    <w:abstractNumId w:val="33"/>
  </w:num>
  <w:num w:numId="31">
    <w:abstractNumId w:val="16"/>
  </w:num>
  <w:num w:numId="32">
    <w:abstractNumId w:val="32"/>
  </w:num>
  <w:num w:numId="33">
    <w:abstractNumId w:val="20"/>
  </w:num>
  <w:num w:numId="34">
    <w:abstractNumId w:val="30"/>
  </w:num>
  <w:num w:numId="35">
    <w:abstractNumId w:val="13"/>
  </w:num>
  <w:num w:numId="36">
    <w:abstractNumId w:val="35"/>
  </w:num>
  <w:num w:numId="37">
    <w:abstractNumId w:val="41"/>
  </w:num>
  <w:num w:numId="38">
    <w:abstractNumId w:val="26"/>
  </w:num>
  <w:num w:numId="39">
    <w:abstractNumId w:val="28"/>
  </w:num>
  <w:num w:numId="40">
    <w:abstractNumId w:val="38"/>
  </w:num>
  <w:num w:numId="41">
    <w:abstractNumId w:val="21"/>
  </w:num>
  <w:num w:numId="42">
    <w:abstractNumId w:val="23"/>
  </w:num>
  <w:num w:numId="43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hyphenationZone w:val="425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4D7B"/>
    <w:rsid w:val="00007976"/>
    <w:rsid w:val="000154E2"/>
    <w:rsid w:val="000169CF"/>
    <w:rsid w:val="00027643"/>
    <w:rsid w:val="000324D0"/>
    <w:rsid w:val="00033915"/>
    <w:rsid w:val="0004372E"/>
    <w:rsid w:val="0007263C"/>
    <w:rsid w:val="0009297E"/>
    <w:rsid w:val="000970B8"/>
    <w:rsid w:val="000A2067"/>
    <w:rsid w:val="000A349D"/>
    <w:rsid w:val="000A4FD3"/>
    <w:rsid w:val="000B5DCE"/>
    <w:rsid w:val="000C237F"/>
    <w:rsid w:val="000E3B61"/>
    <w:rsid w:val="000F2BE8"/>
    <w:rsid w:val="00101D24"/>
    <w:rsid w:val="001109CF"/>
    <w:rsid w:val="00115D75"/>
    <w:rsid w:val="00115F03"/>
    <w:rsid w:val="00132113"/>
    <w:rsid w:val="00137F70"/>
    <w:rsid w:val="00141741"/>
    <w:rsid w:val="0014765D"/>
    <w:rsid w:val="00154120"/>
    <w:rsid w:val="00157A30"/>
    <w:rsid w:val="00165AAD"/>
    <w:rsid w:val="00166BB3"/>
    <w:rsid w:val="00172041"/>
    <w:rsid w:val="00172A27"/>
    <w:rsid w:val="001800D3"/>
    <w:rsid w:val="00181E5D"/>
    <w:rsid w:val="0018303A"/>
    <w:rsid w:val="00191821"/>
    <w:rsid w:val="00191D49"/>
    <w:rsid w:val="00193914"/>
    <w:rsid w:val="001953E3"/>
    <w:rsid w:val="001A49E4"/>
    <w:rsid w:val="001A65AB"/>
    <w:rsid w:val="001A74CE"/>
    <w:rsid w:val="001C1D74"/>
    <w:rsid w:val="001C2632"/>
    <w:rsid w:val="001C2D16"/>
    <w:rsid w:val="001D571A"/>
    <w:rsid w:val="001D5DEA"/>
    <w:rsid w:val="001E3B82"/>
    <w:rsid w:val="001F26EB"/>
    <w:rsid w:val="001F5ECB"/>
    <w:rsid w:val="00201564"/>
    <w:rsid w:val="00206B17"/>
    <w:rsid w:val="0021483D"/>
    <w:rsid w:val="00226394"/>
    <w:rsid w:val="00227250"/>
    <w:rsid w:val="00231044"/>
    <w:rsid w:val="00237077"/>
    <w:rsid w:val="00244E15"/>
    <w:rsid w:val="00252AA8"/>
    <w:rsid w:val="00261745"/>
    <w:rsid w:val="002745A1"/>
    <w:rsid w:val="002812E1"/>
    <w:rsid w:val="002927AB"/>
    <w:rsid w:val="0029752E"/>
    <w:rsid w:val="002A4930"/>
    <w:rsid w:val="002A7CE9"/>
    <w:rsid w:val="002B752A"/>
    <w:rsid w:val="002D11C1"/>
    <w:rsid w:val="002D520B"/>
    <w:rsid w:val="002D6641"/>
    <w:rsid w:val="002E79C5"/>
    <w:rsid w:val="002F0128"/>
    <w:rsid w:val="002F10C5"/>
    <w:rsid w:val="00313401"/>
    <w:rsid w:val="003149C1"/>
    <w:rsid w:val="00324A36"/>
    <w:rsid w:val="00326308"/>
    <w:rsid w:val="00326E32"/>
    <w:rsid w:val="00334309"/>
    <w:rsid w:val="0033493F"/>
    <w:rsid w:val="003370AE"/>
    <w:rsid w:val="003632B6"/>
    <w:rsid w:val="00373F8E"/>
    <w:rsid w:val="00375C6A"/>
    <w:rsid w:val="00376D3A"/>
    <w:rsid w:val="00376F19"/>
    <w:rsid w:val="00383781"/>
    <w:rsid w:val="00384CC2"/>
    <w:rsid w:val="0038591F"/>
    <w:rsid w:val="00390DD0"/>
    <w:rsid w:val="00395B45"/>
    <w:rsid w:val="003A296B"/>
    <w:rsid w:val="003A5BEC"/>
    <w:rsid w:val="003A642D"/>
    <w:rsid w:val="003B25CF"/>
    <w:rsid w:val="003C1C76"/>
    <w:rsid w:val="003C3729"/>
    <w:rsid w:val="003D1503"/>
    <w:rsid w:val="003E16E3"/>
    <w:rsid w:val="003E5DF0"/>
    <w:rsid w:val="003F1F3D"/>
    <w:rsid w:val="003F6AC9"/>
    <w:rsid w:val="004047B9"/>
    <w:rsid w:val="004129BC"/>
    <w:rsid w:val="00415294"/>
    <w:rsid w:val="00430438"/>
    <w:rsid w:val="00430700"/>
    <w:rsid w:val="00431DE3"/>
    <w:rsid w:val="00437305"/>
    <w:rsid w:val="0044370A"/>
    <w:rsid w:val="00455167"/>
    <w:rsid w:val="00457C03"/>
    <w:rsid w:val="004606C9"/>
    <w:rsid w:val="004934D9"/>
    <w:rsid w:val="004A239E"/>
    <w:rsid w:val="004A5327"/>
    <w:rsid w:val="004B0C87"/>
    <w:rsid w:val="004B286F"/>
    <w:rsid w:val="004B6F61"/>
    <w:rsid w:val="004C7A86"/>
    <w:rsid w:val="004F26DA"/>
    <w:rsid w:val="004F710E"/>
    <w:rsid w:val="0050042D"/>
    <w:rsid w:val="00510511"/>
    <w:rsid w:val="00511C12"/>
    <w:rsid w:val="00531B43"/>
    <w:rsid w:val="00533199"/>
    <w:rsid w:val="005349E8"/>
    <w:rsid w:val="00536FC0"/>
    <w:rsid w:val="00540126"/>
    <w:rsid w:val="0055184C"/>
    <w:rsid w:val="00551A4F"/>
    <w:rsid w:val="005562FD"/>
    <w:rsid w:val="0056037F"/>
    <w:rsid w:val="005617F8"/>
    <w:rsid w:val="0058055D"/>
    <w:rsid w:val="00584B8C"/>
    <w:rsid w:val="0058715D"/>
    <w:rsid w:val="00587747"/>
    <w:rsid w:val="00592611"/>
    <w:rsid w:val="00594619"/>
    <w:rsid w:val="005A3BB5"/>
    <w:rsid w:val="005A4AA3"/>
    <w:rsid w:val="005C0051"/>
    <w:rsid w:val="005C4C30"/>
    <w:rsid w:val="005E30A0"/>
    <w:rsid w:val="005F281A"/>
    <w:rsid w:val="00607CD0"/>
    <w:rsid w:val="00615ACA"/>
    <w:rsid w:val="00617D68"/>
    <w:rsid w:val="00620657"/>
    <w:rsid w:val="00625669"/>
    <w:rsid w:val="006304C5"/>
    <w:rsid w:val="0063346D"/>
    <w:rsid w:val="00634099"/>
    <w:rsid w:val="006345A9"/>
    <w:rsid w:val="006364B6"/>
    <w:rsid w:val="00643FF8"/>
    <w:rsid w:val="00646C2C"/>
    <w:rsid w:val="006601C4"/>
    <w:rsid w:val="00663CAE"/>
    <w:rsid w:val="006643F3"/>
    <w:rsid w:val="00665907"/>
    <w:rsid w:val="006666BE"/>
    <w:rsid w:val="006723D7"/>
    <w:rsid w:val="0068185E"/>
    <w:rsid w:val="00684F54"/>
    <w:rsid w:val="00686EC3"/>
    <w:rsid w:val="0069322F"/>
    <w:rsid w:val="00697CA5"/>
    <w:rsid w:val="006A325E"/>
    <w:rsid w:val="006A4C9C"/>
    <w:rsid w:val="006A4DB3"/>
    <w:rsid w:val="006B1BBF"/>
    <w:rsid w:val="006B5016"/>
    <w:rsid w:val="006D74A4"/>
    <w:rsid w:val="006E0DA9"/>
    <w:rsid w:val="006F3298"/>
    <w:rsid w:val="006F626C"/>
    <w:rsid w:val="007079CB"/>
    <w:rsid w:val="00714DD1"/>
    <w:rsid w:val="00717C8C"/>
    <w:rsid w:val="00735DDA"/>
    <w:rsid w:val="0073765C"/>
    <w:rsid w:val="00740B53"/>
    <w:rsid w:val="00744E23"/>
    <w:rsid w:val="007522AF"/>
    <w:rsid w:val="007532DA"/>
    <w:rsid w:val="00755E7B"/>
    <w:rsid w:val="00771AB6"/>
    <w:rsid w:val="00787716"/>
    <w:rsid w:val="00790276"/>
    <w:rsid w:val="007B00DF"/>
    <w:rsid w:val="007B1140"/>
    <w:rsid w:val="007B64E5"/>
    <w:rsid w:val="007C09F9"/>
    <w:rsid w:val="007C5089"/>
    <w:rsid w:val="007D08F7"/>
    <w:rsid w:val="007D2AAB"/>
    <w:rsid w:val="007D2CCD"/>
    <w:rsid w:val="007E0CB7"/>
    <w:rsid w:val="007E2F3D"/>
    <w:rsid w:val="007F01B0"/>
    <w:rsid w:val="007F1C6B"/>
    <w:rsid w:val="00811D52"/>
    <w:rsid w:val="00815203"/>
    <w:rsid w:val="00816847"/>
    <w:rsid w:val="008220B3"/>
    <w:rsid w:val="008222E7"/>
    <w:rsid w:val="00837F5A"/>
    <w:rsid w:val="00840682"/>
    <w:rsid w:val="0085105B"/>
    <w:rsid w:val="0087513A"/>
    <w:rsid w:val="00877853"/>
    <w:rsid w:val="00880C21"/>
    <w:rsid w:val="008874A3"/>
    <w:rsid w:val="008875C0"/>
    <w:rsid w:val="008A464B"/>
    <w:rsid w:val="008B550D"/>
    <w:rsid w:val="008C2292"/>
    <w:rsid w:val="008D0992"/>
    <w:rsid w:val="008D30B9"/>
    <w:rsid w:val="008E7D8B"/>
    <w:rsid w:val="008F330D"/>
    <w:rsid w:val="00907447"/>
    <w:rsid w:val="00910B63"/>
    <w:rsid w:val="00924CC6"/>
    <w:rsid w:val="00927932"/>
    <w:rsid w:val="0093035B"/>
    <w:rsid w:val="00935BFD"/>
    <w:rsid w:val="00936EA1"/>
    <w:rsid w:val="00940D92"/>
    <w:rsid w:val="00942680"/>
    <w:rsid w:val="00943D62"/>
    <w:rsid w:val="00957AED"/>
    <w:rsid w:val="0097488C"/>
    <w:rsid w:val="0097782D"/>
    <w:rsid w:val="00980F0D"/>
    <w:rsid w:val="00981F1C"/>
    <w:rsid w:val="009853A6"/>
    <w:rsid w:val="009859D8"/>
    <w:rsid w:val="009904E2"/>
    <w:rsid w:val="00991A7A"/>
    <w:rsid w:val="00994629"/>
    <w:rsid w:val="009960AC"/>
    <w:rsid w:val="009B4E13"/>
    <w:rsid w:val="009B50CB"/>
    <w:rsid w:val="009C03FE"/>
    <w:rsid w:val="009C2AAB"/>
    <w:rsid w:val="009C7C51"/>
    <w:rsid w:val="009D1575"/>
    <w:rsid w:val="009F2B5E"/>
    <w:rsid w:val="009F59C8"/>
    <w:rsid w:val="009F6264"/>
    <w:rsid w:val="009F63DF"/>
    <w:rsid w:val="00A00281"/>
    <w:rsid w:val="00A051ED"/>
    <w:rsid w:val="00A22F5F"/>
    <w:rsid w:val="00A247A7"/>
    <w:rsid w:val="00A30CDB"/>
    <w:rsid w:val="00A32DC7"/>
    <w:rsid w:val="00A33D7D"/>
    <w:rsid w:val="00A3690E"/>
    <w:rsid w:val="00A60400"/>
    <w:rsid w:val="00A71856"/>
    <w:rsid w:val="00A71A3C"/>
    <w:rsid w:val="00A733F1"/>
    <w:rsid w:val="00A81352"/>
    <w:rsid w:val="00A8422B"/>
    <w:rsid w:val="00A87567"/>
    <w:rsid w:val="00A87E48"/>
    <w:rsid w:val="00A91F22"/>
    <w:rsid w:val="00A92802"/>
    <w:rsid w:val="00A94C91"/>
    <w:rsid w:val="00A9702C"/>
    <w:rsid w:val="00AA463F"/>
    <w:rsid w:val="00AA4FEB"/>
    <w:rsid w:val="00AB3373"/>
    <w:rsid w:val="00AB49CD"/>
    <w:rsid w:val="00AB6476"/>
    <w:rsid w:val="00AC20D5"/>
    <w:rsid w:val="00AC7393"/>
    <w:rsid w:val="00AD04C7"/>
    <w:rsid w:val="00AE1460"/>
    <w:rsid w:val="00AE69D7"/>
    <w:rsid w:val="00AE7A7D"/>
    <w:rsid w:val="00B0108D"/>
    <w:rsid w:val="00B06280"/>
    <w:rsid w:val="00B0791D"/>
    <w:rsid w:val="00B11D0F"/>
    <w:rsid w:val="00B26811"/>
    <w:rsid w:val="00B3331B"/>
    <w:rsid w:val="00B44710"/>
    <w:rsid w:val="00B45022"/>
    <w:rsid w:val="00B460E5"/>
    <w:rsid w:val="00B470F8"/>
    <w:rsid w:val="00B475D5"/>
    <w:rsid w:val="00B477BB"/>
    <w:rsid w:val="00B5735E"/>
    <w:rsid w:val="00B57AB8"/>
    <w:rsid w:val="00B61FB3"/>
    <w:rsid w:val="00B62239"/>
    <w:rsid w:val="00B666F3"/>
    <w:rsid w:val="00B708E7"/>
    <w:rsid w:val="00B74A51"/>
    <w:rsid w:val="00B77DCE"/>
    <w:rsid w:val="00B8240C"/>
    <w:rsid w:val="00B954C0"/>
    <w:rsid w:val="00BA0367"/>
    <w:rsid w:val="00BA525C"/>
    <w:rsid w:val="00BA6874"/>
    <w:rsid w:val="00BB3E71"/>
    <w:rsid w:val="00BB4E23"/>
    <w:rsid w:val="00BB5031"/>
    <w:rsid w:val="00BB5C5A"/>
    <w:rsid w:val="00BC7E0A"/>
    <w:rsid w:val="00BD3B8E"/>
    <w:rsid w:val="00BD613C"/>
    <w:rsid w:val="00BD71C8"/>
    <w:rsid w:val="00BF12F5"/>
    <w:rsid w:val="00C0139B"/>
    <w:rsid w:val="00C06574"/>
    <w:rsid w:val="00C333FD"/>
    <w:rsid w:val="00C401AF"/>
    <w:rsid w:val="00C45593"/>
    <w:rsid w:val="00C565D3"/>
    <w:rsid w:val="00C62148"/>
    <w:rsid w:val="00C84D64"/>
    <w:rsid w:val="00C91D1D"/>
    <w:rsid w:val="00C92951"/>
    <w:rsid w:val="00C9569E"/>
    <w:rsid w:val="00CA7146"/>
    <w:rsid w:val="00CB1ADF"/>
    <w:rsid w:val="00CC00A6"/>
    <w:rsid w:val="00CC2662"/>
    <w:rsid w:val="00CD3CE0"/>
    <w:rsid w:val="00CD3D4A"/>
    <w:rsid w:val="00CD43BB"/>
    <w:rsid w:val="00CD4A1A"/>
    <w:rsid w:val="00CE5FE4"/>
    <w:rsid w:val="00CF4176"/>
    <w:rsid w:val="00D030A2"/>
    <w:rsid w:val="00D0601E"/>
    <w:rsid w:val="00D12DE3"/>
    <w:rsid w:val="00D24EA1"/>
    <w:rsid w:val="00D418DA"/>
    <w:rsid w:val="00D500D6"/>
    <w:rsid w:val="00D57077"/>
    <w:rsid w:val="00D620B4"/>
    <w:rsid w:val="00D71516"/>
    <w:rsid w:val="00D75114"/>
    <w:rsid w:val="00D81FAC"/>
    <w:rsid w:val="00D8353D"/>
    <w:rsid w:val="00D911F2"/>
    <w:rsid w:val="00D925CD"/>
    <w:rsid w:val="00D9743E"/>
    <w:rsid w:val="00D97577"/>
    <w:rsid w:val="00DA2C1B"/>
    <w:rsid w:val="00DA32DE"/>
    <w:rsid w:val="00DA5E5C"/>
    <w:rsid w:val="00DA7C7A"/>
    <w:rsid w:val="00DB036D"/>
    <w:rsid w:val="00DC6882"/>
    <w:rsid w:val="00DC716E"/>
    <w:rsid w:val="00DD3B67"/>
    <w:rsid w:val="00DE3828"/>
    <w:rsid w:val="00DF22B8"/>
    <w:rsid w:val="00DF3ABC"/>
    <w:rsid w:val="00DF7266"/>
    <w:rsid w:val="00E1332E"/>
    <w:rsid w:val="00E14E94"/>
    <w:rsid w:val="00E17636"/>
    <w:rsid w:val="00E22FD1"/>
    <w:rsid w:val="00E255A6"/>
    <w:rsid w:val="00E33C4B"/>
    <w:rsid w:val="00E34E5C"/>
    <w:rsid w:val="00E4234D"/>
    <w:rsid w:val="00E43825"/>
    <w:rsid w:val="00E57EB9"/>
    <w:rsid w:val="00E6445D"/>
    <w:rsid w:val="00E674BB"/>
    <w:rsid w:val="00E77EC9"/>
    <w:rsid w:val="00E8748D"/>
    <w:rsid w:val="00EA3068"/>
    <w:rsid w:val="00EA3BC9"/>
    <w:rsid w:val="00EB0666"/>
    <w:rsid w:val="00EB4515"/>
    <w:rsid w:val="00EB7963"/>
    <w:rsid w:val="00ED1A8A"/>
    <w:rsid w:val="00ED2683"/>
    <w:rsid w:val="00EE0AAC"/>
    <w:rsid w:val="00EE0DD0"/>
    <w:rsid w:val="00EE1AAF"/>
    <w:rsid w:val="00EE41B5"/>
    <w:rsid w:val="00EF33AF"/>
    <w:rsid w:val="00F04318"/>
    <w:rsid w:val="00F0668C"/>
    <w:rsid w:val="00F10577"/>
    <w:rsid w:val="00F2336F"/>
    <w:rsid w:val="00F240AA"/>
    <w:rsid w:val="00F35209"/>
    <w:rsid w:val="00F4004B"/>
    <w:rsid w:val="00F40D03"/>
    <w:rsid w:val="00F5408B"/>
    <w:rsid w:val="00F56ADF"/>
    <w:rsid w:val="00F60231"/>
    <w:rsid w:val="00F62E2C"/>
    <w:rsid w:val="00F64B50"/>
    <w:rsid w:val="00F7113A"/>
    <w:rsid w:val="00F84D4F"/>
    <w:rsid w:val="00F97649"/>
    <w:rsid w:val="00FA1243"/>
    <w:rsid w:val="00FA1EC3"/>
    <w:rsid w:val="00FA2119"/>
    <w:rsid w:val="00FA5F44"/>
    <w:rsid w:val="00FC0D82"/>
    <w:rsid w:val="00FC23A9"/>
    <w:rsid w:val="00FC4062"/>
    <w:rsid w:val="00FC558A"/>
    <w:rsid w:val="00FC72FF"/>
    <w:rsid w:val="00FC76AA"/>
    <w:rsid w:val="00FC7C9B"/>
    <w:rsid w:val="00FD1650"/>
    <w:rsid w:val="00FD7AEC"/>
    <w:rsid w:val="00FE426A"/>
    <w:rsid w:val="00FE5259"/>
    <w:rsid w:val="00FF5F4B"/>
    <w:rsid w:val="022A310D"/>
    <w:rsid w:val="02406CE6"/>
    <w:rsid w:val="026E2594"/>
    <w:rsid w:val="032E26F8"/>
    <w:rsid w:val="04656FC2"/>
    <w:rsid w:val="077311A2"/>
    <w:rsid w:val="07B341BD"/>
    <w:rsid w:val="07EF6770"/>
    <w:rsid w:val="08592369"/>
    <w:rsid w:val="08DC76B7"/>
    <w:rsid w:val="08F36764"/>
    <w:rsid w:val="098B56CA"/>
    <w:rsid w:val="0A5D1517"/>
    <w:rsid w:val="0A796E45"/>
    <w:rsid w:val="0B2C101D"/>
    <w:rsid w:val="0F225DF5"/>
    <w:rsid w:val="0F6E0267"/>
    <w:rsid w:val="0F715E2E"/>
    <w:rsid w:val="11F22B2B"/>
    <w:rsid w:val="11F76665"/>
    <w:rsid w:val="14305F29"/>
    <w:rsid w:val="15B259A0"/>
    <w:rsid w:val="15C9381C"/>
    <w:rsid w:val="16596861"/>
    <w:rsid w:val="16FE4BB4"/>
    <w:rsid w:val="174F6895"/>
    <w:rsid w:val="17714D85"/>
    <w:rsid w:val="17B21924"/>
    <w:rsid w:val="17FF7AA2"/>
    <w:rsid w:val="185D67FE"/>
    <w:rsid w:val="18CE6D4A"/>
    <w:rsid w:val="19332923"/>
    <w:rsid w:val="198545EC"/>
    <w:rsid w:val="1AA85649"/>
    <w:rsid w:val="1AAF35BC"/>
    <w:rsid w:val="1AC97472"/>
    <w:rsid w:val="1CE4275D"/>
    <w:rsid w:val="1EF26A6D"/>
    <w:rsid w:val="1EFE242D"/>
    <w:rsid w:val="1F730F30"/>
    <w:rsid w:val="1FA75A02"/>
    <w:rsid w:val="1FAA174F"/>
    <w:rsid w:val="215B367F"/>
    <w:rsid w:val="21E32217"/>
    <w:rsid w:val="24134E54"/>
    <w:rsid w:val="24807ED3"/>
    <w:rsid w:val="24A5429E"/>
    <w:rsid w:val="268E3B95"/>
    <w:rsid w:val="27424741"/>
    <w:rsid w:val="281112B8"/>
    <w:rsid w:val="290861E5"/>
    <w:rsid w:val="294B4FFE"/>
    <w:rsid w:val="29C0792D"/>
    <w:rsid w:val="29F12700"/>
    <w:rsid w:val="2A73664D"/>
    <w:rsid w:val="2B4C1172"/>
    <w:rsid w:val="2D4D3C25"/>
    <w:rsid w:val="2FEE6E88"/>
    <w:rsid w:val="304610E9"/>
    <w:rsid w:val="30F36269"/>
    <w:rsid w:val="319215BA"/>
    <w:rsid w:val="31EB21BE"/>
    <w:rsid w:val="32056724"/>
    <w:rsid w:val="35D842AB"/>
    <w:rsid w:val="367467F1"/>
    <w:rsid w:val="387B6C44"/>
    <w:rsid w:val="3AE23BC4"/>
    <w:rsid w:val="3B4A318C"/>
    <w:rsid w:val="3C1E5AC8"/>
    <w:rsid w:val="3CA83A3B"/>
    <w:rsid w:val="3CCC14D4"/>
    <w:rsid w:val="3DC13F06"/>
    <w:rsid w:val="3E09673D"/>
    <w:rsid w:val="3E2E2399"/>
    <w:rsid w:val="3E4E3840"/>
    <w:rsid w:val="3F134CD2"/>
    <w:rsid w:val="40A85D7C"/>
    <w:rsid w:val="435801D2"/>
    <w:rsid w:val="43FE5FBB"/>
    <w:rsid w:val="45AA6CD7"/>
    <w:rsid w:val="45B97DC2"/>
    <w:rsid w:val="463538A2"/>
    <w:rsid w:val="46BB3BBB"/>
    <w:rsid w:val="4765510B"/>
    <w:rsid w:val="487E5F0D"/>
    <w:rsid w:val="49B721F0"/>
    <w:rsid w:val="4B696400"/>
    <w:rsid w:val="4C2955D6"/>
    <w:rsid w:val="4C6A2CBA"/>
    <w:rsid w:val="4D871483"/>
    <w:rsid w:val="4F87507A"/>
    <w:rsid w:val="506D1764"/>
    <w:rsid w:val="525E33BE"/>
    <w:rsid w:val="53E143AE"/>
    <w:rsid w:val="54722C97"/>
    <w:rsid w:val="548F2EC3"/>
    <w:rsid w:val="55A10B0C"/>
    <w:rsid w:val="56E473C1"/>
    <w:rsid w:val="5B321A89"/>
    <w:rsid w:val="5BB021CC"/>
    <w:rsid w:val="5BC852B0"/>
    <w:rsid w:val="5E053485"/>
    <w:rsid w:val="5F1B2041"/>
    <w:rsid w:val="60CC3634"/>
    <w:rsid w:val="61A04D97"/>
    <w:rsid w:val="61EF76CE"/>
    <w:rsid w:val="63A122BB"/>
    <w:rsid w:val="647A3B68"/>
    <w:rsid w:val="64C0571D"/>
    <w:rsid w:val="65CF36C3"/>
    <w:rsid w:val="66204023"/>
    <w:rsid w:val="66404E4F"/>
    <w:rsid w:val="66676DA7"/>
    <w:rsid w:val="673F44CE"/>
    <w:rsid w:val="67D03874"/>
    <w:rsid w:val="68475C07"/>
    <w:rsid w:val="692B05C1"/>
    <w:rsid w:val="69C808C7"/>
    <w:rsid w:val="6A112A2A"/>
    <w:rsid w:val="6B263422"/>
    <w:rsid w:val="6B5272B9"/>
    <w:rsid w:val="6BA40A28"/>
    <w:rsid w:val="6BF6352C"/>
    <w:rsid w:val="6C0D34AC"/>
    <w:rsid w:val="6E070521"/>
    <w:rsid w:val="6E336D36"/>
    <w:rsid w:val="6E9E6192"/>
    <w:rsid w:val="6FBB533E"/>
    <w:rsid w:val="6FD35FB8"/>
    <w:rsid w:val="701E0567"/>
    <w:rsid w:val="702D0EC6"/>
    <w:rsid w:val="720D539C"/>
    <w:rsid w:val="73BC7080"/>
    <w:rsid w:val="744B7C3A"/>
    <w:rsid w:val="74DF650F"/>
    <w:rsid w:val="778B4EA1"/>
    <w:rsid w:val="77DE4E10"/>
    <w:rsid w:val="798A5E30"/>
    <w:rsid w:val="79C22A15"/>
    <w:rsid w:val="7A1A3806"/>
    <w:rsid w:val="7A5336BF"/>
    <w:rsid w:val="7AE87D7A"/>
    <w:rsid w:val="7D800A65"/>
    <w:rsid w:val="7D8B7708"/>
    <w:rsid w:val="7E236849"/>
    <w:rsid w:val="7F3C55D5"/>
    <w:rsid w:val="7F90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710E653B"/>
  <w15:docId w15:val="{6C318547-58BA-4080-B801-EDB663ECE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s-PA" w:eastAsia="es-P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uiPriority="99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Ttulo1">
    <w:name w:val="heading 1"/>
    <w:basedOn w:val="Normal"/>
    <w:next w:val="Normal"/>
    <w:link w:val="Ttulo1Car"/>
    <w:qFormat/>
    <w:rsid w:val="004A53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link w:val="Ttulo3Car"/>
    <w:uiPriority w:val="9"/>
    <w:qFormat/>
    <w:rsid w:val="0021483D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PA" w:eastAsia="es-P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link w:val="HTMLconformatoprevioC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ipervnculo">
    <w:name w:val="Hyperlink"/>
    <w:basedOn w:val="Fuentedeprrafopredeter"/>
    <w:qFormat/>
    <w:rPr>
      <w:color w:val="0000FF"/>
      <w:u w:val="single"/>
    </w:rPr>
  </w:style>
  <w:style w:type="paragraph" w:styleId="NormalWeb">
    <w:name w:val="Normal (Web)"/>
    <w:qFormat/>
    <w:pPr>
      <w:spacing w:beforeAutospacing="1" w:afterAutospacing="1"/>
    </w:pPr>
    <w:rPr>
      <w:sz w:val="24"/>
      <w:szCs w:val="24"/>
      <w:lang w:val="en-US" w:eastAsia="zh-CN"/>
    </w:rPr>
  </w:style>
  <w:style w:type="paragraph" w:styleId="Prrafodelista">
    <w:name w:val="List Paragraph"/>
    <w:basedOn w:val="Normal"/>
    <w:uiPriority w:val="99"/>
    <w:rsid w:val="00F56ADF"/>
    <w:pPr>
      <w:ind w:left="720"/>
      <w:contextualSpacing/>
    </w:pPr>
  </w:style>
  <w:style w:type="character" w:customStyle="1" w:styleId="crumb-text">
    <w:name w:val="crumb-text"/>
    <w:basedOn w:val="Fuentedeprrafopredeter"/>
    <w:rsid w:val="00326E32"/>
  </w:style>
  <w:style w:type="character" w:customStyle="1" w:styleId="mat-button-wrapper">
    <w:name w:val="mat-button-wrapper"/>
    <w:basedOn w:val="Fuentedeprrafopredeter"/>
    <w:rsid w:val="00326E32"/>
  </w:style>
  <w:style w:type="character" w:styleId="Mencinsinresolver">
    <w:name w:val="Unresolved Mention"/>
    <w:basedOn w:val="Fuentedeprrafopredeter"/>
    <w:uiPriority w:val="99"/>
    <w:semiHidden/>
    <w:unhideWhenUsed/>
    <w:rsid w:val="00EB7963"/>
    <w:rPr>
      <w:color w:val="605E5C"/>
      <w:shd w:val="clear" w:color="auto" w:fill="E1DFDD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A9702C"/>
    <w:rPr>
      <w:rFonts w:ascii="SimSun" w:hAnsi="SimSun"/>
      <w:sz w:val="24"/>
      <w:szCs w:val="24"/>
      <w:lang w:val="en-US" w:eastAsia="zh-CN"/>
    </w:rPr>
  </w:style>
  <w:style w:type="character" w:customStyle="1" w:styleId="ng-star-inserted">
    <w:name w:val="ng-star-inserted"/>
    <w:basedOn w:val="Fuentedeprrafopredeter"/>
    <w:rsid w:val="001C2D16"/>
  </w:style>
  <w:style w:type="character" w:customStyle="1" w:styleId="token">
    <w:name w:val="token"/>
    <w:basedOn w:val="Fuentedeprrafopredeter"/>
    <w:rsid w:val="00D911F2"/>
  </w:style>
  <w:style w:type="character" w:styleId="CdigoHTML">
    <w:name w:val="HTML Code"/>
    <w:basedOn w:val="Fuentedeprrafopredeter"/>
    <w:uiPriority w:val="99"/>
    <w:unhideWhenUsed/>
    <w:rsid w:val="00C45593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rsid w:val="0021483D"/>
    <w:rPr>
      <w:rFonts w:eastAsia="Times New Roman"/>
      <w:b/>
      <w:bCs/>
      <w:sz w:val="27"/>
      <w:szCs w:val="27"/>
    </w:rPr>
  </w:style>
  <w:style w:type="character" w:customStyle="1" w:styleId="Ttulo1Car">
    <w:name w:val="Título 1 Car"/>
    <w:basedOn w:val="Fuentedeprrafopredeter"/>
    <w:link w:val="Ttulo1"/>
    <w:rsid w:val="004A5327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9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9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76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9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46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3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1391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55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639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098490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77766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216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790516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532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17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5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8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9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8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0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8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72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1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7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5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4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6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27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9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75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0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7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5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2930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0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92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511074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39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7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47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8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7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9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00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57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909991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17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022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721861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657249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9018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986113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95540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88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138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8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8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85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96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9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66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1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7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36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2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5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13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2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9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6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0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4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8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4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4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57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87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10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8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1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97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3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0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0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6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69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9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6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02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6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4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41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70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1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6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73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8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8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10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9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7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55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59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6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2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0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5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9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8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9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2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29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3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1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01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85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5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7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38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77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4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01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2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3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0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72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44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4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46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54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5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1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4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7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4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7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6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1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8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9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05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9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7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7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fontTable" Target="fontTable.xml"/><Relationship Id="rId5" Type="http://schemas.openxmlformats.org/officeDocument/2006/relationships/hyperlink" Target="https://www.udemy.com/course/javascript-essentials/" TargetMode="Externa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hyperlink" Target="https://www.udemy.com/course/javascript-essentials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hyperlink" Target="https://www.udemy.com/course/javascript-essentials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hyperlink" Target="https://developer.mozilla.org/en-US/docs/Web/JavaScript/Reference/Operators/Operator_precedence" TargetMode="External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3723</TotalTime>
  <Pages>1</Pages>
  <Words>1475</Words>
  <Characters>8117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willi</dc:creator>
  <cp:lastModifiedBy>William Lopera</cp:lastModifiedBy>
  <cp:revision>405</cp:revision>
  <dcterms:created xsi:type="dcterms:W3CDTF">2023-08-26T17:10:00Z</dcterms:created>
  <dcterms:modified xsi:type="dcterms:W3CDTF">2023-10-18T01:28:00Z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89CB17ACC47A4D6398FA999C75BC8B01_11</vt:lpwstr>
  </property>
</Properties>
</file>